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FA" w:rsidRDefault="00E843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43FA" w:rsidRDefault="00E843FA">
      <w:pPr>
        <w:pStyle w:val="ConsPlusNormal"/>
        <w:jc w:val="both"/>
        <w:outlineLvl w:val="0"/>
      </w:pPr>
    </w:p>
    <w:p w:rsidR="00E843FA" w:rsidRDefault="00E843FA">
      <w:pPr>
        <w:pStyle w:val="ConsPlusNormal"/>
        <w:outlineLvl w:val="0"/>
      </w:pPr>
      <w:r>
        <w:t>Зарегистрировано в Минюсте России 23 июля 2014 г. N 33234</w:t>
      </w:r>
    </w:p>
    <w:p w:rsidR="00E843FA" w:rsidRDefault="00E843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3FA" w:rsidRDefault="00E843FA">
      <w:pPr>
        <w:pStyle w:val="ConsPlusNormal"/>
        <w:jc w:val="center"/>
      </w:pPr>
    </w:p>
    <w:p w:rsidR="00E843FA" w:rsidRDefault="00E843F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843FA" w:rsidRDefault="00E843FA">
      <w:pPr>
        <w:pStyle w:val="ConsPlusTitle"/>
        <w:jc w:val="center"/>
      </w:pPr>
    </w:p>
    <w:p w:rsidR="00E843FA" w:rsidRDefault="00E843FA">
      <w:pPr>
        <w:pStyle w:val="ConsPlusTitle"/>
        <w:jc w:val="center"/>
      </w:pPr>
      <w:r>
        <w:t>ПРИКАЗ</w:t>
      </w:r>
    </w:p>
    <w:p w:rsidR="00E843FA" w:rsidRDefault="00E843FA">
      <w:pPr>
        <w:pStyle w:val="ConsPlusTitle"/>
        <w:jc w:val="center"/>
      </w:pPr>
      <w:r>
        <w:t>от 22 апреля 2014 г. N 384</w:t>
      </w:r>
    </w:p>
    <w:p w:rsidR="00E843FA" w:rsidRDefault="00E843FA">
      <w:pPr>
        <w:pStyle w:val="ConsPlusTitle"/>
        <w:jc w:val="center"/>
      </w:pPr>
    </w:p>
    <w:p w:rsidR="00E843FA" w:rsidRDefault="00E843FA">
      <w:pPr>
        <w:pStyle w:val="ConsPlusTitle"/>
        <w:jc w:val="center"/>
      </w:pPr>
      <w:r>
        <w:t>ОБ УТВЕРЖДЕНИИ</w:t>
      </w:r>
    </w:p>
    <w:p w:rsidR="00E843FA" w:rsidRDefault="00E843F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843FA" w:rsidRDefault="00E843F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843FA" w:rsidRDefault="00E843FA">
      <w:pPr>
        <w:pStyle w:val="ConsPlusTitle"/>
        <w:jc w:val="center"/>
      </w:pPr>
      <w:r>
        <w:t>19.02.10 ТЕХНОЛОГИЯ ПРОДУКЦИИ ОБЩЕСТВЕННОГО ПИТАНИЯ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19.02.10 Технология продукции общественного питания.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июня 2010 г. N 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 18123).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right"/>
      </w:pPr>
      <w:r>
        <w:t>Министр</w:t>
      </w:r>
    </w:p>
    <w:p w:rsidR="00E843FA" w:rsidRDefault="00E843FA">
      <w:pPr>
        <w:pStyle w:val="ConsPlusNormal"/>
        <w:jc w:val="right"/>
      </w:pPr>
      <w:r>
        <w:t>Д.В.ЛИВАНОВ</w:t>
      </w:r>
    </w:p>
    <w:p w:rsidR="00E843FA" w:rsidRDefault="00E843FA">
      <w:pPr>
        <w:pStyle w:val="ConsPlusNormal"/>
        <w:jc w:val="both"/>
      </w:pPr>
    </w:p>
    <w:p w:rsidR="00E843FA" w:rsidRDefault="00E843FA">
      <w:pPr>
        <w:pStyle w:val="ConsPlusNormal"/>
        <w:jc w:val="both"/>
      </w:pPr>
    </w:p>
    <w:p w:rsidR="00E843FA" w:rsidRDefault="00E843FA">
      <w:pPr>
        <w:pStyle w:val="ConsPlusNormal"/>
        <w:jc w:val="both"/>
      </w:pPr>
    </w:p>
    <w:p w:rsidR="00E843FA" w:rsidRDefault="00E843FA">
      <w:pPr>
        <w:pStyle w:val="ConsPlusNormal"/>
        <w:jc w:val="both"/>
      </w:pPr>
    </w:p>
    <w:p w:rsidR="00E843FA" w:rsidRDefault="00E843FA">
      <w:pPr>
        <w:pStyle w:val="ConsPlusNormal"/>
        <w:jc w:val="both"/>
      </w:pPr>
    </w:p>
    <w:p w:rsidR="00E843FA" w:rsidRDefault="00E843FA">
      <w:pPr>
        <w:pStyle w:val="ConsPlusNormal"/>
        <w:jc w:val="right"/>
        <w:outlineLvl w:val="0"/>
      </w:pPr>
      <w:r>
        <w:t>Приложение</w:t>
      </w:r>
    </w:p>
    <w:p w:rsidR="00E843FA" w:rsidRDefault="00E843FA">
      <w:pPr>
        <w:pStyle w:val="ConsPlusNormal"/>
        <w:jc w:val="both"/>
      </w:pPr>
    </w:p>
    <w:p w:rsidR="00E843FA" w:rsidRDefault="00E843FA">
      <w:pPr>
        <w:pStyle w:val="ConsPlusNormal"/>
        <w:jc w:val="right"/>
      </w:pPr>
      <w:r>
        <w:t>Утвержден</w:t>
      </w:r>
    </w:p>
    <w:p w:rsidR="00E843FA" w:rsidRDefault="00E843FA">
      <w:pPr>
        <w:pStyle w:val="ConsPlusNormal"/>
        <w:jc w:val="right"/>
      </w:pPr>
      <w:r>
        <w:t>приказом Министерства образования</w:t>
      </w:r>
    </w:p>
    <w:p w:rsidR="00E843FA" w:rsidRDefault="00E843FA">
      <w:pPr>
        <w:pStyle w:val="ConsPlusNormal"/>
        <w:jc w:val="right"/>
      </w:pPr>
      <w:r>
        <w:t>и науки Российской Федерации</w:t>
      </w:r>
    </w:p>
    <w:p w:rsidR="00E843FA" w:rsidRDefault="00E843FA">
      <w:pPr>
        <w:pStyle w:val="ConsPlusNormal"/>
        <w:jc w:val="right"/>
      </w:pPr>
      <w:r>
        <w:t>от 22 апреля 2014 г. N 384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E843FA" w:rsidRDefault="00E843F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843FA" w:rsidRDefault="00E843FA">
      <w:pPr>
        <w:pStyle w:val="ConsPlusTitle"/>
        <w:jc w:val="center"/>
      </w:pPr>
      <w:r>
        <w:t>19.02.10 ТЕХНОЛОГИЯ ПРОДУКЦИИ ОБЩЕСТВЕННОГО ПИТАНИЯ</w:t>
      </w:r>
    </w:p>
    <w:p w:rsidR="00E843FA" w:rsidRDefault="00E843FA">
      <w:pPr>
        <w:pStyle w:val="ConsPlusNormal"/>
        <w:jc w:val="center"/>
      </w:pPr>
    </w:p>
    <w:p w:rsidR="00E843FA" w:rsidRDefault="00E843FA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center"/>
        <w:outlineLvl w:val="1"/>
      </w:pPr>
      <w:r>
        <w:t>II. ИСПОЛЬЗУЕМЫЕ СОКРАЩЕНИЯ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3.2. 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 Таблице 1.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right"/>
        <w:outlineLvl w:val="2"/>
      </w:pPr>
      <w:r>
        <w:t>Таблица 1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sectPr w:rsidR="00E843FA" w:rsidSect="00D937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E843FA">
        <w:tc>
          <w:tcPr>
            <w:tcW w:w="3300" w:type="dxa"/>
          </w:tcPr>
          <w:p w:rsidR="00E843FA" w:rsidRDefault="00E843FA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E843FA" w:rsidRDefault="00E843F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E843FA" w:rsidRDefault="00E843F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43FA">
        <w:tc>
          <w:tcPr>
            <w:tcW w:w="3300" w:type="dxa"/>
          </w:tcPr>
          <w:p w:rsidR="00E843FA" w:rsidRDefault="00E843F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420" w:type="dxa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E843FA">
        <w:tc>
          <w:tcPr>
            <w:tcW w:w="3300" w:type="dxa"/>
          </w:tcPr>
          <w:p w:rsidR="00E843FA" w:rsidRDefault="00E843F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</w:tcPr>
          <w:p w:rsidR="00E843FA" w:rsidRDefault="00E843FA"/>
        </w:tc>
        <w:tc>
          <w:tcPr>
            <w:tcW w:w="3420" w:type="dxa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--------------------------------</w:t>
      </w:r>
    </w:p>
    <w:p w:rsidR="00E843FA" w:rsidRDefault="00E843FA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E843FA" w:rsidRDefault="00E843FA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right"/>
        <w:outlineLvl w:val="2"/>
      </w:pPr>
      <w:r>
        <w:t>Таблица 2</w:t>
      </w:r>
    </w:p>
    <w:p w:rsidR="00E843FA" w:rsidRDefault="00E843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E843FA">
        <w:tc>
          <w:tcPr>
            <w:tcW w:w="3300" w:type="dxa"/>
          </w:tcPr>
          <w:p w:rsidR="00E843FA" w:rsidRDefault="00E843F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E843FA" w:rsidRDefault="00E843F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E843FA" w:rsidRDefault="00E843F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43FA">
        <w:tc>
          <w:tcPr>
            <w:tcW w:w="3300" w:type="dxa"/>
          </w:tcPr>
          <w:p w:rsidR="00E843FA" w:rsidRDefault="00E843F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420" w:type="dxa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E843FA">
        <w:tc>
          <w:tcPr>
            <w:tcW w:w="3300" w:type="dxa"/>
          </w:tcPr>
          <w:p w:rsidR="00E843FA" w:rsidRDefault="00E843F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</w:tcPr>
          <w:p w:rsidR="00E843FA" w:rsidRDefault="00E843FA"/>
        </w:tc>
        <w:tc>
          <w:tcPr>
            <w:tcW w:w="3420" w:type="dxa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843FA" w:rsidRDefault="00E843FA">
      <w:pPr>
        <w:sectPr w:rsidR="00E843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--------------------------------</w:t>
      </w:r>
    </w:p>
    <w:p w:rsidR="00E843FA" w:rsidRDefault="00E843FA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E843FA" w:rsidRDefault="00E843FA">
      <w:pPr>
        <w:pStyle w:val="ConsPlusNormal"/>
        <w:spacing w:before="220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E843FA" w:rsidRDefault="00E843FA">
      <w:pPr>
        <w:pStyle w:val="ConsPlusNormal"/>
        <w:jc w:val="center"/>
      </w:pPr>
      <w:r>
        <w:t>ДЕЯТЕЛЬНОСТИ ВЫПУСКНИКОВ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различные виды продуктов и сырья, полуфабрикаты промышленной выработки, в том числе высокой степени готовности;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процессы управления различными участками производства продукции общественного питания;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первичные трудовые коллективы организаций общественного питания.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4.3. Техник-технолог готовится к следующим видам деятельности: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4.3.1. Организация процесса приготовления и приготовление полуфабрикатов для сложной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4.3.2. Организация процесса приготовления и приготовление сложной холодной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4.3.3. Организация процесса приготовления и приготовление сложной горячей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4.3.4. Организация процесса приготовления и приготовление сложных хлебобулочных, мучных кондитерских изделий.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lastRenderedPageBreak/>
        <w:t>4.3.5. Организация процесса приготовления и приготовление сложных холодных и горячих десертов.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4.3.6. Организация работы структурного подразделения.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4.3.7. Выполнение работ по одной или нескольким профессиям рабочих, должностям служащих (</w:t>
      </w:r>
      <w:hyperlink w:anchor="P205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4.4.1. Организация процесса приготовления и приготовление полуфабрикатов для сложной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4.4.2. Организация процесса приготовления и приготовление сложной холодной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4.4.3. Организация процесса приготовления и приготовление сложной горячей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4.4.4. Организация процесса приготовления и приготовление сложных хлебобулочных, мучных кондитерских изделий.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4.4.5. Организация процесса приготовления и приготовление сложных холодных и горячих десертов.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4.4.6. Организация производства продукции питания для различных категорий потребителей.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4.4.7. Выполнение работ по одной или нескольким профессиям рабочих, должностям служащих (</w:t>
      </w:r>
      <w:hyperlink w:anchor="P205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E843FA" w:rsidRDefault="00E843FA">
      <w:pPr>
        <w:pStyle w:val="ConsPlusNormal"/>
        <w:jc w:val="center"/>
      </w:pPr>
      <w:r>
        <w:t>СПЕЦИАЛИСТОВ СРЕДНЕГО ЗВЕНА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5.2. Техник технолог должен обладать профессиональными компетенциями, соответствующими видам деятельности: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5.2.1. Организация процесса приготовления и приготовление полуфабрикатов для сложной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1.1. Организовывать подготовку мяса и приготовление полуфабрикатов для сложной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1.2. Организовывать подготовку рыбы и приготовление полуфабрикатов для сложной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1.3. Организовывать подготовку домашней птицы для приготовления сложной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5.2.2. Организация процесса приготовления и приготовление сложной холодной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2.1. Организовывать и проводить приготовление канапе, легких и сложных холодных закусок.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2.3. Организовывать и проводить приготовление сложных холодных соусов.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5.2.3. Организация процесса приготовления и приготовление сложной горячей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3.1. Организовывать и проводить приготовление сложных супов.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3.2. Организовывать и проводить приготовление сложных горячих соусов.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3.3. Организовывать и проводить приготовление сложных блюд из овощей, грибов и сыра.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3.4. Организовывать и проводить приготовление сложных блюд из рыбы, мяса и сельскохозяйственной (домашней) птицы.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5.2.4. Организация процесса приготовления и приготовление сложных хлебобулочных, мучных кондитерских изделий.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4.1. Организовывать и проводить приготовление сдобных хлебобулочных изделий и праздничного хлеба.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4.2. Организовывать и проводить приготовление сложных мучных кондитерских изделий и праздничных тортов.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4.3. Организовывать и проводить приготовление мелкоштучных кондитерских изделий.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 xml:space="preserve">ПК 4.4. Организовывать и проводить приготовление сложных отделочных полуфабрикатов, </w:t>
      </w:r>
      <w:r>
        <w:lastRenderedPageBreak/>
        <w:t>использовать их в оформлении.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5.2.5. Организация процесса приготовления и приготовление сложных холодных и горячих десертов.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5.1. Организовывать и проводить приготовление сложных холодных десертов.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5.2. Организовывать и проводить приготовление сложных горячих десертов.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5.2.6. Организация работы структурного подразделения.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6.1. Участвовать в планировании основных показателей производства.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6.2. Планировать выполнение работ исполнителями.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6.3. Организовывать работу трудового коллектива.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6.4. Контролировать ход и оценивать результаты выполнения работ исполнителями.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6.5. Вести утвержденную учетно-отчетную документацию.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5.2.7. Выполнение работ по одной или нескольким профессиям рабочих, должностям служащих.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5.4.1. Организация процесса приготовления и приготовление полуфабрикатов для сложной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lastRenderedPageBreak/>
        <w:t>ПК 1.1. Организовывать подготовку мяса и приготовление полуфабрикатов для сложной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1.2. Организовывать подготовку рыбы и приготовление полуфабрикатов для сложной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1.3. Организовывать подготовку домашней птицы для приготовления сложной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5.4.2. Организация процесса приготовления и приготовление сложной холодной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2.1. Организовывать и проводить приготовление канапе, легкие и сложные холодные закуски.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2.3. Организовывать и проводить приготовление сложных холодных соусов.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5.4.3. Организация процесса приготовления и приготовление сложной горячей кулинарной продукции.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3.1. Организовывать и проводить приготовление сложных супов.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3.2. Организовывать и проводить приготовление сложных горячих соусов.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3.3. Организовывать и проводить приготовление сложных блюд из овощей, грибов и сыра.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3.4. Организовывать и проводить приготовление сложных блюд из рыбы, мяса и сельскохозяйственной (домашней) птицы.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5.4.4. Организация процесса приготовления и приготовление сложных хлебобулочных, мучных кондитерских изделий.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4.1. Организовывать и проводить приготовление сдобных хлебобулочных изделий и праздничного хлеба.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4.2. Организовывать и проводить приготовление сложных мучных кондитерских изделий и праздничных тортов.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4.3. Организовывать и проводить приготовление мелкоштучных кондитерских изделий.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4.4. Организовывать и проводить приготовление сложных отделочных полуфабрикатов, использовать их в оформлении.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5.4.5. Организация процесса приготовления и приготовление сложных холодных и горячих десертов.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5.1. Организовывать и проводить приготовление сложных холодных десертов.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5.2. Организовывать и проводить приготовление сложных горячих десертов.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5.4.6. Организация производства продукции питания для различных категорий потребителей.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6.1. Планировать основные показатели производства продукции общественного питания.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lastRenderedPageBreak/>
        <w:t>ПК 6.2. Организовывать закупку и контролировать движение продуктов, товаров и расходных материалов на производстве.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6.4. Организовывать производство продукции питания для коллективов на производстве.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6.5. Организовывать производство продукции питания в ресторане.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6.6. Организовывать производство продукции питания при обслуживании массовых мероприятий.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6.7. Организовывать производство продукции для диетического (лечебного) и детского питания.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6.8. Организовывать питание гостей через буфет.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ПК 6.9. Оценивать эффективность производственной деятельности.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5.4.7. Выполнение работ по одной или нескольким профессиям рабочих, должностям служащих.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E843FA" w:rsidRDefault="00E843FA">
      <w:pPr>
        <w:pStyle w:val="ConsPlusNormal"/>
        <w:jc w:val="center"/>
      </w:pPr>
      <w:r>
        <w:t>СПЕЦИАЛИСТОВ СРЕДНЕГО ЗВЕНА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E843FA" w:rsidRDefault="00E843FA">
      <w:pPr>
        <w:pStyle w:val="ConsPlusNormal"/>
        <w:spacing w:before="220"/>
        <w:jc w:val="both"/>
      </w:pPr>
      <w:r>
        <w:t>и разделов: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lastRenderedPageBreak/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right"/>
        <w:outlineLvl w:val="2"/>
      </w:pPr>
      <w:r>
        <w:t>Таблица 3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843FA" w:rsidRDefault="00E843FA">
      <w:pPr>
        <w:pStyle w:val="ConsPlusNormal"/>
        <w:jc w:val="center"/>
      </w:pPr>
      <w:r>
        <w:t>базовой подготовки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sectPr w:rsidR="00E843F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2160"/>
        <w:gridCol w:w="1800"/>
        <w:gridCol w:w="1800"/>
        <w:gridCol w:w="1800"/>
      </w:tblGrid>
      <w:tr w:rsidR="00E843FA">
        <w:tc>
          <w:tcPr>
            <w:tcW w:w="1320" w:type="dxa"/>
          </w:tcPr>
          <w:p w:rsidR="00E843FA" w:rsidRDefault="00E843F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E843FA" w:rsidRDefault="00E843FA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  <w:vMerge w:val="restart"/>
          </w:tcPr>
          <w:p w:rsidR="00E843FA" w:rsidRDefault="00E843FA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основные категории и понятия философии;</w:t>
            </w:r>
          </w:p>
          <w:p w:rsidR="00E843FA" w:rsidRDefault="00E843FA">
            <w:pPr>
              <w:pStyle w:val="ConsPlusNormal"/>
            </w:pPr>
            <w:r>
              <w:t>роль философии в жизни человека и общества;</w:t>
            </w:r>
          </w:p>
          <w:p w:rsidR="00E843FA" w:rsidRDefault="00E843FA">
            <w:pPr>
              <w:pStyle w:val="ConsPlusNormal"/>
            </w:pPr>
            <w:r>
              <w:t>основы философского учения о бытии;</w:t>
            </w:r>
          </w:p>
          <w:p w:rsidR="00E843FA" w:rsidRDefault="00E843FA">
            <w:pPr>
              <w:pStyle w:val="ConsPlusNormal"/>
            </w:pPr>
            <w:r>
              <w:t>сущность процесса познания;</w:t>
            </w:r>
          </w:p>
          <w:p w:rsidR="00E843FA" w:rsidRDefault="00E843F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843FA" w:rsidRDefault="00E843F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843FA" w:rsidRDefault="00E843F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843FA" w:rsidRDefault="00E843FA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843FA" w:rsidRDefault="00E843F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843FA" w:rsidRDefault="00E843F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843FA" w:rsidRDefault="00E843F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843FA" w:rsidRDefault="00E843F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843FA" w:rsidRDefault="00E843FA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843FA" w:rsidRDefault="00E843FA">
            <w:pPr>
              <w:pStyle w:val="ConsPlusNormal"/>
            </w:pPr>
            <w:r>
              <w:t xml:space="preserve">переводить (со словарем) иностранные </w:t>
            </w:r>
            <w:r>
              <w:lastRenderedPageBreak/>
              <w:t>тексты профессиональной направленности;</w:t>
            </w:r>
          </w:p>
          <w:p w:rsidR="00E843FA" w:rsidRDefault="00E843F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843FA" w:rsidRDefault="00E843FA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2, 3, 6</w:t>
            </w:r>
          </w:p>
        </w:tc>
      </w:tr>
      <w:tr w:rsidR="00E843FA">
        <w:tc>
          <w:tcPr>
            <w:tcW w:w="1320" w:type="dxa"/>
            <w:vMerge w:val="restart"/>
          </w:tcPr>
          <w:p w:rsidR="00E843FA" w:rsidRDefault="00E843FA">
            <w:pPr>
              <w:pStyle w:val="ConsPlusNormal"/>
            </w:pPr>
            <w:r>
              <w:t>ЕН.00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lastRenderedPageBreak/>
              <w:t>значение математики в профессиональной деятельности и при освоении ППССЗ;</w:t>
            </w:r>
          </w:p>
          <w:p w:rsidR="00E843FA" w:rsidRDefault="00E843FA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E843FA" w:rsidRDefault="00E843FA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6.1 - 6.5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E843FA" w:rsidRDefault="00E843FA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E843FA" w:rsidRDefault="00E843FA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E843FA" w:rsidRDefault="00E843FA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E843FA" w:rsidRDefault="00E843FA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E843FA" w:rsidRDefault="00E843FA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E843FA" w:rsidRDefault="00E843FA">
            <w:pPr>
              <w:pStyle w:val="ConsPlusNormal"/>
            </w:pPr>
            <w:r>
              <w:t>методы экологического регулирования;</w:t>
            </w:r>
          </w:p>
          <w:p w:rsidR="00E843FA" w:rsidRDefault="00E843FA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E843FA" w:rsidRDefault="00E843FA">
            <w:pPr>
              <w:pStyle w:val="ConsPlusNormal"/>
            </w:pPr>
            <w:r>
              <w:lastRenderedPageBreak/>
              <w:t>основные группы отходов, их источники и масштабы образования;</w:t>
            </w:r>
          </w:p>
          <w:p w:rsidR="00E843FA" w:rsidRDefault="00E843FA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E843FA" w:rsidRDefault="00E843FA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E843FA" w:rsidRDefault="00E843FA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E843FA" w:rsidRDefault="00E843FA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E843FA" w:rsidRDefault="00E843FA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6.1 - 6.5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E843FA" w:rsidRDefault="00E843FA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E843FA" w:rsidRDefault="00E843FA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E843FA" w:rsidRDefault="00E843FA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E843FA" w:rsidRDefault="00E843FA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E843FA" w:rsidRDefault="00E843FA">
            <w:pPr>
              <w:pStyle w:val="ConsPlusNormal"/>
            </w:pPr>
            <w:r>
              <w:t xml:space="preserve">проводить качественные реакции на </w:t>
            </w:r>
            <w:r>
              <w:lastRenderedPageBreak/>
              <w:t>неорганические вещества и ионы, отдельные классы органических соединений;</w:t>
            </w:r>
          </w:p>
          <w:p w:rsidR="00E843FA" w:rsidRDefault="00E843FA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E843FA" w:rsidRDefault="00E843FA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основные понятия и законы химии;</w:t>
            </w:r>
          </w:p>
          <w:p w:rsidR="00E843FA" w:rsidRDefault="00E843FA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E843FA" w:rsidRDefault="00E843FA">
            <w:pPr>
              <w:pStyle w:val="ConsPlusNormal"/>
            </w:pPr>
            <w:r>
              <w:t>понятие химической кинетики и катализа;</w:t>
            </w:r>
          </w:p>
          <w:p w:rsidR="00E843FA" w:rsidRDefault="00E843FA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E843FA" w:rsidRDefault="00E843FA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E843FA" w:rsidRDefault="00E843FA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E843FA" w:rsidRDefault="00E843FA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E843FA" w:rsidRDefault="00E843FA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E843FA" w:rsidRDefault="00E843FA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E843FA" w:rsidRDefault="00E843FA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E843FA" w:rsidRDefault="00E843FA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E843FA" w:rsidRDefault="00E843FA">
            <w:pPr>
              <w:pStyle w:val="ConsPlusNormal"/>
            </w:pPr>
            <w:r>
              <w:t xml:space="preserve">роль и характеристики поверхностных </w:t>
            </w:r>
            <w:r>
              <w:lastRenderedPageBreak/>
              <w:t>явлений в природных и технологических процессах;</w:t>
            </w:r>
          </w:p>
          <w:p w:rsidR="00E843FA" w:rsidRDefault="00E843FA">
            <w:pPr>
              <w:pStyle w:val="ConsPlusNormal"/>
            </w:pPr>
            <w:r>
              <w:t>основы аналитической химии;</w:t>
            </w:r>
          </w:p>
          <w:p w:rsidR="00E843FA" w:rsidRDefault="00E843FA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E843FA" w:rsidRDefault="00E843FA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E843FA" w:rsidRDefault="00E843FA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E843FA" w:rsidRDefault="00E843FA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ЕН.03. Химия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  <w:vMerge w:val="restart"/>
          </w:tcPr>
          <w:p w:rsidR="00E843FA" w:rsidRDefault="00E843FA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использовать лабораторное оборудование;</w:t>
            </w:r>
          </w:p>
          <w:p w:rsidR="00E843FA" w:rsidRDefault="00E843FA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E843FA" w:rsidRDefault="00E843FA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E843FA" w:rsidRDefault="00E843FA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E843FA" w:rsidRDefault="00E843FA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E843FA" w:rsidRDefault="00E843FA">
            <w:pPr>
              <w:pStyle w:val="ConsPlusNormal"/>
            </w:pPr>
            <w:r>
              <w:lastRenderedPageBreak/>
              <w:t>осуществлять микробиологический контроль пищевого производства;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основные понятия и термины микробиологии;</w:t>
            </w:r>
          </w:p>
          <w:p w:rsidR="00E843FA" w:rsidRDefault="00E843FA">
            <w:pPr>
              <w:pStyle w:val="ConsPlusNormal"/>
            </w:pPr>
            <w:r>
              <w:t>классификацию микроорганизмов;</w:t>
            </w:r>
          </w:p>
          <w:p w:rsidR="00E843FA" w:rsidRDefault="00E843FA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E843FA" w:rsidRDefault="00E843FA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E843FA" w:rsidRDefault="00E843FA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E843FA" w:rsidRDefault="00E843FA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E843FA" w:rsidRDefault="00E843FA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E843FA" w:rsidRDefault="00E843FA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E843FA" w:rsidRDefault="00E843FA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E843FA" w:rsidRDefault="00E843FA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E843FA" w:rsidRDefault="00E843FA">
            <w:pPr>
              <w:pStyle w:val="ConsPlusNormal"/>
            </w:pPr>
            <w:r>
              <w:t>схему микробиологического контроля;</w:t>
            </w:r>
          </w:p>
          <w:p w:rsidR="00E843FA" w:rsidRDefault="00E843FA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E843FA" w:rsidRDefault="00E843FA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6.1 - 6.5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 xml:space="preserve">проводить органолептическую оценку </w:t>
            </w:r>
            <w:r>
              <w:lastRenderedPageBreak/>
              <w:t>качества пищевого сырья и продуктов;</w:t>
            </w:r>
          </w:p>
          <w:p w:rsidR="00E843FA" w:rsidRDefault="00E843FA">
            <w:pPr>
              <w:pStyle w:val="ConsPlusNormal"/>
            </w:pPr>
            <w:r>
              <w:t>рассчитывать энергетическую ценность блюд;</w:t>
            </w:r>
          </w:p>
          <w:p w:rsidR="00E843FA" w:rsidRDefault="00E843FA">
            <w:pPr>
              <w:pStyle w:val="ConsPlusNormal"/>
            </w:pPr>
            <w:r>
              <w:t>составлять рационы питания для различных категорий потребителей;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роль пищи для организма человека;</w:t>
            </w:r>
          </w:p>
          <w:p w:rsidR="00E843FA" w:rsidRDefault="00E843FA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E843FA" w:rsidRDefault="00E843FA">
            <w:pPr>
              <w:pStyle w:val="ConsPlusNormal"/>
            </w:pPr>
            <w:r>
              <w:t>суточный расход энергии;</w:t>
            </w:r>
          </w:p>
          <w:p w:rsidR="00E843FA" w:rsidRDefault="00E843FA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E843FA" w:rsidRDefault="00E843FA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E843FA" w:rsidRDefault="00E843FA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E843FA" w:rsidRDefault="00E843FA">
            <w:pPr>
              <w:pStyle w:val="ConsPlusNormal"/>
            </w:pPr>
            <w:r>
              <w:t>усвояемость пищи, влияющие на нее факторы;</w:t>
            </w:r>
          </w:p>
          <w:p w:rsidR="00E843FA" w:rsidRDefault="00E843FA">
            <w:pPr>
              <w:pStyle w:val="ConsPlusNormal"/>
            </w:pPr>
            <w:r>
              <w:t>понятие рациона питания;</w:t>
            </w:r>
          </w:p>
          <w:p w:rsidR="00E843FA" w:rsidRDefault="00E843FA">
            <w:pPr>
              <w:pStyle w:val="ConsPlusNormal"/>
            </w:pPr>
            <w:r>
              <w:t>суточную норму потребности человека в питательных веществах;</w:t>
            </w:r>
          </w:p>
          <w:p w:rsidR="00E843FA" w:rsidRDefault="00E843FA">
            <w:pPr>
              <w:pStyle w:val="ConsPlusNormal"/>
            </w:pPr>
            <w:r>
              <w:t>нормы и принципы рационального сбалансированного питания для различных групп населения;</w:t>
            </w:r>
          </w:p>
          <w:p w:rsidR="00E843FA" w:rsidRDefault="00E843FA">
            <w:pPr>
              <w:pStyle w:val="ConsPlusNormal"/>
            </w:pPr>
            <w:r>
              <w:t>назначение лечебного и лечебно-профилактического питания;</w:t>
            </w:r>
          </w:p>
          <w:p w:rsidR="00E843FA" w:rsidRDefault="00E843FA">
            <w:pPr>
              <w:pStyle w:val="ConsPlusNormal"/>
            </w:pPr>
            <w:r>
              <w:t>методики составления рационов питания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 xml:space="preserve">ОП. 02. Физиология </w:t>
            </w:r>
            <w:r>
              <w:lastRenderedPageBreak/>
              <w:t>питания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lastRenderedPageBreak/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lastRenderedPageBreak/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6.1 - 6.5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определять наличие запасов и расход продуктов;</w:t>
            </w:r>
          </w:p>
          <w:p w:rsidR="00E843FA" w:rsidRDefault="00E843FA">
            <w:pPr>
              <w:pStyle w:val="ConsPlusNormal"/>
            </w:pPr>
            <w:r>
              <w:t xml:space="preserve">оценивать условия хранения и состояние </w:t>
            </w:r>
            <w:r>
              <w:lastRenderedPageBreak/>
              <w:t>продуктов и запасов;</w:t>
            </w:r>
          </w:p>
          <w:p w:rsidR="00E843FA" w:rsidRDefault="00E843FA">
            <w:pPr>
              <w:pStyle w:val="ConsPlusNormal"/>
            </w:pPr>
            <w:r>
              <w:t>проводить инструктажи по безопасности хранения пищевых продуктов;</w:t>
            </w:r>
          </w:p>
          <w:p w:rsidR="00E843FA" w:rsidRDefault="00E843FA">
            <w:pPr>
              <w:pStyle w:val="ConsPlusNormal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E843FA" w:rsidRDefault="00E843FA">
            <w:pPr>
              <w:pStyle w:val="ConsPlusNormal"/>
            </w:pPr>
            <w: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ассортимент и характеристики основных групп продовольственных товаров;</w:t>
            </w:r>
          </w:p>
          <w:p w:rsidR="00E843FA" w:rsidRDefault="00E843FA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E843FA" w:rsidRDefault="00E843FA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E843FA" w:rsidRDefault="00E843FA">
            <w:pPr>
              <w:pStyle w:val="ConsPlusNormal"/>
            </w:pPr>
            <w:r>
              <w:t>методы контроля качества продуктов при хранении;</w:t>
            </w:r>
          </w:p>
          <w:p w:rsidR="00E843FA" w:rsidRDefault="00E843FA">
            <w:pPr>
              <w:pStyle w:val="ConsPlusNormal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E843FA" w:rsidRDefault="00E843FA">
            <w:pPr>
              <w:pStyle w:val="ConsPlusNormal"/>
            </w:pPr>
            <w:r>
              <w:t>виды снабжения;</w:t>
            </w:r>
          </w:p>
          <w:p w:rsidR="00E843FA" w:rsidRDefault="00E843FA">
            <w:pPr>
              <w:pStyle w:val="ConsPlusNormal"/>
            </w:pPr>
            <w:r>
              <w:t>виды складских помещений и требования к ним;</w:t>
            </w:r>
          </w:p>
          <w:p w:rsidR="00E843FA" w:rsidRDefault="00E843FA">
            <w:pPr>
              <w:pStyle w:val="ConsPlusNormal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E843FA" w:rsidRDefault="00E843FA">
            <w:pPr>
              <w:pStyle w:val="ConsPlusNormal"/>
            </w:pPr>
            <w:r>
              <w:t>методы контроля сохранности и расхода продуктов на производствах питания;</w:t>
            </w:r>
          </w:p>
          <w:p w:rsidR="00E843FA" w:rsidRDefault="00E843FA">
            <w:pPr>
              <w:pStyle w:val="ConsPlusNormal"/>
            </w:pPr>
            <w:r>
              <w:lastRenderedPageBreak/>
              <w:t>программное обеспечение управления расходом продуктов на производстве и движением блюд;</w:t>
            </w:r>
          </w:p>
          <w:p w:rsidR="00E843FA" w:rsidRDefault="00E843FA">
            <w:pPr>
              <w:pStyle w:val="ConsPlusNormal"/>
            </w:pPr>
            <w:r>
              <w:t>современные способы обеспечения правильной сохранности запасов и расхода продуктов на производстве;</w:t>
            </w:r>
          </w:p>
          <w:p w:rsidR="00E843FA" w:rsidRDefault="00E843FA">
            <w:pPr>
              <w:pStyle w:val="ConsPlusNormal"/>
            </w:pPr>
            <w:r>
              <w:t>методы контроля возможных хищений запасов на производстве;</w:t>
            </w:r>
          </w:p>
          <w:p w:rsidR="00E843FA" w:rsidRDefault="00E843FA">
            <w:pPr>
              <w:pStyle w:val="ConsPlusNormal"/>
            </w:pPr>
            <w:r>
              <w:t>правила оценки состояния запасов на производстве;</w:t>
            </w:r>
          </w:p>
          <w:p w:rsidR="00E843FA" w:rsidRDefault="00E843FA">
            <w:pPr>
              <w:pStyle w:val="ConsPlusNormal"/>
            </w:pPr>
            <w:r>
              <w:t>процедуры и правила инвентаризации запасов продуктов;</w:t>
            </w:r>
          </w:p>
          <w:p w:rsidR="00E843FA" w:rsidRDefault="00E843FA">
            <w:pPr>
              <w:pStyle w:val="ConsPlusNormal"/>
            </w:pPr>
            <w: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E843FA" w:rsidRDefault="00E843FA">
            <w:pPr>
              <w:pStyle w:val="ConsPlusNormal"/>
            </w:pPr>
            <w: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 xml:space="preserve">ОП. 03. Организация хранения и контроль запасов </w:t>
            </w:r>
            <w:r>
              <w:lastRenderedPageBreak/>
              <w:t>и сырья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lastRenderedPageBreak/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lastRenderedPageBreak/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6.1 - 6.5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843FA" w:rsidRDefault="00E843FA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E843FA" w:rsidRDefault="00E843FA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E843FA" w:rsidRDefault="00E843FA">
            <w:pPr>
              <w:pStyle w:val="ConsPlusNormal"/>
            </w:pPr>
            <w:r>
              <w:t xml:space="preserve">общий состав и структуру персональных </w:t>
            </w:r>
            <w:r>
              <w:lastRenderedPageBreak/>
              <w:t>электронно-вычислительных машин и вычислительных систем;</w:t>
            </w:r>
          </w:p>
          <w:p w:rsidR="00E843FA" w:rsidRDefault="00E843FA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E843FA" w:rsidRDefault="00E843FA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 04.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6.1 - 6.5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E843FA" w:rsidRDefault="00E843FA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E843FA" w:rsidRDefault="00E843FA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E843FA" w:rsidRDefault="00E843F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основные понятия метрологии;</w:t>
            </w:r>
          </w:p>
          <w:p w:rsidR="00E843FA" w:rsidRDefault="00E843F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E843FA" w:rsidRDefault="00E843FA">
            <w:pPr>
              <w:pStyle w:val="ConsPlusNormal"/>
            </w:pPr>
            <w:r>
              <w:t>формы подтверждения соответствия;</w:t>
            </w:r>
          </w:p>
          <w:p w:rsidR="00E843FA" w:rsidRDefault="00E843FA">
            <w:pPr>
              <w:pStyle w:val="ConsPlusNormal"/>
            </w:pPr>
            <w:r>
              <w:lastRenderedPageBreak/>
              <w:t>основные положения систем (комплексов) общетехнических и организационно-методических стандартов;</w:t>
            </w:r>
          </w:p>
          <w:p w:rsidR="00E843FA" w:rsidRDefault="00E843FA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 05. Метрология и стандартизация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6.1 - 6.5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E843FA" w:rsidRDefault="00E843FA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E843FA" w:rsidRDefault="00E843FA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E843FA" w:rsidRDefault="00E843F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E843FA" w:rsidRDefault="00E843FA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E843FA" w:rsidRDefault="00E843FA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E843FA" w:rsidRDefault="00E843F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lastRenderedPageBreak/>
              <w:t>порядок заключения трудового договора и основания для его прекращения;</w:t>
            </w:r>
          </w:p>
          <w:p w:rsidR="00E843FA" w:rsidRDefault="00E843FA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E843FA" w:rsidRDefault="00E843FA">
            <w:pPr>
              <w:pStyle w:val="ConsPlusNormal"/>
            </w:pPr>
            <w:r>
              <w:t>право социальной защиты граждан;</w:t>
            </w:r>
          </w:p>
          <w:p w:rsidR="00E843FA" w:rsidRDefault="00E843FA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E843FA" w:rsidRDefault="00E843FA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E843FA" w:rsidRDefault="00E843FA">
            <w:pPr>
              <w:pStyle w:val="ConsPlusNormal"/>
            </w:pPr>
            <w:r>
              <w:t>механизм защиты нарушенных прав и судебный порядок разрешения споров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 06. Правовые основы профессиональной деятельности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6.1 - 6.5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E843FA" w:rsidRDefault="00E843FA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E843FA" w:rsidRDefault="00E843FA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основные положения экономической теории;</w:t>
            </w:r>
          </w:p>
          <w:p w:rsidR="00E843FA" w:rsidRDefault="00E843FA">
            <w:pPr>
              <w:pStyle w:val="ConsPlusNormal"/>
            </w:pPr>
            <w:r>
              <w:t>принципы рыночной экономики;</w:t>
            </w:r>
          </w:p>
          <w:p w:rsidR="00E843FA" w:rsidRDefault="00E843FA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E843FA" w:rsidRDefault="00E843FA">
            <w:pPr>
              <w:pStyle w:val="ConsPlusNormal"/>
            </w:pPr>
            <w:r>
              <w:t>роль и организацию хозяйствующих субъектов в рыночной экономике;</w:t>
            </w:r>
          </w:p>
          <w:p w:rsidR="00E843FA" w:rsidRDefault="00E843FA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E843FA" w:rsidRDefault="00E843FA">
            <w:pPr>
              <w:pStyle w:val="ConsPlusNormal"/>
            </w:pPr>
            <w:r>
              <w:t>механизмы формирования заработной платы;</w:t>
            </w:r>
          </w:p>
          <w:p w:rsidR="00E843FA" w:rsidRDefault="00E843FA">
            <w:pPr>
              <w:pStyle w:val="ConsPlusNormal"/>
            </w:pPr>
            <w:r>
              <w:t>формы оплаты труда;</w:t>
            </w:r>
          </w:p>
          <w:p w:rsidR="00E843FA" w:rsidRDefault="00E843FA">
            <w:pPr>
              <w:pStyle w:val="ConsPlusNormal"/>
            </w:pPr>
            <w:r>
              <w:lastRenderedPageBreak/>
              <w:t>стили управления, виды коммуникации;</w:t>
            </w:r>
          </w:p>
          <w:p w:rsidR="00E843FA" w:rsidRDefault="00E843FA">
            <w:pPr>
              <w:pStyle w:val="ConsPlusNormal"/>
            </w:pPr>
            <w:r>
              <w:t>принципы делового общения в коллективе;</w:t>
            </w:r>
          </w:p>
          <w:p w:rsidR="00E843FA" w:rsidRDefault="00E843FA">
            <w:pPr>
              <w:pStyle w:val="ConsPlusNormal"/>
            </w:pPr>
            <w:r>
              <w:t>управленческий цикл;</w:t>
            </w:r>
          </w:p>
          <w:p w:rsidR="00E843FA" w:rsidRDefault="00E843F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E843FA" w:rsidRDefault="00E843FA">
            <w:pPr>
              <w:pStyle w:val="ConsPlusNormal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 07. Основы экономики, менеджмента и маркетинга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6.1 - 6.5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E843FA" w:rsidRDefault="00E843FA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E843FA" w:rsidRDefault="00E843FA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E843FA" w:rsidRDefault="00E843FA">
            <w:pPr>
              <w:pStyle w:val="ConsPlusNormal"/>
            </w:pPr>
            <w:r>
              <w:lastRenderedPageBreak/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E843FA" w:rsidRDefault="00E843FA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E843FA" w:rsidRDefault="00E843FA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E843FA" w:rsidRDefault="00E843FA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E843FA" w:rsidRDefault="00E843FA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843FA" w:rsidRDefault="00E843FA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E843FA" w:rsidRDefault="00E843FA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E843FA" w:rsidRDefault="00E843FA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 08. Охрана труда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6.1 - 6.5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негативных воздействий чрезвычайных </w:t>
            </w:r>
            <w:r>
              <w:lastRenderedPageBreak/>
              <w:t>ситуаций;</w:t>
            </w:r>
          </w:p>
          <w:p w:rsidR="00E843FA" w:rsidRDefault="00E843F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843FA" w:rsidRDefault="00E843F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843FA" w:rsidRDefault="00E843F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843FA" w:rsidRDefault="00E843F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843FA" w:rsidRDefault="00E843F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843FA" w:rsidRDefault="00E843F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843FA" w:rsidRDefault="00E843FA">
            <w:pPr>
              <w:pStyle w:val="ConsPlusNormal"/>
            </w:pPr>
            <w:r>
              <w:t>оказывать первую помощь пострадавшим;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843FA" w:rsidRDefault="00E843FA">
            <w:pPr>
              <w:pStyle w:val="ConsPlusNormal"/>
            </w:pPr>
            <w:r>
              <w:t xml:space="preserve">основные виды потенциальных опасностей </w:t>
            </w:r>
            <w:r>
              <w:lastRenderedPageBreak/>
              <w:t>и их последствия в профессиональной деятельности и быту, принципы снижения вероятности их реализации;</w:t>
            </w:r>
          </w:p>
          <w:p w:rsidR="00E843FA" w:rsidRDefault="00E843F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843FA" w:rsidRDefault="00E843FA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E843FA" w:rsidRDefault="00E843F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843FA" w:rsidRDefault="00E843F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843FA" w:rsidRDefault="00E843F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843FA" w:rsidRDefault="00E843F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843FA" w:rsidRDefault="00E843FA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 09. Безопасность жизнедеятельности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lastRenderedPageBreak/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6.1 - 6.5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Организация процесса приготовления и приготовление полуфабрикатов для сложной кулинарной продукции</w:t>
            </w:r>
          </w:p>
          <w:p w:rsidR="00E843FA" w:rsidRDefault="00E843F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43FA" w:rsidRDefault="00E843FA">
            <w:pPr>
              <w:pStyle w:val="ConsPlusNormal"/>
            </w:pPr>
            <w:r>
              <w:t>иметь практический опыт:</w:t>
            </w:r>
          </w:p>
          <w:p w:rsidR="00E843FA" w:rsidRDefault="00E843FA">
            <w:pPr>
              <w:pStyle w:val="ConsPlusNormal"/>
            </w:pPr>
            <w:r>
              <w:t xml:space="preserve">разработки ассортимента полуфабрикатов </w:t>
            </w:r>
            <w:r>
              <w:lastRenderedPageBreak/>
              <w:t>из мяса, рыбы и птицы для сложных блюд;</w:t>
            </w:r>
          </w:p>
          <w:p w:rsidR="00E843FA" w:rsidRDefault="00E843FA">
            <w:pPr>
              <w:pStyle w:val="ConsPlusNormal"/>
            </w:pPr>
            <w:r>
              <w:t>расчета массы мяса, рыбы и птицы для изготовления полуфабрикатов;</w:t>
            </w:r>
          </w:p>
          <w:p w:rsidR="00E843FA" w:rsidRDefault="00E843FA">
            <w:pPr>
              <w:pStyle w:val="ConsPlusNormal"/>
            </w:pPr>
            <w:r>
              <w:t>организации технологического процесса подготовки мяса, рыбы и птицы для сложных блюд;</w:t>
            </w:r>
          </w:p>
          <w:p w:rsidR="00E843FA" w:rsidRDefault="00E843FA">
            <w:pPr>
              <w:pStyle w:val="ConsPlusNormal"/>
            </w:pPr>
            <w: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E843FA" w:rsidRDefault="00E843FA">
            <w:pPr>
              <w:pStyle w:val="ConsPlusNormal"/>
            </w:pPr>
            <w:r>
              <w:t>контроля качества и безопасности подготовленного мяса, рыбы и домашней птицы;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E843FA" w:rsidRDefault="00E843FA">
            <w:pPr>
              <w:pStyle w:val="ConsPlusNormal"/>
            </w:pPr>
            <w: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E843FA" w:rsidRDefault="00E843FA">
            <w:pPr>
              <w:pStyle w:val="ConsPlusNormal"/>
            </w:pPr>
            <w:r>
              <w:t>проводить расчеты по формулам;</w:t>
            </w:r>
          </w:p>
          <w:p w:rsidR="00E843FA" w:rsidRDefault="00E843FA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E843FA" w:rsidRDefault="00E843FA">
            <w:pPr>
              <w:pStyle w:val="ConsPlusNormal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E843FA" w:rsidRDefault="00E843FA">
            <w:pPr>
              <w:pStyle w:val="ConsPlusNormal"/>
            </w:pPr>
            <w:r>
              <w:t xml:space="preserve">обеспечивать безопасность при охлаждении, замораживании, </w:t>
            </w:r>
            <w:r>
              <w:lastRenderedPageBreak/>
              <w:t>размораживании и хранении мяса, рыбы, птицы, утиной и гусиной печени;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ассортимент полуфабрикатов из мяса, рыбы, домашней птицы, гусиной и утиной печени для сложных блюд;</w:t>
            </w:r>
          </w:p>
          <w:p w:rsidR="00E843FA" w:rsidRDefault="00E843FA">
            <w:pPr>
              <w:pStyle w:val="ConsPlusNormal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E843FA" w:rsidRDefault="00E843FA">
            <w:pPr>
              <w:pStyle w:val="ConsPlusNormal"/>
            </w:pPr>
            <w:r>
              <w:t>виды рыб и требования к их качеству для приготовления сложных блюд;</w:t>
            </w:r>
          </w:p>
          <w:p w:rsidR="00E843FA" w:rsidRDefault="00E843FA">
            <w:pPr>
              <w:pStyle w:val="ConsPlusNormal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E843FA" w:rsidRDefault="00E843FA">
            <w:pPr>
              <w:pStyle w:val="ConsPlusNormal"/>
            </w:pPr>
            <w: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E843FA" w:rsidRDefault="00E843FA">
            <w:pPr>
              <w:pStyle w:val="ConsPlusNormal"/>
            </w:pPr>
            <w: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E843FA" w:rsidRDefault="00E843FA">
            <w:pPr>
              <w:pStyle w:val="ConsPlusNormal"/>
            </w:pPr>
            <w: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E843FA" w:rsidRDefault="00E843FA">
            <w:pPr>
              <w:pStyle w:val="ConsPlusNormal"/>
            </w:pPr>
            <w:r>
              <w:t xml:space="preserve">методы обработки и подготовки мяса, рыбы и домашней птицы для приготовления </w:t>
            </w:r>
            <w:r>
              <w:lastRenderedPageBreak/>
              <w:t>сложных блюд;</w:t>
            </w:r>
          </w:p>
          <w:p w:rsidR="00E843FA" w:rsidRDefault="00E843FA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E843FA" w:rsidRDefault="00E843FA">
            <w:pPr>
              <w:pStyle w:val="ConsPlusNormal"/>
            </w:pPr>
            <w:r>
              <w:t>технологию приготовления начинок для фарширования мяса, рыбы и домашней птицы;</w:t>
            </w:r>
          </w:p>
          <w:p w:rsidR="00E843FA" w:rsidRDefault="00E843FA">
            <w:pPr>
              <w:pStyle w:val="ConsPlusNormal"/>
            </w:pPr>
            <w:r>
              <w:t>варианты подбора пряностей и приправ при приготовлении полуфабрикатов из мяса, рыбы и домашней птицы;</w:t>
            </w:r>
          </w:p>
          <w:p w:rsidR="00E843FA" w:rsidRDefault="00E843FA">
            <w:pPr>
              <w:pStyle w:val="ConsPlusNormal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E843FA" w:rsidRDefault="00E843FA">
            <w:pPr>
              <w:pStyle w:val="ConsPlusNormal"/>
            </w:pPr>
            <w:r>
              <w:t>актуальные направления в приготовлении полуфабрикатов из мяса;</w:t>
            </w:r>
          </w:p>
          <w:p w:rsidR="00E843FA" w:rsidRDefault="00E843FA">
            <w:pPr>
              <w:pStyle w:val="ConsPlusNormal"/>
            </w:pPr>
            <w:r>
              <w:t>правила охлаждения и замораживания подготовленных полуфабрикатов из мяса;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Организация процесса приготовления и приготовление сложной холодной кулинарной продукции</w:t>
            </w:r>
          </w:p>
          <w:p w:rsidR="00E843FA" w:rsidRDefault="00E843F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43FA" w:rsidRDefault="00E843FA">
            <w:pPr>
              <w:pStyle w:val="ConsPlusNormal"/>
            </w:pPr>
            <w:r>
              <w:t>иметь практический опыт:</w:t>
            </w:r>
          </w:p>
          <w:p w:rsidR="00E843FA" w:rsidRDefault="00E843FA">
            <w:pPr>
              <w:pStyle w:val="ConsPlusNormal"/>
            </w:pPr>
            <w:r>
              <w:t>разработки ассортимента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расчета массы сырья и полуфабрикатов для приготовления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 xml:space="preserve">проверки качества продуктов для </w:t>
            </w:r>
            <w:r>
              <w:lastRenderedPageBreak/>
              <w:t>приготовления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организации технологического процесса приготовления сложных холодных закусок, блюд и соусов;</w:t>
            </w:r>
          </w:p>
          <w:p w:rsidR="00E843FA" w:rsidRDefault="00E843FA">
            <w:pPr>
              <w:pStyle w:val="ConsPlusNormal"/>
            </w:pPr>
            <w: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E843FA" w:rsidRDefault="00E843FA">
            <w:pPr>
              <w:pStyle w:val="ConsPlusNormal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E843FA" w:rsidRDefault="00E843FA">
            <w:pPr>
              <w:pStyle w:val="ConsPlusNormal"/>
            </w:pPr>
            <w:r>
              <w:t>декорирования блюд сложными холодными соусами;</w:t>
            </w:r>
          </w:p>
          <w:p w:rsidR="00E843FA" w:rsidRDefault="00E843FA">
            <w:pPr>
              <w:pStyle w:val="ConsPlusNormal"/>
            </w:pPr>
            <w:r>
              <w:t>контроля качества и безопасности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E843FA" w:rsidRDefault="00E843FA">
            <w:pPr>
              <w:pStyle w:val="ConsPlusNormal"/>
            </w:pPr>
            <w:r>
              <w:t>использовать различные технологии приготовления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проводить расчеты по формулам;</w:t>
            </w:r>
          </w:p>
          <w:p w:rsidR="00E843FA" w:rsidRDefault="00E843FA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выбирать методы контроля качества и безопасности приготовления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 xml:space="preserve">выбирать температурный и временной режим при подаче и хранении сложных </w:t>
            </w:r>
            <w:r>
              <w:lastRenderedPageBreak/>
              <w:t>холодных блюд и соусов;</w:t>
            </w:r>
          </w:p>
          <w:p w:rsidR="00E843FA" w:rsidRDefault="00E843FA">
            <w:pPr>
              <w:pStyle w:val="ConsPlusNormal"/>
            </w:pPr>
            <w:r>
              <w:t>оценивать качество и безопасность готовой холодной продукции различными методами;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E843FA" w:rsidRDefault="00E843FA">
            <w:pPr>
              <w:pStyle w:val="ConsPlusNormal"/>
            </w:pPr>
            <w: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E843FA" w:rsidRDefault="00E843FA">
            <w:pPr>
              <w:pStyle w:val="ConsPlusNormal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E843FA" w:rsidRDefault="00E843FA">
            <w:pPr>
              <w:pStyle w:val="ConsPlusNormal"/>
            </w:pPr>
            <w: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E843FA" w:rsidRDefault="00E843FA">
            <w:pPr>
              <w:pStyle w:val="ConsPlusNormal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E843FA" w:rsidRDefault="00E843FA">
            <w:pPr>
              <w:pStyle w:val="ConsPlusNormal"/>
            </w:pPr>
            <w: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E843FA" w:rsidRDefault="00E843FA">
            <w:pPr>
              <w:pStyle w:val="ConsPlusNormal"/>
            </w:pPr>
            <w:r>
              <w:t>органолептические способы определения степени готовности и качества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lastRenderedPageBreak/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E843FA" w:rsidRDefault="00E843FA">
            <w:pPr>
              <w:pStyle w:val="ConsPlusNormal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E843FA" w:rsidRDefault="00E843FA">
            <w:pPr>
              <w:pStyle w:val="ConsPlusNormal"/>
            </w:pPr>
            <w:r>
              <w:t>правила выбора вина и других алкогольных напитков для сложных холодных соусов;</w:t>
            </w:r>
          </w:p>
          <w:p w:rsidR="00E843FA" w:rsidRDefault="00E843FA">
            <w:pPr>
              <w:pStyle w:val="ConsPlusNormal"/>
            </w:pPr>
            <w:r>
              <w:t>правила соусной композиции сложных холодных соусов;</w:t>
            </w:r>
          </w:p>
          <w:p w:rsidR="00E843FA" w:rsidRDefault="00E843FA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технологию приготовления канапе, легких и сложных холодных закусок, блюд из рыбы, мяса и птицы, соусов;</w:t>
            </w:r>
          </w:p>
          <w:p w:rsidR="00E843FA" w:rsidRDefault="00E843FA">
            <w:pPr>
              <w:pStyle w:val="ConsPlusNormal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E843FA" w:rsidRDefault="00E843FA">
            <w:pPr>
              <w:pStyle w:val="ConsPlusNormal"/>
            </w:pPr>
            <w: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E843FA" w:rsidRDefault="00E843FA">
            <w:pPr>
              <w:pStyle w:val="ConsPlusNormal"/>
            </w:pPr>
            <w:r>
              <w:t>варианты оформления канапе, легких и сложных холодных закусок, блюд из рыбы, мяса и птицы;</w:t>
            </w:r>
          </w:p>
          <w:p w:rsidR="00E843FA" w:rsidRDefault="00E843FA">
            <w:pPr>
              <w:pStyle w:val="ConsPlusNormal"/>
            </w:pPr>
            <w:r>
              <w:t>варианты оформления тарелок и блюд сложными холодными соусами;</w:t>
            </w:r>
          </w:p>
          <w:p w:rsidR="00E843FA" w:rsidRDefault="00E843FA">
            <w:pPr>
              <w:pStyle w:val="ConsPlusNormal"/>
            </w:pPr>
            <w:r>
              <w:t xml:space="preserve">технику приготовления украшений для </w:t>
            </w:r>
            <w:r>
              <w:lastRenderedPageBreak/>
              <w:t>сложных холодных рыбных и мясных блюд из различных продуктов;</w:t>
            </w:r>
          </w:p>
          <w:p w:rsidR="00E843FA" w:rsidRDefault="00E843FA">
            <w:pPr>
              <w:pStyle w:val="ConsPlusNormal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E843FA" w:rsidRDefault="00E843FA">
            <w:pPr>
              <w:pStyle w:val="ConsPlusNormal"/>
            </w:pPr>
            <w:r>
              <w:t>гарниры, заправки и соусы для холодных сложных блюд из рыбы, мяса и птицы;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E843FA" w:rsidRDefault="00E843FA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E843FA" w:rsidRDefault="00E843FA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2.1 - 2.3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Организация процесса приготовления и приготовление сложной горячей кулинарной продукции</w:t>
            </w:r>
          </w:p>
          <w:p w:rsidR="00E843FA" w:rsidRDefault="00E843F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43FA" w:rsidRDefault="00E843FA">
            <w:pPr>
              <w:pStyle w:val="ConsPlusNormal"/>
            </w:pPr>
            <w:r>
              <w:t>иметь практический опыт:</w:t>
            </w:r>
          </w:p>
          <w:p w:rsidR="00E843FA" w:rsidRDefault="00E843FA">
            <w:pPr>
              <w:pStyle w:val="ConsPlusNormal"/>
            </w:pPr>
            <w:r>
              <w:t>разработки ассортимента сложной горячей кулинарной продукции:</w:t>
            </w:r>
          </w:p>
          <w:p w:rsidR="00E843FA" w:rsidRDefault="00E843FA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E843FA" w:rsidRDefault="00E843FA">
            <w:pPr>
              <w:pStyle w:val="ConsPlusNormal"/>
            </w:pPr>
            <w:r>
              <w:t>организации технологического процесса приготовления сложной горячей кулинарной продукции:</w:t>
            </w:r>
          </w:p>
          <w:p w:rsidR="00E843FA" w:rsidRDefault="00E843FA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E843FA" w:rsidRDefault="00E843FA">
            <w:pPr>
              <w:pStyle w:val="ConsPlusNormal"/>
            </w:pPr>
            <w:r>
              <w:t xml:space="preserve">приготовления сложной горячей </w:t>
            </w:r>
            <w:r>
              <w:lastRenderedPageBreak/>
              <w:t>кулинарной продукции, применяя различные технологии, оборудование и инвентарь;</w:t>
            </w:r>
          </w:p>
          <w:p w:rsidR="00E843FA" w:rsidRDefault="00E843FA">
            <w:pPr>
              <w:pStyle w:val="ConsPlusNormal"/>
            </w:pPr>
            <w:r>
              <w:t>сервировки и оформления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контроля безопасности готовой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принимать организационные решения по процессам приготовления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проводить расчеты по формулам;</w:t>
            </w:r>
          </w:p>
          <w:p w:rsidR="00E843FA" w:rsidRDefault="00E843FA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E843FA" w:rsidRDefault="00E843FA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E843FA" w:rsidRDefault="00E843FA">
            <w:pPr>
              <w:pStyle w:val="ConsPlusNormal"/>
            </w:pPr>
            <w:r>
              <w:t>выбирать различные способы и приемы приготовления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выбирать температурный режим при подаче и хранении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оценивать качество и безопасность готовой продукции различными способами;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ассортимент сложной горячей кулинарной продукции:</w:t>
            </w:r>
          </w:p>
          <w:p w:rsidR="00E843FA" w:rsidRDefault="00E843FA">
            <w:pPr>
              <w:pStyle w:val="ConsPlusNormal"/>
            </w:pPr>
            <w:r>
              <w:t xml:space="preserve">супов, соусов, блюд из овощей, грибов и </w:t>
            </w:r>
            <w:r>
              <w:lastRenderedPageBreak/>
              <w:t>сыра, рыбы, мяса и птицы;</w:t>
            </w:r>
          </w:p>
          <w:p w:rsidR="00E843FA" w:rsidRDefault="00E843FA">
            <w:pPr>
              <w:pStyle w:val="ConsPlusNormal"/>
            </w:pPr>
            <w:r>
              <w:t>классификацию сыров, условия хранения и требования к качеству различных видов сыров;</w:t>
            </w:r>
          </w:p>
          <w:p w:rsidR="00E843FA" w:rsidRDefault="00E843FA">
            <w:pPr>
              <w:pStyle w:val="ConsPlusNormal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E843FA" w:rsidRDefault="00E843FA">
            <w:pPr>
              <w:pStyle w:val="ConsPlusNormal"/>
            </w:pPr>
            <w:r>
              <w:t>классификацию грибов, условия хранения и требования к качеству различных видов грибов;</w:t>
            </w:r>
          </w:p>
          <w:p w:rsidR="00E843FA" w:rsidRDefault="00E843FA">
            <w:pPr>
              <w:pStyle w:val="ConsPlusNormal"/>
            </w:pPr>
            <w:r>
              <w:t>методы организации производства сложных супов, блюд из овощей, грибов и сыра;</w:t>
            </w:r>
          </w:p>
          <w:p w:rsidR="00E843FA" w:rsidRDefault="00E843FA">
            <w:pPr>
              <w:pStyle w:val="ConsPlusNormal"/>
            </w:pPr>
            <w:r>
              <w:t>принципы и методы организации производства соусов в ресторане (соусная станция);</w:t>
            </w:r>
          </w:p>
          <w:p w:rsidR="00E843FA" w:rsidRDefault="00E843FA">
            <w:pPr>
              <w:pStyle w:val="ConsPlusNormal"/>
            </w:pPr>
            <w: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E843FA" w:rsidRDefault="00E843FA">
            <w:pPr>
              <w:pStyle w:val="ConsPlusNormal"/>
            </w:pPr>
            <w: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E843FA" w:rsidRDefault="00E843FA">
            <w:pPr>
              <w:pStyle w:val="ConsPlusNormal"/>
            </w:pPr>
            <w: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E843FA" w:rsidRDefault="00E843FA">
            <w:pPr>
              <w:pStyle w:val="ConsPlusNormal"/>
            </w:pPr>
            <w:r>
              <w:t>основные критерии оценки качества готовой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 xml:space="preserve">методы и варианты комбинирования </w:t>
            </w:r>
            <w:r>
              <w:lastRenderedPageBreak/>
              <w:t>различных способов приготовления сложных супов, горячих соусов, блюд из рыбы, мяса и птицы;</w:t>
            </w:r>
          </w:p>
          <w:p w:rsidR="00E843FA" w:rsidRDefault="00E843FA">
            <w:pPr>
              <w:pStyle w:val="ConsPlusNormal"/>
            </w:pPr>
            <w:r>
              <w:t>варианты сочетания овощей, грибов и сыров с другими ингредиентами для создания гармоничных блюд;</w:t>
            </w:r>
          </w:p>
          <w:p w:rsidR="00E843FA" w:rsidRDefault="00E843FA">
            <w:pPr>
              <w:pStyle w:val="ConsPlusNormal"/>
            </w:pPr>
            <w:r>
              <w:t>варианты подбора пряностей и приправ при приготовлении блюд из овощей и грибов;</w:t>
            </w:r>
          </w:p>
          <w:p w:rsidR="00E843FA" w:rsidRDefault="00E843FA">
            <w:pPr>
              <w:pStyle w:val="ConsPlusNormal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E843FA" w:rsidRDefault="00E843FA">
            <w:pPr>
              <w:pStyle w:val="ConsPlusNormal"/>
            </w:pPr>
            <w:r>
              <w:t>правила выбора вина и других алкогольных напитков для сложных горячих соусов;</w:t>
            </w:r>
          </w:p>
          <w:p w:rsidR="00E843FA" w:rsidRDefault="00E843FA">
            <w:pPr>
              <w:pStyle w:val="ConsPlusNormal"/>
            </w:pPr>
            <w:r>
              <w:t>правила соусной композиции горячих соусов;</w:t>
            </w:r>
          </w:p>
          <w:p w:rsidR="00E843FA" w:rsidRDefault="00E843FA">
            <w:pPr>
              <w:pStyle w:val="ConsPlusNormal"/>
            </w:pPr>
            <w: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E843FA" w:rsidRDefault="00E843FA">
            <w:pPr>
              <w:pStyle w:val="ConsPlusNormal"/>
            </w:pPr>
            <w:r>
              <w:t>варианты сочетания основных продуктов с другими ингредиентами для создания гармоничных супов;</w:t>
            </w:r>
          </w:p>
          <w:p w:rsidR="00E843FA" w:rsidRDefault="00E843FA">
            <w:pPr>
              <w:pStyle w:val="ConsPlusNormal"/>
            </w:pPr>
            <w:r>
              <w:t>варианты сочетания рыбы, мяса и птицы с другими ингредиентами;</w:t>
            </w:r>
          </w:p>
          <w:p w:rsidR="00E843FA" w:rsidRDefault="00E843FA">
            <w:pPr>
              <w:pStyle w:val="ConsPlusNormal"/>
            </w:pPr>
            <w:r>
              <w:t>правила подбора пряностей и приправ для создания гармоничных блюд;</w:t>
            </w:r>
          </w:p>
          <w:p w:rsidR="00E843FA" w:rsidRDefault="00E843FA">
            <w:pPr>
              <w:pStyle w:val="ConsPlusNormal"/>
            </w:pPr>
            <w: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 xml:space="preserve">технологию приготовления сложных супов (пюреобразных, прозрачных, </w:t>
            </w:r>
            <w:r>
              <w:lastRenderedPageBreak/>
              <w:t>национальных), горячих соусов, блюд из мяса и птицы;</w:t>
            </w:r>
          </w:p>
          <w:p w:rsidR="00E843FA" w:rsidRDefault="00E843FA">
            <w:pPr>
              <w:pStyle w:val="ConsPlusNormal"/>
            </w:pPr>
            <w: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E843FA" w:rsidRDefault="00E843FA">
            <w:pPr>
              <w:pStyle w:val="ConsPlusNormal"/>
            </w:pPr>
            <w:r>
              <w:t>гарниры, заправки, соусы для сложных горячих блюд из овощей, грибов и сыра, рыбы, мяса и птицы;</w:t>
            </w:r>
          </w:p>
          <w:p w:rsidR="00E843FA" w:rsidRDefault="00E843FA">
            <w:pPr>
              <w:pStyle w:val="ConsPlusNormal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правила подбора горячих соусов к различным группам блюд;</w:t>
            </w:r>
          </w:p>
          <w:p w:rsidR="00E843FA" w:rsidRDefault="00E843FA">
            <w:pPr>
              <w:pStyle w:val="ConsPlusNormal"/>
            </w:pPr>
            <w:r>
              <w:t>технику нарезки на порции готовой рыбы, птицы и мяса в горячем виде;</w:t>
            </w:r>
          </w:p>
          <w:p w:rsidR="00E843FA" w:rsidRDefault="00E843FA">
            <w:pPr>
              <w:pStyle w:val="ConsPlusNormal"/>
            </w:pPr>
            <w: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E843FA" w:rsidRDefault="00E843FA">
            <w:pPr>
              <w:pStyle w:val="ConsPlusNormal"/>
            </w:pPr>
            <w: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E843FA" w:rsidRDefault="00E843FA">
            <w:pPr>
              <w:pStyle w:val="ConsPlusNormal"/>
            </w:pPr>
            <w:r>
              <w:t>традиционные и современные варианты сочетаемости вина и фруктов с сыром;</w:t>
            </w:r>
          </w:p>
          <w:p w:rsidR="00E843FA" w:rsidRDefault="00E843FA">
            <w:pPr>
              <w:pStyle w:val="ConsPlusNormal"/>
            </w:pPr>
            <w:r>
              <w:t>варианты оформления тарелки и блюд с горячими соусами;</w:t>
            </w:r>
          </w:p>
          <w:p w:rsidR="00E843FA" w:rsidRDefault="00E843FA">
            <w:pPr>
              <w:pStyle w:val="ConsPlusNormal"/>
            </w:pPr>
            <w:r>
              <w:t>температуру подачи сложных горячих соусов, блюд из сыра, овощей и грибов;</w:t>
            </w:r>
          </w:p>
          <w:p w:rsidR="00E843FA" w:rsidRDefault="00E843FA">
            <w:pPr>
              <w:pStyle w:val="ConsPlusNormal"/>
            </w:pPr>
            <w: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E843FA" w:rsidRDefault="00E843FA">
            <w:pPr>
              <w:pStyle w:val="ConsPlusNormal"/>
            </w:pPr>
            <w:r>
              <w:lastRenderedPageBreak/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E843FA" w:rsidRDefault="00E843FA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3.1 - 3.4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E843FA" w:rsidRDefault="00E843F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43FA" w:rsidRDefault="00E843FA">
            <w:pPr>
              <w:pStyle w:val="ConsPlusNormal"/>
            </w:pPr>
            <w:r>
              <w:t>иметь практический опыт:</w:t>
            </w:r>
          </w:p>
          <w:p w:rsidR="00E843FA" w:rsidRDefault="00E843FA">
            <w:pPr>
              <w:pStyle w:val="ConsPlusNormal"/>
            </w:pPr>
            <w: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E843FA" w:rsidRDefault="00E843FA">
            <w:pPr>
              <w:pStyle w:val="ConsPlusNormal"/>
            </w:pPr>
            <w: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E843FA" w:rsidRDefault="00E843FA">
            <w:pPr>
              <w:pStyle w:val="ConsPlusNormal"/>
            </w:pPr>
            <w:r>
              <w:t xml:space="preserve">приготовления сложных хлебобулочных, мучных кондитерских изделий и </w:t>
            </w:r>
            <w:r>
              <w:lastRenderedPageBreak/>
              <w:t>использование различных технологий, оборудования и инвентаря;</w:t>
            </w:r>
          </w:p>
          <w:p w:rsidR="00E843FA" w:rsidRDefault="00E843FA">
            <w:pPr>
              <w:pStyle w:val="ConsPlusNormal"/>
            </w:pPr>
            <w:r>
              <w:t>оформления и отделки сложных хлебобулочных, мучных кондитерских изделий;</w:t>
            </w:r>
          </w:p>
          <w:p w:rsidR="00E843FA" w:rsidRDefault="00E843FA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E843FA" w:rsidRDefault="00E843FA">
            <w:pPr>
              <w:pStyle w:val="ConsPlusNormal"/>
            </w:pPr>
            <w:r>
              <w:t>организации рабочего места по изготовлению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E843FA" w:rsidRDefault="00E843FA">
            <w:pPr>
              <w:pStyle w:val="ConsPlusNormal"/>
            </w:pPr>
            <w:r>
              <w:t>оформления кондитерских изделий сложными отделочными полуфабрикатами;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органолептически оценивать качество продуктов, в том числе для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E843FA" w:rsidRDefault="00E843FA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E843FA" w:rsidRDefault="00E843FA">
            <w:pPr>
              <w:pStyle w:val="ConsPlusNormal"/>
            </w:pPr>
            <w:r>
              <w:t>выбирать вид теста и способы формовки сдобных хлебобулочных изделий и праздничного хлеба;</w:t>
            </w:r>
          </w:p>
          <w:p w:rsidR="00E843FA" w:rsidRDefault="00E843FA">
            <w:pPr>
              <w:pStyle w:val="ConsPlusNormal"/>
            </w:pPr>
            <w:r>
              <w:t xml:space="preserve">определять режимы выпечки, реализации и </w:t>
            </w:r>
            <w:r>
              <w:lastRenderedPageBreak/>
              <w:t>хранении сложных хлебобулочных, мучных кондитерских изделий;</w:t>
            </w:r>
          </w:p>
          <w:p w:rsidR="00E843FA" w:rsidRDefault="00E843FA">
            <w:pPr>
              <w:pStyle w:val="ConsPlusNormal"/>
            </w:pPr>
            <w:r>
              <w:t>оценивать качество и безопасность готовой продукции различными методами;</w:t>
            </w:r>
          </w:p>
          <w:p w:rsidR="00E843FA" w:rsidRDefault="00E843FA">
            <w:pPr>
              <w:pStyle w:val="ConsPlusNormal"/>
            </w:pPr>
            <w:r>
              <w:t>применять коммуникативные умения;</w:t>
            </w:r>
          </w:p>
          <w:p w:rsidR="00E843FA" w:rsidRDefault="00E843FA">
            <w:pPr>
              <w:pStyle w:val="ConsPlusNormal"/>
            </w:pPr>
            <w:r>
              <w:t>выбирать различные способы и приемы приготовления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выбирать отделочные полуфабрикаты для оформления кондитерских изделий;</w:t>
            </w:r>
          </w:p>
          <w:p w:rsidR="00E843FA" w:rsidRDefault="00E843FA">
            <w:pPr>
              <w:pStyle w:val="ConsPlusNormal"/>
            </w:pPr>
            <w:r>
              <w:t>определять режим хранения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ассортимент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 xml:space="preserve">основные критерии оценки качества теста, полуфабрикатов и готовых сложных </w:t>
            </w:r>
            <w:r>
              <w:lastRenderedPageBreak/>
              <w:t>хлебобулочных, мучных кондитерских изделий;</w:t>
            </w:r>
          </w:p>
          <w:p w:rsidR="00E843FA" w:rsidRDefault="00E843FA">
            <w:pPr>
              <w:pStyle w:val="ConsPlusNormal"/>
            </w:pPr>
            <w: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 xml:space="preserve">отделочные полуфабрикаты и украшения </w:t>
            </w:r>
            <w:r>
              <w:lastRenderedPageBreak/>
              <w:t>для отдельных хлебобулочных изделий и хлеба;</w:t>
            </w:r>
          </w:p>
          <w:p w:rsidR="00E843FA" w:rsidRDefault="00E843FA">
            <w:pPr>
              <w:pStyle w:val="ConsPlusNormal"/>
            </w:pPr>
            <w: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хранения сложных хлебобулочных, мучных кондитерских изделий;</w:t>
            </w:r>
          </w:p>
          <w:p w:rsidR="00E843FA" w:rsidRDefault="00E843FA">
            <w:pPr>
              <w:pStyle w:val="ConsPlusNormal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4.1 - 4.4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E843FA" w:rsidRDefault="00E843F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43FA" w:rsidRDefault="00E843FA">
            <w:pPr>
              <w:pStyle w:val="ConsPlusNormal"/>
            </w:pPr>
            <w:r>
              <w:t>иметь практический опыт:</w:t>
            </w:r>
          </w:p>
          <w:p w:rsidR="00E843FA" w:rsidRDefault="00E843FA">
            <w:pPr>
              <w:pStyle w:val="ConsPlusNormal"/>
            </w:pPr>
            <w:r>
              <w:t>расчета массы сырья для приготовления холодного и горячего десерта;</w:t>
            </w:r>
          </w:p>
          <w:p w:rsidR="00E843FA" w:rsidRDefault="00E843FA">
            <w:pPr>
              <w:pStyle w:val="ConsPlusNormal"/>
            </w:pPr>
            <w: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E843FA" w:rsidRDefault="00E843FA">
            <w:pPr>
              <w:pStyle w:val="ConsPlusNormal"/>
            </w:pPr>
            <w:r>
              <w:t>приготовления отделочных видов теста для сложных холодных десертов;</w:t>
            </w:r>
          </w:p>
          <w:p w:rsidR="00E843FA" w:rsidRDefault="00E843FA">
            <w:pPr>
              <w:pStyle w:val="ConsPlusNormal"/>
            </w:pPr>
            <w:r>
              <w:t>оформления и отделки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органолептически оценивать качество продуктов;</w:t>
            </w:r>
          </w:p>
          <w:p w:rsidR="00E843FA" w:rsidRDefault="00E843FA">
            <w:pPr>
              <w:pStyle w:val="ConsPlusNormal"/>
            </w:pPr>
            <w:r>
              <w:lastRenderedPageBreak/>
              <w:t>использовать различные способы и приемы приготовления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проводить расчеты по формулам;</w:t>
            </w:r>
          </w:p>
          <w:p w:rsidR="00E843FA" w:rsidRDefault="00E843FA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E843FA" w:rsidRDefault="00E843FA">
            <w:pPr>
              <w:pStyle w:val="ConsPlusNormal"/>
            </w:pPr>
            <w:r>
              <w:t>выбирать варианты оформления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принимать решения по организации процессов приготовления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выбирать способы сервировки и подачи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оценивать качество и безопасность готовой продукции;</w:t>
            </w:r>
          </w:p>
          <w:p w:rsidR="00E843FA" w:rsidRDefault="00E843FA">
            <w:pPr>
              <w:pStyle w:val="ConsPlusNormal"/>
            </w:pPr>
            <w:r>
              <w:t>оформлять документацию;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ассортимент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основные критерии оценки качества готовых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методы приготовления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lastRenderedPageBreak/>
              <w:t>технологию приготовления сложных холодных десертов:</w:t>
            </w:r>
          </w:p>
          <w:p w:rsidR="00E843FA" w:rsidRDefault="00E843FA">
            <w:pPr>
              <w:pStyle w:val="ConsPlusNormal"/>
            </w:pPr>
            <w: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E843FA" w:rsidRDefault="00E843FA">
            <w:pPr>
              <w:pStyle w:val="ConsPlusNormal"/>
            </w:pPr>
            <w:r>
              <w:t>технологию приготовления сложных горячих десертов:</w:t>
            </w:r>
          </w:p>
          <w:p w:rsidR="00E843FA" w:rsidRDefault="00E843FA">
            <w:pPr>
              <w:pStyle w:val="ConsPlusNormal"/>
            </w:pPr>
            <w: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E843FA" w:rsidRDefault="00E843FA">
            <w:pPr>
              <w:pStyle w:val="ConsPlusNormal"/>
            </w:pPr>
            <w:r>
              <w:t>правила охлаждения и замораживания основ для приготовления сложных холодных десертов;</w:t>
            </w:r>
          </w:p>
          <w:p w:rsidR="00E843FA" w:rsidRDefault="00E843FA">
            <w:pPr>
              <w:pStyle w:val="ConsPlusNormal"/>
            </w:pPr>
            <w:r>
              <w:t>варианты комбинирования различных способов приготовления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начинки, соусы и глазури для отдельных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варианты оформления и технику декорирования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актуальные направления в приготовлении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сервировка и подача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 xml:space="preserve">температурный режим охлаждения и замораживания основ для приготовления </w:t>
            </w:r>
            <w:r>
              <w:lastRenderedPageBreak/>
              <w:t>сложных холодных десертов;</w:t>
            </w:r>
          </w:p>
          <w:p w:rsidR="00E843FA" w:rsidRDefault="00E843FA">
            <w:pPr>
              <w:pStyle w:val="ConsPlusNormal"/>
            </w:pPr>
            <w: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хранения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5.1 - 5.2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Организация работы структурного подразделения</w:t>
            </w:r>
          </w:p>
          <w:p w:rsidR="00E843FA" w:rsidRDefault="00E843F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43FA" w:rsidRDefault="00E843FA">
            <w:pPr>
              <w:pStyle w:val="ConsPlusNormal"/>
            </w:pPr>
            <w:r>
              <w:t>иметь практический опыт:</w:t>
            </w:r>
          </w:p>
          <w:p w:rsidR="00E843FA" w:rsidRDefault="00E843FA">
            <w:pPr>
              <w:pStyle w:val="ConsPlusNormal"/>
            </w:pPr>
            <w:r>
              <w:t>планирования работы структурного подразделения (бригады);</w:t>
            </w:r>
          </w:p>
          <w:p w:rsidR="00E843FA" w:rsidRDefault="00E843FA">
            <w:pPr>
              <w:pStyle w:val="ConsPlusNormal"/>
            </w:pPr>
            <w:r>
              <w:t>оценки эффективности деятельности структурного подразделения (бригады);</w:t>
            </w:r>
          </w:p>
          <w:p w:rsidR="00E843FA" w:rsidRDefault="00E843FA">
            <w:pPr>
              <w:pStyle w:val="ConsPlusNormal"/>
            </w:pPr>
            <w:r>
              <w:t>принятия управленческих решений;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рассчитывать выход продукции в ассортименте;</w:t>
            </w:r>
          </w:p>
          <w:p w:rsidR="00E843FA" w:rsidRDefault="00E843FA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E843FA" w:rsidRDefault="00E843FA">
            <w:pPr>
              <w:pStyle w:val="ConsPlusNormal"/>
            </w:pPr>
            <w:r>
              <w:t>рассчитывать заработную плату;</w:t>
            </w:r>
          </w:p>
          <w:p w:rsidR="00E843FA" w:rsidRDefault="00E843FA">
            <w:pPr>
              <w:pStyle w:val="ConsPlusNormal"/>
            </w:pPr>
            <w:r>
              <w:t>рассчитывать экономические показатели структурного подразделения организации;</w:t>
            </w:r>
          </w:p>
          <w:p w:rsidR="00E843FA" w:rsidRDefault="00E843FA">
            <w:pPr>
              <w:pStyle w:val="ConsPlusNormal"/>
            </w:pPr>
            <w:r>
              <w:lastRenderedPageBreak/>
              <w:t>организовывать рабочие места в производственных помещениях;</w:t>
            </w:r>
          </w:p>
          <w:p w:rsidR="00E843FA" w:rsidRDefault="00E843FA">
            <w:pPr>
              <w:pStyle w:val="ConsPlusNormal"/>
            </w:pPr>
            <w:r>
              <w:t>организовывать работу коллектива исполнителей;</w:t>
            </w:r>
          </w:p>
          <w:p w:rsidR="00E843FA" w:rsidRDefault="00E843FA">
            <w:pPr>
              <w:pStyle w:val="ConsPlusNormal"/>
            </w:pPr>
            <w:r>
              <w:t>разрабатывать оценочные задания и нормативно-технологическую документацию;</w:t>
            </w:r>
          </w:p>
          <w:p w:rsidR="00E843FA" w:rsidRDefault="00E843FA">
            <w:pPr>
              <w:pStyle w:val="ConsPlusNormal"/>
            </w:pPr>
            <w:r>
              <w:t>оформлять документацию на различные операции с сырьем, полуфабрикатами и готовой продукцией;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принципы и виды планирования работы бригады (команды);</w:t>
            </w:r>
          </w:p>
          <w:p w:rsidR="00E843FA" w:rsidRDefault="00E843FA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E843FA" w:rsidRDefault="00E843FA">
            <w:pPr>
              <w:pStyle w:val="ConsPlusNormal"/>
            </w:pPr>
            <w:r>
              <w:t>способы и показатели оценки качества выполняемых работ членами бригады/команды;</w:t>
            </w:r>
          </w:p>
          <w:p w:rsidR="00E843FA" w:rsidRDefault="00E843FA">
            <w:pPr>
              <w:pStyle w:val="ConsPlusNormal"/>
            </w:pPr>
            <w:r>
              <w:t>дисциплинарные процедуры в организации;</w:t>
            </w:r>
          </w:p>
          <w:p w:rsidR="00E843FA" w:rsidRDefault="00E843FA">
            <w:pPr>
              <w:pStyle w:val="ConsPlusNormal"/>
            </w:pPr>
            <w: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E843FA" w:rsidRDefault="00E843FA">
            <w:pPr>
              <w:pStyle w:val="ConsPlusNormal"/>
            </w:pPr>
            <w:r>
              <w:t>нормативные правовые акты, регулирующие личную ответственность бригадира;</w:t>
            </w:r>
          </w:p>
          <w:p w:rsidR="00E843FA" w:rsidRDefault="00E843FA">
            <w:pPr>
              <w:pStyle w:val="ConsPlusNormal"/>
            </w:pPr>
            <w:r>
              <w:t>формы документов, порядок их заполнения;</w:t>
            </w:r>
          </w:p>
          <w:p w:rsidR="00E843FA" w:rsidRDefault="00E843FA">
            <w:pPr>
              <w:pStyle w:val="ConsPlusNormal"/>
            </w:pPr>
            <w:r>
              <w:t>методику расчета выхода продукции;</w:t>
            </w:r>
          </w:p>
          <w:p w:rsidR="00E843FA" w:rsidRDefault="00E843FA">
            <w:pPr>
              <w:pStyle w:val="ConsPlusNormal"/>
            </w:pPr>
            <w:r>
              <w:t>порядок оформления табеля учета рабочего времени;</w:t>
            </w:r>
          </w:p>
          <w:p w:rsidR="00E843FA" w:rsidRDefault="00E843FA">
            <w:pPr>
              <w:pStyle w:val="ConsPlusNormal"/>
            </w:pPr>
            <w:r>
              <w:t>методику расчета заработной платы;</w:t>
            </w:r>
          </w:p>
          <w:p w:rsidR="00E843FA" w:rsidRDefault="00E843FA">
            <w:pPr>
              <w:pStyle w:val="ConsPlusNormal"/>
            </w:pPr>
            <w:r>
              <w:t xml:space="preserve">структуру издержек производства и пути </w:t>
            </w:r>
            <w:r>
              <w:lastRenderedPageBreak/>
              <w:t>снижения затрат;</w:t>
            </w:r>
          </w:p>
          <w:p w:rsidR="00E843FA" w:rsidRDefault="00E843FA">
            <w:pPr>
              <w:pStyle w:val="ConsPlusNormal"/>
            </w:pPr>
            <w:r>
              <w:t>методики расчета экономических показателей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МДК.06.01. Управление структурным подразделением организации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6.1 - 6.5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Вариативная часть учебных циклов ППССЗ</w:t>
            </w:r>
          </w:p>
          <w:p w:rsidR="00E843FA" w:rsidRDefault="00E843F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800" w:type="dxa"/>
            <w:vMerge w:val="restart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6.1 - 6.5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E843FA" w:rsidRDefault="00E843FA"/>
        </w:tc>
        <w:tc>
          <w:tcPr>
            <w:tcW w:w="1800" w:type="dxa"/>
            <w:vMerge/>
          </w:tcPr>
          <w:p w:rsidR="00E843FA" w:rsidRDefault="00E843FA"/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  <w:vMerge/>
          </w:tcPr>
          <w:p w:rsidR="00E843FA" w:rsidRDefault="00E843FA"/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</w:tbl>
    <w:p w:rsidR="00E843FA" w:rsidRDefault="00E843FA">
      <w:pPr>
        <w:sectPr w:rsidR="00E843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right"/>
        <w:outlineLvl w:val="2"/>
      </w:pPr>
      <w:r>
        <w:t>Таблица 4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E843FA" w:rsidRDefault="00E843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0"/>
        <w:gridCol w:w="1580"/>
      </w:tblGrid>
      <w:tr w:rsidR="00E843FA">
        <w:tc>
          <w:tcPr>
            <w:tcW w:w="8200" w:type="dxa"/>
          </w:tcPr>
          <w:p w:rsidR="00E843FA" w:rsidRDefault="00E843F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80" w:type="dxa"/>
          </w:tcPr>
          <w:p w:rsidR="00E843FA" w:rsidRDefault="00E843FA">
            <w:pPr>
              <w:pStyle w:val="ConsPlusNormal"/>
              <w:jc w:val="center"/>
            </w:pPr>
            <w:r>
              <w:t>81 нед.</w:t>
            </w:r>
          </w:p>
        </w:tc>
      </w:tr>
      <w:tr w:rsidR="00E843FA">
        <w:tc>
          <w:tcPr>
            <w:tcW w:w="8200" w:type="dxa"/>
          </w:tcPr>
          <w:p w:rsidR="00E843FA" w:rsidRDefault="00E843F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0" w:type="dxa"/>
            <w:vMerge w:val="restart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28 нед.</w:t>
            </w:r>
          </w:p>
        </w:tc>
      </w:tr>
      <w:tr w:rsidR="00E843FA">
        <w:tc>
          <w:tcPr>
            <w:tcW w:w="8200" w:type="dxa"/>
          </w:tcPr>
          <w:p w:rsidR="00E843FA" w:rsidRDefault="00E843F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0" w:type="dxa"/>
            <w:vMerge/>
          </w:tcPr>
          <w:p w:rsidR="00E843FA" w:rsidRDefault="00E843FA"/>
        </w:tc>
      </w:tr>
      <w:tr w:rsidR="00E843FA">
        <w:tc>
          <w:tcPr>
            <w:tcW w:w="8200" w:type="dxa"/>
          </w:tcPr>
          <w:p w:rsidR="00E843FA" w:rsidRDefault="00E843F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0" w:type="dxa"/>
          </w:tcPr>
          <w:p w:rsidR="00E843FA" w:rsidRDefault="00E843FA">
            <w:pPr>
              <w:pStyle w:val="ConsPlusNormal"/>
              <w:jc w:val="center"/>
            </w:pPr>
            <w:r>
              <w:t>4 нед.</w:t>
            </w:r>
          </w:p>
        </w:tc>
      </w:tr>
      <w:tr w:rsidR="00E843FA">
        <w:tc>
          <w:tcPr>
            <w:tcW w:w="8200" w:type="dxa"/>
          </w:tcPr>
          <w:p w:rsidR="00E843FA" w:rsidRDefault="00E843F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0" w:type="dxa"/>
          </w:tcPr>
          <w:p w:rsidR="00E843FA" w:rsidRDefault="00E843FA">
            <w:pPr>
              <w:pStyle w:val="ConsPlusNormal"/>
              <w:jc w:val="center"/>
            </w:pPr>
            <w:r>
              <w:t>5 нед.</w:t>
            </w:r>
          </w:p>
        </w:tc>
      </w:tr>
      <w:tr w:rsidR="00E843FA">
        <w:tc>
          <w:tcPr>
            <w:tcW w:w="8200" w:type="dxa"/>
          </w:tcPr>
          <w:p w:rsidR="00E843FA" w:rsidRDefault="00E843F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0" w:type="dxa"/>
          </w:tcPr>
          <w:p w:rsidR="00E843FA" w:rsidRDefault="00E843FA">
            <w:pPr>
              <w:pStyle w:val="ConsPlusNormal"/>
              <w:jc w:val="center"/>
            </w:pPr>
            <w:r>
              <w:t>6 нед.</w:t>
            </w:r>
          </w:p>
        </w:tc>
      </w:tr>
      <w:tr w:rsidR="00E843FA">
        <w:tc>
          <w:tcPr>
            <w:tcW w:w="8200" w:type="dxa"/>
          </w:tcPr>
          <w:p w:rsidR="00E843FA" w:rsidRDefault="00E843FA">
            <w:pPr>
              <w:pStyle w:val="ConsPlusNormal"/>
            </w:pPr>
            <w:r>
              <w:t>Каникулы</w:t>
            </w:r>
          </w:p>
        </w:tc>
        <w:tc>
          <w:tcPr>
            <w:tcW w:w="1580" w:type="dxa"/>
          </w:tcPr>
          <w:p w:rsidR="00E843FA" w:rsidRDefault="00E843FA">
            <w:pPr>
              <w:pStyle w:val="ConsPlusNormal"/>
              <w:jc w:val="center"/>
            </w:pPr>
            <w:r>
              <w:t>23 нед.</w:t>
            </w:r>
          </w:p>
        </w:tc>
      </w:tr>
      <w:tr w:rsidR="00E843FA">
        <w:tc>
          <w:tcPr>
            <w:tcW w:w="8200" w:type="dxa"/>
          </w:tcPr>
          <w:p w:rsidR="00E843FA" w:rsidRDefault="00E843FA">
            <w:pPr>
              <w:pStyle w:val="ConsPlusNormal"/>
            </w:pPr>
            <w:r>
              <w:t>Итого</w:t>
            </w:r>
          </w:p>
        </w:tc>
        <w:tc>
          <w:tcPr>
            <w:tcW w:w="1580" w:type="dxa"/>
          </w:tcPr>
          <w:p w:rsidR="00E843FA" w:rsidRDefault="00E843FA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right"/>
        <w:outlineLvl w:val="2"/>
      </w:pPr>
      <w:r>
        <w:t>Таблица 5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843FA" w:rsidRDefault="00E843FA">
      <w:pPr>
        <w:pStyle w:val="ConsPlusNormal"/>
        <w:jc w:val="center"/>
      </w:pPr>
      <w:r>
        <w:t>углубленной подготовки</w:t>
      </w:r>
    </w:p>
    <w:p w:rsidR="00E843FA" w:rsidRDefault="00E843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2160"/>
        <w:gridCol w:w="1800"/>
        <w:gridCol w:w="1800"/>
        <w:gridCol w:w="1800"/>
      </w:tblGrid>
      <w:tr w:rsidR="00E843FA">
        <w:tc>
          <w:tcPr>
            <w:tcW w:w="1320" w:type="dxa"/>
          </w:tcPr>
          <w:p w:rsidR="00E843FA" w:rsidRDefault="00E843F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E843FA" w:rsidRDefault="00E843FA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  <w:vMerge w:val="restart"/>
          </w:tcPr>
          <w:p w:rsidR="00E843FA" w:rsidRDefault="00E843FA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основные категории и понятия философии;</w:t>
            </w:r>
          </w:p>
          <w:p w:rsidR="00E843FA" w:rsidRDefault="00E843FA">
            <w:pPr>
              <w:pStyle w:val="ConsPlusNormal"/>
            </w:pPr>
            <w:r>
              <w:t>роль философии в жизни человека и общества;</w:t>
            </w:r>
          </w:p>
          <w:p w:rsidR="00E843FA" w:rsidRDefault="00E843FA">
            <w:pPr>
              <w:pStyle w:val="ConsPlusNormal"/>
            </w:pPr>
            <w:r>
              <w:t>основы философского учения о бытии;</w:t>
            </w:r>
          </w:p>
          <w:p w:rsidR="00E843FA" w:rsidRDefault="00E843FA">
            <w:pPr>
              <w:pStyle w:val="ConsPlusNormal"/>
            </w:pPr>
            <w:r>
              <w:t>сущность процесса познания;</w:t>
            </w:r>
          </w:p>
          <w:p w:rsidR="00E843FA" w:rsidRDefault="00E843F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843FA" w:rsidRDefault="00E843F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843FA" w:rsidRDefault="00E843F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843FA" w:rsidRDefault="00E843FA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843FA" w:rsidRDefault="00E843FA">
            <w:pPr>
              <w:pStyle w:val="ConsPlusNormal"/>
            </w:pPr>
            <w:r>
              <w:lastRenderedPageBreak/>
              <w:t>знать:</w:t>
            </w:r>
          </w:p>
          <w:p w:rsidR="00E843FA" w:rsidRDefault="00E843F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843FA" w:rsidRDefault="00E843F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843FA" w:rsidRDefault="00E843F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843FA" w:rsidRDefault="00E843F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843FA" w:rsidRDefault="00E843F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843FA" w:rsidRDefault="00E843FA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взаимосвязь общения и деятельности;</w:t>
            </w:r>
          </w:p>
          <w:p w:rsidR="00E843FA" w:rsidRDefault="00E843FA">
            <w:pPr>
              <w:pStyle w:val="ConsPlusNormal"/>
            </w:pPr>
            <w:r>
              <w:t>цели, функции, виды и уровни общения;</w:t>
            </w:r>
          </w:p>
          <w:p w:rsidR="00E843FA" w:rsidRDefault="00E843FA">
            <w:pPr>
              <w:pStyle w:val="ConsPlusNormal"/>
            </w:pPr>
            <w:r>
              <w:t>роли и ролевые ожидания в общении;</w:t>
            </w:r>
          </w:p>
          <w:p w:rsidR="00E843FA" w:rsidRDefault="00E843FA">
            <w:pPr>
              <w:pStyle w:val="ConsPlusNormal"/>
            </w:pPr>
            <w:r>
              <w:t>виды социальных взаимодействий;</w:t>
            </w:r>
          </w:p>
          <w:p w:rsidR="00E843FA" w:rsidRDefault="00E843FA">
            <w:pPr>
              <w:pStyle w:val="ConsPlusNormal"/>
            </w:pPr>
            <w:r>
              <w:t>механизмы взаимопонимания в общении;</w:t>
            </w:r>
          </w:p>
          <w:p w:rsidR="00E843FA" w:rsidRDefault="00E843FA">
            <w:pPr>
              <w:pStyle w:val="ConsPlusNormal"/>
            </w:pPr>
            <w:r>
              <w:lastRenderedPageBreak/>
              <w:t>техники и приемы общения, правила слушания, ведения беседы, убеждения;</w:t>
            </w:r>
          </w:p>
          <w:p w:rsidR="00E843FA" w:rsidRDefault="00E843FA">
            <w:pPr>
              <w:pStyle w:val="ConsPlusNormal"/>
            </w:pPr>
            <w:r>
              <w:t>этические принципы общения;</w:t>
            </w:r>
          </w:p>
          <w:p w:rsidR="00E843FA" w:rsidRDefault="00E843FA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6.1 - 6.9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843FA" w:rsidRDefault="00E843F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843FA" w:rsidRDefault="00E843F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843FA" w:rsidRDefault="00E843FA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2, 3, 6</w:t>
            </w:r>
          </w:p>
        </w:tc>
      </w:tr>
      <w:tr w:rsidR="00E843FA">
        <w:tc>
          <w:tcPr>
            <w:tcW w:w="1320" w:type="dxa"/>
            <w:vMerge w:val="restart"/>
          </w:tcPr>
          <w:p w:rsidR="00E843FA" w:rsidRDefault="00E843FA">
            <w:pPr>
              <w:pStyle w:val="ConsPlusNormal"/>
            </w:pPr>
            <w:r>
              <w:t>ЕН.00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 xml:space="preserve">Математический и общий </w:t>
            </w:r>
            <w:r>
              <w:lastRenderedPageBreak/>
              <w:t>естественнонаучный учебный цикл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E843FA" w:rsidRDefault="00E843FA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E843FA" w:rsidRDefault="00E843FA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2-1 - 2.3,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E843FA" w:rsidRDefault="00E843FA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E843FA" w:rsidRDefault="00E843FA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E843FA" w:rsidRDefault="00E843FA">
            <w:pPr>
              <w:pStyle w:val="ConsPlusNormal"/>
            </w:pPr>
            <w:r>
              <w:t xml:space="preserve">особенности взаимодействия общества и </w:t>
            </w:r>
            <w:r>
              <w:lastRenderedPageBreak/>
              <w:t>природы, основные источники техногенного воздействия на окружающую среду;</w:t>
            </w:r>
          </w:p>
          <w:p w:rsidR="00E843FA" w:rsidRDefault="00E843FA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E843FA" w:rsidRDefault="00E843FA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E843FA" w:rsidRDefault="00E843FA">
            <w:pPr>
              <w:pStyle w:val="ConsPlusNormal"/>
            </w:pPr>
            <w:r>
              <w:t>методы экологического регулирования;</w:t>
            </w:r>
          </w:p>
          <w:p w:rsidR="00E843FA" w:rsidRDefault="00E843FA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E843FA" w:rsidRDefault="00E843FA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E843FA" w:rsidRDefault="00E843FA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E843FA" w:rsidRDefault="00E843FA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E843FA" w:rsidRDefault="00E843FA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E843FA" w:rsidRDefault="00E843FA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E843FA" w:rsidRDefault="00E843FA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E843FA" w:rsidRDefault="00E843FA">
            <w:pPr>
              <w:pStyle w:val="ConsPlusNormal"/>
            </w:pPr>
            <w:r>
              <w:lastRenderedPageBreak/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E843FA" w:rsidRDefault="00E843FA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E843FA" w:rsidRDefault="00E843FA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E843FA" w:rsidRDefault="00E843FA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E843FA" w:rsidRDefault="00E843FA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E843FA" w:rsidRDefault="00E843FA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E843FA" w:rsidRDefault="00E843FA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основные понятия и законы химии;</w:t>
            </w:r>
          </w:p>
          <w:p w:rsidR="00E843FA" w:rsidRDefault="00E843FA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E843FA" w:rsidRDefault="00E843FA">
            <w:pPr>
              <w:pStyle w:val="ConsPlusNormal"/>
            </w:pPr>
            <w:r>
              <w:t>понятие химической кинетики и катализа;</w:t>
            </w:r>
          </w:p>
          <w:p w:rsidR="00E843FA" w:rsidRDefault="00E843FA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E843FA" w:rsidRDefault="00E843FA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E843FA" w:rsidRDefault="00E843FA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E843FA" w:rsidRDefault="00E843FA">
            <w:pPr>
              <w:pStyle w:val="ConsPlusNormal"/>
            </w:pPr>
            <w:r>
              <w:t xml:space="preserve">гидролиз солей, диссоциацию электролитов в водных растворах, понятие о сильных и </w:t>
            </w:r>
            <w:r>
              <w:lastRenderedPageBreak/>
              <w:t>слабых электролитах;</w:t>
            </w:r>
          </w:p>
          <w:p w:rsidR="00E843FA" w:rsidRDefault="00E843FA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E843FA" w:rsidRDefault="00E843FA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E843FA" w:rsidRDefault="00E843FA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E843FA" w:rsidRDefault="00E843FA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E843FA" w:rsidRDefault="00E843FA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E843FA" w:rsidRDefault="00E843FA">
            <w:pPr>
              <w:pStyle w:val="ConsPlusNormal"/>
            </w:pPr>
            <w:r>
              <w:t>основы аналитической химии;</w:t>
            </w:r>
          </w:p>
          <w:p w:rsidR="00E843FA" w:rsidRDefault="00E843FA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E843FA" w:rsidRDefault="00E843FA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E843FA" w:rsidRDefault="00E843FA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E843FA" w:rsidRDefault="00E843FA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ЕН.03. Химия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  <w:vMerge w:val="restart"/>
          </w:tcPr>
          <w:p w:rsidR="00E843FA" w:rsidRDefault="00E843FA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lastRenderedPageBreak/>
              <w:t>использовать лабораторное оборудование;</w:t>
            </w:r>
          </w:p>
          <w:p w:rsidR="00E843FA" w:rsidRDefault="00E843FA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E843FA" w:rsidRDefault="00E843FA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E843FA" w:rsidRDefault="00E843FA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E843FA" w:rsidRDefault="00E843FA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E843FA" w:rsidRDefault="00E843FA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основные понятия и термины микробиологии;</w:t>
            </w:r>
          </w:p>
          <w:p w:rsidR="00E843FA" w:rsidRDefault="00E843FA">
            <w:pPr>
              <w:pStyle w:val="ConsPlusNormal"/>
            </w:pPr>
            <w:r>
              <w:t>классификацию микроорганизмов;</w:t>
            </w:r>
          </w:p>
          <w:p w:rsidR="00E843FA" w:rsidRDefault="00E843FA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E843FA" w:rsidRDefault="00E843FA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E843FA" w:rsidRDefault="00E843FA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E843FA" w:rsidRDefault="00E843FA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E843FA" w:rsidRDefault="00E843FA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E843FA" w:rsidRDefault="00E843FA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E843FA" w:rsidRDefault="00E843FA">
            <w:pPr>
              <w:pStyle w:val="ConsPlusNormal"/>
            </w:pPr>
            <w:r>
              <w:t xml:space="preserve">возможные источники микробиологического загрязнения в пищевом производстве, условия их </w:t>
            </w:r>
            <w:r>
              <w:lastRenderedPageBreak/>
              <w:t>развития;</w:t>
            </w:r>
          </w:p>
          <w:p w:rsidR="00E843FA" w:rsidRDefault="00E843FA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E843FA" w:rsidRDefault="00E843FA">
            <w:pPr>
              <w:pStyle w:val="ConsPlusNormal"/>
            </w:pPr>
            <w:r>
              <w:t>схему микробиологического контроля;</w:t>
            </w:r>
          </w:p>
          <w:p w:rsidR="00E843FA" w:rsidRDefault="00E843FA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E843FA" w:rsidRDefault="00E843FA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 xml:space="preserve">ОП. 01. Микробиология, санитария и гигиена в пищевом </w:t>
            </w:r>
            <w:r>
              <w:lastRenderedPageBreak/>
              <w:t>производстве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lastRenderedPageBreak/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lastRenderedPageBreak/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E843FA" w:rsidRDefault="00E843FA">
            <w:pPr>
              <w:pStyle w:val="ConsPlusNormal"/>
            </w:pPr>
            <w:r>
              <w:t>рассчитывать энергетическую ценность блюд;</w:t>
            </w:r>
          </w:p>
          <w:p w:rsidR="00E843FA" w:rsidRDefault="00E843FA">
            <w:pPr>
              <w:pStyle w:val="ConsPlusNormal"/>
            </w:pPr>
            <w:r>
              <w:t>составлять рационы питания для различных категорий потребителей;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роль пищи для организма человека;</w:t>
            </w:r>
          </w:p>
          <w:p w:rsidR="00E843FA" w:rsidRDefault="00E843FA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E843FA" w:rsidRDefault="00E843FA">
            <w:pPr>
              <w:pStyle w:val="ConsPlusNormal"/>
            </w:pPr>
            <w:r>
              <w:t>суточный расход энергии в организме человека;</w:t>
            </w:r>
          </w:p>
          <w:p w:rsidR="00E843FA" w:rsidRDefault="00E843FA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E843FA" w:rsidRDefault="00E843FA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E843FA" w:rsidRDefault="00E843FA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E843FA" w:rsidRDefault="00E843FA">
            <w:pPr>
              <w:pStyle w:val="ConsPlusNormal"/>
            </w:pPr>
            <w:r>
              <w:t>усвояемость пищи, влияющие на нее факторы;</w:t>
            </w:r>
          </w:p>
          <w:p w:rsidR="00E843FA" w:rsidRDefault="00E843FA">
            <w:pPr>
              <w:pStyle w:val="ConsPlusNormal"/>
            </w:pPr>
            <w:r>
              <w:t>понятие рациона питания;</w:t>
            </w:r>
          </w:p>
          <w:p w:rsidR="00E843FA" w:rsidRDefault="00E843FA">
            <w:pPr>
              <w:pStyle w:val="ConsPlusNormal"/>
            </w:pPr>
            <w:r>
              <w:lastRenderedPageBreak/>
              <w:t>суточную норму потребности человека в питательных веществах;</w:t>
            </w:r>
          </w:p>
          <w:p w:rsidR="00E843FA" w:rsidRDefault="00E843FA">
            <w:pPr>
              <w:pStyle w:val="ConsPlusNormal"/>
            </w:pPr>
            <w:r>
              <w:t>нормы и принципы рационального сбалансированного питания для различных групп населения;</w:t>
            </w:r>
          </w:p>
          <w:p w:rsidR="00E843FA" w:rsidRDefault="00E843FA">
            <w:pPr>
              <w:pStyle w:val="ConsPlusNormal"/>
            </w:pPr>
            <w:r>
              <w:t>физиологическое значение питательных веществ в развитии детского организма, их суточные нормы потребления;</w:t>
            </w:r>
          </w:p>
          <w:p w:rsidR="00E843FA" w:rsidRDefault="00E843FA">
            <w:pPr>
              <w:pStyle w:val="ConsPlusNormal"/>
            </w:pPr>
            <w:r>
              <w:t>особенности питания беременных и кормящих матерей;</w:t>
            </w:r>
          </w:p>
          <w:p w:rsidR="00E843FA" w:rsidRDefault="00E843FA">
            <w:pPr>
              <w:pStyle w:val="ConsPlusNormal"/>
            </w:pPr>
            <w:r>
              <w:t>особенности питания пожилых и старых людей;</w:t>
            </w:r>
          </w:p>
          <w:p w:rsidR="00E843FA" w:rsidRDefault="00E843FA">
            <w:pPr>
              <w:pStyle w:val="ConsPlusNormal"/>
            </w:pPr>
            <w:r>
              <w:t>назначение лечебного и лечебно-профилактического питания;</w:t>
            </w:r>
          </w:p>
          <w:p w:rsidR="00E843FA" w:rsidRDefault="00E843FA">
            <w:pPr>
              <w:pStyle w:val="ConsPlusNormal"/>
            </w:pPr>
            <w:r>
              <w:t>характеристики основных диет, их энергетический и химический состав;</w:t>
            </w:r>
          </w:p>
          <w:p w:rsidR="00E843FA" w:rsidRDefault="00E843FA">
            <w:pPr>
              <w:pStyle w:val="ConsPlusNormal"/>
            </w:pPr>
            <w:r>
              <w:t>методики составления рационов питания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ОП.02. Физиология питания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определять наличие запасов и расход продуктов;</w:t>
            </w:r>
          </w:p>
          <w:p w:rsidR="00E843FA" w:rsidRDefault="00E843FA">
            <w:pPr>
              <w:pStyle w:val="ConsPlusNormal"/>
            </w:pPr>
            <w:r>
              <w:t>оценивать условия хранения и состояние продуктов и запасов;</w:t>
            </w:r>
          </w:p>
          <w:p w:rsidR="00E843FA" w:rsidRDefault="00E843FA">
            <w:pPr>
              <w:pStyle w:val="ConsPlusNormal"/>
            </w:pPr>
            <w:r>
              <w:t>проводить инструктажи по безопасности хранения пищевых продуктов;</w:t>
            </w:r>
          </w:p>
          <w:p w:rsidR="00E843FA" w:rsidRDefault="00E843FA">
            <w:pPr>
              <w:pStyle w:val="ConsPlusNormal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E843FA" w:rsidRDefault="00E843FA">
            <w:pPr>
              <w:pStyle w:val="ConsPlusNormal"/>
            </w:pPr>
            <w: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lastRenderedPageBreak/>
              <w:t>ассортимент и характеристики основных групп продовольственных товаров;</w:t>
            </w:r>
          </w:p>
          <w:p w:rsidR="00E843FA" w:rsidRDefault="00E843FA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E843FA" w:rsidRDefault="00E843FA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E843FA" w:rsidRDefault="00E843FA">
            <w:pPr>
              <w:pStyle w:val="ConsPlusNormal"/>
            </w:pPr>
            <w:r>
              <w:t>методы контроля качества продуктов при хранении;</w:t>
            </w:r>
          </w:p>
          <w:p w:rsidR="00E843FA" w:rsidRDefault="00E843FA">
            <w:pPr>
              <w:pStyle w:val="ConsPlusNormal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E843FA" w:rsidRDefault="00E843FA">
            <w:pPr>
              <w:pStyle w:val="ConsPlusNormal"/>
            </w:pPr>
            <w:r>
              <w:t>виды снабжения;</w:t>
            </w:r>
          </w:p>
          <w:p w:rsidR="00E843FA" w:rsidRDefault="00E843FA">
            <w:pPr>
              <w:pStyle w:val="ConsPlusNormal"/>
            </w:pPr>
            <w:r>
              <w:t>виды складских помещений и требования к ним;</w:t>
            </w:r>
          </w:p>
          <w:p w:rsidR="00E843FA" w:rsidRDefault="00E843FA">
            <w:pPr>
              <w:pStyle w:val="ConsPlusNormal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E843FA" w:rsidRDefault="00E843FA">
            <w:pPr>
              <w:pStyle w:val="ConsPlusNormal"/>
            </w:pPr>
            <w:r>
              <w:t>методы контроля сохранности и расхода продуктов в организациях питания;</w:t>
            </w:r>
          </w:p>
          <w:p w:rsidR="00E843FA" w:rsidRDefault="00E843FA">
            <w:pPr>
              <w:pStyle w:val="ConsPlusNormal"/>
            </w:pPr>
            <w:r>
              <w:t>программное обеспечение управления расходом продуктов на производстве и движением блюд;</w:t>
            </w:r>
          </w:p>
          <w:p w:rsidR="00E843FA" w:rsidRDefault="00E843FA">
            <w:pPr>
              <w:pStyle w:val="ConsPlusNormal"/>
            </w:pPr>
            <w:r>
              <w:t>современные способы обеспечения правильной сохранности запасов и расхода продуктов на производстве;</w:t>
            </w:r>
          </w:p>
          <w:p w:rsidR="00E843FA" w:rsidRDefault="00E843FA">
            <w:pPr>
              <w:pStyle w:val="ConsPlusNormal"/>
            </w:pPr>
            <w:r>
              <w:t>методы контроля возможных хищений запасов на производстве;</w:t>
            </w:r>
          </w:p>
          <w:p w:rsidR="00E843FA" w:rsidRDefault="00E843FA">
            <w:pPr>
              <w:pStyle w:val="ConsPlusNormal"/>
            </w:pPr>
            <w:r>
              <w:t>правила оценки состояния запасов на производстве;</w:t>
            </w:r>
          </w:p>
          <w:p w:rsidR="00E843FA" w:rsidRDefault="00E843FA">
            <w:pPr>
              <w:pStyle w:val="ConsPlusNormal"/>
            </w:pPr>
            <w:r>
              <w:t>процедуры и правила инвентаризации запасов продуктов;</w:t>
            </w:r>
          </w:p>
          <w:p w:rsidR="00E843FA" w:rsidRDefault="00E843FA">
            <w:pPr>
              <w:pStyle w:val="ConsPlusNormal"/>
            </w:pPr>
            <w:r>
              <w:lastRenderedPageBreak/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E843FA" w:rsidRDefault="00E843FA">
            <w:pPr>
              <w:pStyle w:val="ConsPlusNormal"/>
            </w:pPr>
            <w: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ОП.03. Организация хранения и контроль запасов и сырья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843FA" w:rsidRDefault="00E843FA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E843FA" w:rsidRDefault="00E843FA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E843FA" w:rsidRDefault="00E843FA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E843FA" w:rsidRDefault="00E843FA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E843FA" w:rsidRDefault="00E843FA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lastRenderedPageBreak/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E843FA" w:rsidRDefault="00E843FA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E843FA" w:rsidRDefault="00E843FA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E843FA" w:rsidRDefault="00E843FA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E843FA" w:rsidRDefault="00E843F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E843FA" w:rsidRDefault="00E843FA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E843FA" w:rsidRDefault="00E843FA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E843FA" w:rsidRDefault="00E843FA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E843FA" w:rsidRDefault="00E843FA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E843FA" w:rsidRDefault="00E843FA">
            <w:pPr>
              <w:pStyle w:val="ConsPlusNormal"/>
            </w:pPr>
            <w:r>
              <w:t xml:space="preserve">состав материальных, трудовых и финансовых ресурсов организации, показатели их эффективного </w:t>
            </w:r>
            <w:r>
              <w:lastRenderedPageBreak/>
              <w:t>использования;</w:t>
            </w:r>
          </w:p>
          <w:p w:rsidR="00E843FA" w:rsidRDefault="00E843FA">
            <w:pPr>
              <w:pStyle w:val="ConsPlusNormal"/>
            </w:pPr>
            <w:r>
              <w:t>способы экономии ресурсов;</w:t>
            </w:r>
          </w:p>
          <w:p w:rsidR="00E843FA" w:rsidRDefault="00E843FA">
            <w:pPr>
              <w:pStyle w:val="ConsPlusNormal"/>
            </w:pPr>
            <w:r>
              <w:t>основные энерго- и материалосберегающие технологии;</w:t>
            </w:r>
          </w:p>
          <w:p w:rsidR="00E843FA" w:rsidRDefault="00E843FA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E843FA" w:rsidRDefault="00E843FA">
            <w:pPr>
              <w:pStyle w:val="ConsPlusNormal"/>
            </w:pPr>
            <w:r>
              <w:t>механизмы формирования заработной платы;</w:t>
            </w:r>
          </w:p>
          <w:p w:rsidR="00E843FA" w:rsidRDefault="00E843FA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ОП.05. Экономика организации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анализировать внутреннюю и конкурентную среду организации;</w:t>
            </w:r>
          </w:p>
          <w:p w:rsidR="00E843FA" w:rsidRDefault="00E843FA">
            <w:pPr>
              <w:pStyle w:val="ConsPlusNormal"/>
            </w:pPr>
            <w:r>
              <w:t>определять потребности внешних потребителей;</w:t>
            </w:r>
          </w:p>
          <w:p w:rsidR="00E843FA" w:rsidRDefault="00E843FA">
            <w:pPr>
              <w:pStyle w:val="ConsPlusNormal"/>
            </w:pPr>
            <w:r>
              <w:t>применять методы изучения рынка и формирования спроса на продукцию;</w:t>
            </w:r>
          </w:p>
          <w:p w:rsidR="00E843FA" w:rsidRDefault="00E843FA">
            <w:pPr>
              <w:pStyle w:val="ConsPlusNormal"/>
            </w:pPr>
            <w:r>
              <w:t>определять этапы жизненного цикла продукции;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сущность, цели, основные принципы и функции маркетинга;</w:t>
            </w:r>
          </w:p>
          <w:p w:rsidR="00E843FA" w:rsidRDefault="00E843FA">
            <w:pPr>
              <w:pStyle w:val="ConsPlusNormal"/>
            </w:pPr>
            <w:r>
              <w:t>составляющие компоненты маркетинговой деятельности в организации;</w:t>
            </w:r>
          </w:p>
          <w:p w:rsidR="00E843FA" w:rsidRDefault="00E843FA">
            <w:pPr>
              <w:pStyle w:val="ConsPlusNormal"/>
            </w:pPr>
            <w:r>
              <w:t>виды конкуренции и методы конкурентной борьбы;</w:t>
            </w:r>
          </w:p>
          <w:p w:rsidR="00E843FA" w:rsidRDefault="00E843FA">
            <w:pPr>
              <w:pStyle w:val="ConsPlusNormal"/>
            </w:pPr>
            <w:r>
              <w:t>критерии сегментирования потребительского рынка;</w:t>
            </w:r>
          </w:p>
          <w:p w:rsidR="00E843FA" w:rsidRDefault="00E843FA">
            <w:pPr>
              <w:pStyle w:val="ConsPlusNormal"/>
            </w:pPr>
            <w:r>
              <w:t>виды и методы маркетинговых исследований;</w:t>
            </w:r>
          </w:p>
          <w:p w:rsidR="00E843FA" w:rsidRDefault="00E843FA">
            <w:pPr>
              <w:pStyle w:val="ConsPlusNormal"/>
            </w:pPr>
            <w:r>
              <w:t>характеристики этапов жизненного цикла продукции;</w:t>
            </w:r>
          </w:p>
          <w:p w:rsidR="00E843FA" w:rsidRDefault="00E843FA">
            <w:pPr>
              <w:pStyle w:val="ConsPlusNormal"/>
            </w:pPr>
            <w:r>
              <w:t>особенности стратегий ценообразования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ОП.06. Основы маркетинга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E843FA" w:rsidRDefault="00E843FA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E843FA" w:rsidRDefault="00E843FA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E843FA" w:rsidRDefault="00E843F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E843FA" w:rsidRDefault="00E843FA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E843FA" w:rsidRDefault="00E843FA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E843FA" w:rsidRDefault="00E843F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E843FA" w:rsidRDefault="00E843FA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E843FA" w:rsidRDefault="00E843FA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E843FA" w:rsidRDefault="00E843FA">
            <w:pPr>
              <w:pStyle w:val="ConsPlusNormal"/>
            </w:pPr>
            <w:r>
              <w:t>формы подтверждения соответствия;</w:t>
            </w:r>
          </w:p>
          <w:p w:rsidR="00E843FA" w:rsidRDefault="00E843FA">
            <w:pPr>
              <w:pStyle w:val="ConsPlusNormal"/>
            </w:pPr>
            <w:r>
              <w:t xml:space="preserve">примеры отечественной и международной </w:t>
            </w:r>
            <w:r>
              <w:lastRenderedPageBreak/>
              <w:t>практики подтверждения соответствия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ОП.07. Управление качеством с основами метрологии и стандартизации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E843FA" w:rsidRDefault="00E843FA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E843FA" w:rsidRDefault="00E843FA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E843FA" w:rsidRDefault="00E843FA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E843FA" w:rsidRDefault="00E843FA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основные подходы к управлению персоналом;</w:t>
            </w:r>
          </w:p>
          <w:p w:rsidR="00E843FA" w:rsidRDefault="00E843FA">
            <w:pPr>
              <w:pStyle w:val="ConsPlusNormal"/>
            </w:pPr>
            <w:r>
              <w:t>типы кадровой политики;</w:t>
            </w:r>
          </w:p>
          <w:p w:rsidR="00E843FA" w:rsidRDefault="00E843FA">
            <w:pPr>
              <w:pStyle w:val="ConsPlusNormal"/>
            </w:pPr>
            <w:r>
              <w:t>методы подбора персонала;</w:t>
            </w:r>
          </w:p>
          <w:p w:rsidR="00E843FA" w:rsidRDefault="00E843FA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E843FA" w:rsidRDefault="00E843FA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E843FA" w:rsidRDefault="00E843FA">
            <w:pPr>
              <w:pStyle w:val="ConsPlusNormal"/>
            </w:pPr>
            <w:r>
              <w:t>стили управления, виды коммуникации;</w:t>
            </w:r>
          </w:p>
          <w:p w:rsidR="00E843FA" w:rsidRDefault="00E843FA">
            <w:pPr>
              <w:pStyle w:val="ConsPlusNormal"/>
            </w:pPr>
            <w:r>
              <w:t>принципы делового общения в коллективе;</w:t>
            </w:r>
          </w:p>
          <w:p w:rsidR="00E843FA" w:rsidRDefault="00E843FA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E843FA" w:rsidRDefault="00E843FA">
            <w:pPr>
              <w:pStyle w:val="ConsPlusNormal"/>
            </w:pPr>
            <w:r>
              <w:t>формы обучения персонала;</w:t>
            </w:r>
          </w:p>
          <w:p w:rsidR="00E843FA" w:rsidRDefault="00E843FA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ОП.08. Управление персоналом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 xml:space="preserve">использовать необходимые нормативные </w:t>
            </w:r>
            <w:r>
              <w:lastRenderedPageBreak/>
              <w:t>правовые акты;</w:t>
            </w:r>
          </w:p>
          <w:p w:rsidR="00E843FA" w:rsidRDefault="00E843FA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E843FA" w:rsidRDefault="00E843FA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E843FA" w:rsidRDefault="00E843FA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E843FA" w:rsidRDefault="00E843FA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E843FA" w:rsidRDefault="00E843FA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E843FA" w:rsidRDefault="00E843F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E843FA" w:rsidRDefault="00E843FA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E843FA" w:rsidRDefault="00E843FA">
            <w:pPr>
              <w:pStyle w:val="ConsPlusNormal"/>
            </w:pPr>
            <w:r>
              <w:t>право социальной защиты граждан;</w:t>
            </w:r>
          </w:p>
          <w:p w:rsidR="00E843FA" w:rsidRDefault="00E843FA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E843FA" w:rsidRDefault="00E843FA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E843FA" w:rsidRDefault="00E843FA">
            <w:pPr>
              <w:pStyle w:val="ConsPlusNormal"/>
            </w:pPr>
            <w:r>
              <w:lastRenderedPageBreak/>
              <w:t>механизмы защиты нарушенных прав и судебный порядок разрешения споров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 xml:space="preserve">ОП.09. Правовое обеспечение </w:t>
            </w:r>
            <w:r>
              <w:lastRenderedPageBreak/>
              <w:t>профессиональной деятельности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lastRenderedPageBreak/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lastRenderedPageBreak/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E843FA" w:rsidRDefault="00E843FA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E843FA" w:rsidRDefault="00E843FA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E843FA" w:rsidRDefault="00E843FA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E843FA" w:rsidRDefault="00E843FA">
            <w:pPr>
              <w:pStyle w:val="ConsPlusNormal"/>
            </w:pPr>
            <w:r>
              <w:t>требования к бизнес-планам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ОП.10. Правовые основы предпринимательской деятельности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6.1 - 6.9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E843FA" w:rsidRDefault="00E843FA">
            <w:pPr>
              <w:pStyle w:val="ConsPlusNormal"/>
            </w:pPr>
            <w:r>
              <w:t xml:space="preserve">проводить вводный инструктаж </w:t>
            </w:r>
            <w:r>
              <w:lastRenderedPageBreak/>
              <w:t>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E843FA" w:rsidRDefault="00E843FA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E843FA" w:rsidRDefault="00E843FA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E843FA" w:rsidRDefault="00E843FA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E843FA" w:rsidRDefault="00E843FA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E843FA" w:rsidRDefault="00E843FA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E843FA" w:rsidRDefault="00E843FA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843FA" w:rsidRDefault="00E843FA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E843FA" w:rsidRDefault="00E843FA">
            <w:pPr>
              <w:pStyle w:val="ConsPlusNormal"/>
            </w:pPr>
            <w:r>
              <w:t xml:space="preserve">порядок и периодичность инструктирования подчиненных </w:t>
            </w:r>
            <w:r>
              <w:lastRenderedPageBreak/>
              <w:t>работников (персонала);</w:t>
            </w:r>
          </w:p>
          <w:p w:rsidR="00E843FA" w:rsidRDefault="00E843FA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  <w:vMerge/>
          </w:tcPr>
          <w:p w:rsidR="00E843FA" w:rsidRDefault="00E843FA"/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843FA" w:rsidRDefault="00E843F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843FA" w:rsidRDefault="00E843F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843FA" w:rsidRDefault="00E843F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843FA" w:rsidRDefault="00E843F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843FA" w:rsidRDefault="00E843F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843FA" w:rsidRDefault="00E843F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843FA" w:rsidRDefault="00E843FA">
            <w:pPr>
              <w:pStyle w:val="ConsPlusNormal"/>
            </w:pPr>
            <w:r>
              <w:t>оказывать первую помощь пострадавшим;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 xml:space="preserve">принципы обеспечения устойчивости </w:t>
            </w:r>
            <w:r>
              <w:lastRenderedPageBreak/>
      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843FA" w:rsidRDefault="00E843F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843FA" w:rsidRDefault="00E843F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843FA" w:rsidRDefault="00E843F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E843FA" w:rsidRDefault="00E843F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E843FA" w:rsidRDefault="00E843F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843FA" w:rsidRDefault="00E843F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843FA" w:rsidRDefault="00E843F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843FA" w:rsidRDefault="00E843F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843FA" w:rsidRDefault="00E843FA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Организация процесса приготовления и приготовление полуфабрикатов для сложной кулинарной продукции</w:t>
            </w:r>
          </w:p>
          <w:p w:rsidR="00E843FA" w:rsidRDefault="00E843F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43FA" w:rsidRDefault="00E843FA">
            <w:pPr>
              <w:pStyle w:val="ConsPlusNormal"/>
            </w:pPr>
            <w:r>
              <w:t>иметь практический опыт:</w:t>
            </w:r>
          </w:p>
          <w:p w:rsidR="00E843FA" w:rsidRDefault="00E843FA">
            <w:pPr>
              <w:pStyle w:val="ConsPlusNormal"/>
            </w:pPr>
            <w:r>
              <w:t>разработки ассортимента полуфабрикатов из мяса, рыбы и птицы для сложных блюд;</w:t>
            </w:r>
          </w:p>
          <w:p w:rsidR="00E843FA" w:rsidRDefault="00E843FA">
            <w:pPr>
              <w:pStyle w:val="ConsPlusNormal"/>
            </w:pPr>
            <w:r>
              <w:t>расчета массы мяса, рыбы и птицы для полуфабрикатов;</w:t>
            </w:r>
          </w:p>
          <w:p w:rsidR="00E843FA" w:rsidRDefault="00E843FA">
            <w:pPr>
              <w:pStyle w:val="ConsPlusNormal"/>
            </w:pPr>
            <w:r>
              <w:t>организации технологического процесса подготовки мяса, рыбы и птицы для сложных блюд;</w:t>
            </w:r>
          </w:p>
          <w:p w:rsidR="00E843FA" w:rsidRDefault="00E843FA">
            <w:pPr>
              <w:pStyle w:val="ConsPlusNormal"/>
            </w:pPr>
            <w: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E843FA" w:rsidRDefault="00E843FA">
            <w:pPr>
              <w:pStyle w:val="ConsPlusNormal"/>
            </w:pPr>
            <w:r>
              <w:t>контроля качества и безопасности подготовленного мяса, рыбы и домашней птицы;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E843FA" w:rsidRDefault="00E843FA">
            <w:pPr>
              <w:pStyle w:val="ConsPlusNormal"/>
            </w:pPr>
            <w: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E843FA" w:rsidRDefault="00E843FA">
            <w:pPr>
              <w:pStyle w:val="ConsPlusNormal"/>
            </w:pPr>
            <w:r>
              <w:t>проводить расчеты по формулам;</w:t>
            </w:r>
          </w:p>
          <w:p w:rsidR="00E843FA" w:rsidRDefault="00E843FA">
            <w:pPr>
              <w:pStyle w:val="ConsPlusNormal"/>
            </w:pPr>
            <w:r>
              <w:t xml:space="preserve">выбирать и безопасно пользоваться производственным инвентарем и технологическим оборудованием при </w:t>
            </w:r>
            <w:r>
              <w:lastRenderedPageBreak/>
              <w:t>приготовлении полуфабрикатов для сложных блюд;</w:t>
            </w:r>
          </w:p>
          <w:p w:rsidR="00E843FA" w:rsidRDefault="00E843FA">
            <w:pPr>
              <w:pStyle w:val="ConsPlusNormal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E843FA" w:rsidRDefault="00E843FA">
            <w:pPr>
              <w:pStyle w:val="ConsPlusNormal"/>
            </w:pPr>
            <w:r>
              <w:t>обеспечивать безопасность при охлаждении, замораживании и размораживании при хранении мяса, рыбы, птицы, утиной и гусиной печени;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ассортимент полуфабрикатов из мяса, рыбы, домашней птицы, гусиной и утиной печени для сложных блюд;</w:t>
            </w:r>
          </w:p>
          <w:p w:rsidR="00E843FA" w:rsidRDefault="00E843FA">
            <w:pPr>
              <w:pStyle w:val="ConsPlusNormal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E843FA" w:rsidRDefault="00E843FA">
            <w:pPr>
              <w:pStyle w:val="ConsPlusNormal"/>
            </w:pPr>
            <w:r>
              <w:t>виды рыб и требования к их качеству для приготовления сложных блюд;</w:t>
            </w:r>
          </w:p>
          <w:p w:rsidR="00E843FA" w:rsidRDefault="00E843FA">
            <w:pPr>
              <w:pStyle w:val="ConsPlusNormal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E843FA" w:rsidRDefault="00E843FA">
            <w:pPr>
              <w:pStyle w:val="ConsPlusNormal"/>
            </w:pPr>
            <w: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E843FA" w:rsidRDefault="00E843FA">
            <w:pPr>
              <w:pStyle w:val="ConsPlusNormal"/>
            </w:pPr>
            <w:r>
              <w:t xml:space="preserve">способы расчета количества необходимых дополнительных ингредиентов в </w:t>
            </w:r>
            <w:r>
              <w:lastRenderedPageBreak/>
              <w:t>зависимости от массы мяса, рыбы и домашней птицы;</w:t>
            </w:r>
          </w:p>
          <w:p w:rsidR="00E843FA" w:rsidRDefault="00E843FA">
            <w:pPr>
              <w:pStyle w:val="ConsPlusNormal"/>
            </w:pPr>
            <w: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E843FA" w:rsidRDefault="00E843FA">
            <w:pPr>
              <w:pStyle w:val="ConsPlusNormal"/>
            </w:pPr>
            <w:r>
              <w:t>методы обработки и подготовки мяса, рыбы и домашней птицы для приготовления сложных блюд;</w:t>
            </w:r>
          </w:p>
          <w:p w:rsidR="00E843FA" w:rsidRDefault="00E843FA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E843FA" w:rsidRDefault="00E843FA">
            <w:pPr>
              <w:pStyle w:val="ConsPlusNormal"/>
            </w:pPr>
            <w:r>
              <w:t>технологию приготовления начинок для фарширования мяса, рыбы и домашней птицы;</w:t>
            </w:r>
          </w:p>
          <w:p w:rsidR="00E843FA" w:rsidRDefault="00E843FA">
            <w:pPr>
              <w:pStyle w:val="ConsPlusNormal"/>
            </w:pPr>
            <w:r>
              <w:t>варианты подбора пряностей и приправ при приготовлении полуфабрикатов из мяса, рыбы и домашней птицы;</w:t>
            </w:r>
          </w:p>
          <w:p w:rsidR="00E843FA" w:rsidRDefault="00E843FA">
            <w:pPr>
              <w:pStyle w:val="ConsPlusNormal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E843FA" w:rsidRDefault="00E843FA">
            <w:pPr>
              <w:pStyle w:val="ConsPlusNormal"/>
            </w:pPr>
            <w:r>
              <w:t>актуальные направления в приготовлении полуфабрикатов из мяса;</w:t>
            </w:r>
          </w:p>
          <w:p w:rsidR="00E843FA" w:rsidRDefault="00E843FA">
            <w:pPr>
              <w:pStyle w:val="ConsPlusNormal"/>
            </w:pPr>
            <w:r>
              <w:t>правила охлаждения и замораживания подготовленных полуфабрикатов из мяса;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Организация процесса приготовления и приготовление сложной холодной кулинарной продукции</w:t>
            </w:r>
          </w:p>
          <w:p w:rsidR="00E843FA" w:rsidRDefault="00E843F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43FA" w:rsidRDefault="00E843FA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E843FA" w:rsidRDefault="00E843FA">
            <w:pPr>
              <w:pStyle w:val="ConsPlusNormal"/>
            </w:pPr>
            <w:r>
              <w:t>разработки ассортимента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расчета массы сырья и полуфабрикатов для приготовления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проверки качества продуктов для приготовления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организации технологического процесса приготовления сложных холодных закусок, блюд и соусов;</w:t>
            </w:r>
          </w:p>
          <w:p w:rsidR="00E843FA" w:rsidRDefault="00E843FA">
            <w:pPr>
              <w:pStyle w:val="ConsPlusNormal"/>
            </w:pPr>
            <w:r>
              <w:t>приготовления сложных холодных блюд и соусов с использованием различных технологий, оборудования и инвентаря;</w:t>
            </w:r>
          </w:p>
          <w:p w:rsidR="00E843FA" w:rsidRDefault="00E843FA">
            <w:pPr>
              <w:pStyle w:val="ConsPlusNormal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E843FA" w:rsidRDefault="00E843FA">
            <w:pPr>
              <w:pStyle w:val="ConsPlusNormal"/>
            </w:pPr>
            <w:r>
              <w:t>декорирования блюд сложными холодными соусами;</w:t>
            </w:r>
          </w:p>
          <w:p w:rsidR="00E843FA" w:rsidRDefault="00E843FA">
            <w:pPr>
              <w:pStyle w:val="ConsPlusNormal"/>
            </w:pPr>
            <w:r>
              <w:t>контроля качества и безопасности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E843FA" w:rsidRDefault="00E843FA">
            <w:pPr>
              <w:pStyle w:val="ConsPlusNormal"/>
            </w:pPr>
            <w:r>
              <w:t>использовать различные технологии приготовления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проводить расчеты по формулам;</w:t>
            </w:r>
          </w:p>
          <w:p w:rsidR="00E843FA" w:rsidRDefault="00E843FA">
            <w:pPr>
              <w:pStyle w:val="ConsPlusNormal"/>
            </w:pPr>
            <w:r>
              <w:t xml:space="preserve">безопасно пользоваться производственным инвентарем и технологическим </w:t>
            </w:r>
            <w:r>
              <w:lastRenderedPageBreak/>
              <w:t>оборудованием для приготовления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выбирать методы контроля качества и безопасности приготовления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выбирать температурный и временной режим при подаче и хранении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оценивать качество и безопасность готовой холодной продукции различными методами;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E843FA" w:rsidRDefault="00E843FA">
            <w:pPr>
              <w:pStyle w:val="ConsPlusNormal"/>
            </w:pPr>
            <w: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E843FA" w:rsidRDefault="00E843FA">
            <w:pPr>
              <w:pStyle w:val="ConsPlusNormal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E843FA" w:rsidRDefault="00E843FA">
            <w:pPr>
              <w:pStyle w:val="ConsPlusNormal"/>
            </w:pPr>
            <w: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E843FA" w:rsidRDefault="00E843FA">
            <w:pPr>
              <w:pStyle w:val="ConsPlusNormal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E843FA" w:rsidRDefault="00E843FA">
            <w:pPr>
              <w:pStyle w:val="ConsPlusNormal"/>
            </w:pPr>
            <w:r>
              <w:lastRenderedPageBreak/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E843FA" w:rsidRDefault="00E843FA">
            <w:pPr>
              <w:pStyle w:val="ConsPlusNormal"/>
            </w:pPr>
            <w:r>
              <w:t>органолептические способы определения степени готовности и качества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E843FA" w:rsidRDefault="00E843FA">
            <w:pPr>
              <w:pStyle w:val="ConsPlusNormal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E843FA" w:rsidRDefault="00E843FA">
            <w:pPr>
              <w:pStyle w:val="ConsPlusNormal"/>
            </w:pPr>
            <w:r>
              <w:t>правила выбора вина и других алкогольных напитков для сложных холодных соусов;</w:t>
            </w:r>
          </w:p>
          <w:p w:rsidR="00E843FA" w:rsidRDefault="00E843FA">
            <w:pPr>
              <w:pStyle w:val="ConsPlusNormal"/>
            </w:pPr>
            <w:r>
              <w:t>правила соусной композиции сложных холодных соусов;</w:t>
            </w:r>
          </w:p>
          <w:p w:rsidR="00E843FA" w:rsidRDefault="00E843FA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E843FA" w:rsidRDefault="00E843FA">
            <w:pPr>
              <w:pStyle w:val="ConsPlusNormal"/>
            </w:pPr>
            <w:r>
              <w:t>технологию приготовления канапе, легких и сложных холодных закусок, блюд из рыбы, мяса и птицы, соусов;</w:t>
            </w:r>
          </w:p>
          <w:p w:rsidR="00E843FA" w:rsidRDefault="00E843FA">
            <w:pPr>
              <w:pStyle w:val="ConsPlusNormal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E843FA" w:rsidRDefault="00E843FA">
            <w:pPr>
              <w:pStyle w:val="ConsPlusNormal"/>
            </w:pPr>
            <w:r>
              <w:t xml:space="preserve">методы сервировки, способы и температура подачи канапе, легких и сложных холодных закусок, блюд из рыбы, мяса и птицы, </w:t>
            </w:r>
            <w:r>
              <w:lastRenderedPageBreak/>
              <w:t>соусов;</w:t>
            </w:r>
          </w:p>
          <w:p w:rsidR="00E843FA" w:rsidRDefault="00E843FA">
            <w:pPr>
              <w:pStyle w:val="ConsPlusNormal"/>
            </w:pPr>
            <w:r>
              <w:t>варианты оформления канапе, легких и сложных холодных закусок, блюд из рыбы, мяса и птицы;</w:t>
            </w:r>
          </w:p>
          <w:p w:rsidR="00E843FA" w:rsidRDefault="00E843FA">
            <w:pPr>
              <w:pStyle w:val="ConsPlusNormal"/>
            </w:pPr>
            <w:r>
              <w:t>варианты оформления тарелок и блюд сложными холодными соусами;</w:t>
            </w:r>
          </w:p>
          <w:p w:rsidR="00E843FA" w:rsidRDefault="00E843FA">
            <w:pPr>
              <w:pStyle w:val="ConsPlusNormal"/>
            </w:pPr>
            <w:r>
              <w:t>технику приготовления украшений для сложных холодных рыбных и мясных блюд из различных продуктов;</w:t>
            </w:r>
          </w:p>
          <w:p w:rsidR="00E843FA" w:rsidRDefault="00E843FA">
            <w:pPr>
              <w:pStyle w:val="ConsPlusNormal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E843FA" w:rsidRDefault="00E843FA">
            <w:pPr>
              <w:pStyle w:val="ConsPlusNormal"/>
            </w:pPr>
            <w:r>
              <w:t>гарниры, заправки и соусы для холодных сложных блюд из рыбы, мяса и птицы;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E843FA" w:rsidRDefault="00E843FA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E843FA" w:rsidRDefault="00E843FA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 xml:space="preserve">МДК.02.01. Технология приготовления сложной холодной </w:t>
            </w:r>
            <w:r>
              <w:lastRenderedPageBreak/>
              <w:t>кулинарной продукции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lastRenderedPageBreak/>
              <w:t>ОК 1 - 9</w:t>
            </w:r>
          </w:p>
          <w:p w:rsidR="00E843FA" w:rsidRDefault="00E843FA">
            <w:pPr>
              <w:pStyle w:val="ConsPlusNormal"/>
            </w:pPr>
            <w:r>
              <w:t>ПК 2.1 - 2.4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Организация процесса приготовления и приготовление сложной горячей кулинарной продукции</w:t>
            </w:r>
          </w:p>
          <w:p w:rsidR="00E843FA" w:rsidRDefault="00E843F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43FA" w:rsidRDefault="00E843FA">
            <w:pPr>
              <w:pStyle w:val="ConsPlusNormal"/>
            </w:pPr>
            <w:r>
              <w:t>иметь практический опыт:</w:t>
            </w:r>
          </w:p>
          <w:p w:rsidR="00E843FA" w:rsidRDefault="00E843FA">
            <w:pPr>
              <w:pStyle w:val="ConsPlusNormal"/>
            </w:pPr>
            <w:r>
              <w:t>разработки ассортимента сложной горячей кулинарной продукции:</w:t>
            </w:r>
          </w:p>
          <w:p w:rsidR="00E843FA" w:rsidRDefault="00E843FA">
            <w:pPr>
              <w:pStyle w:val="ConsPlusNormal"/>
            </w:pPr>
            <w:r>
              <w:t xml:space="preserve">супов, соусов, блюд из овощей, грибов и </w:t>
            </w:r>
            <w:r>
              <w:lastRenderedPageBreak/>
              <w:t>сыра, рыбы, мяса и птицы;</w:t>
            </w:r>
          </w:p>
          <w:p w:rsidR="00E843FA" w:rsidRDefault="00E843FA">
            <w:pPr>
              <w:pStyle w:val="ConsPlusNormal"/>
            </w:pPr>
            <w:r>
              <w:t>организации технологического процесса приготовления сложной горячей кулинарной продукции:</w:t>
            </w:r>
          </w:p>
          <w:p w:rsidR="00E843FA" w:rsidRDefault="00E843FA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E843FA" w:rsidRDefault="00E843FA">
            <w:pPr>
              <w:pStyle w:val="ConsPlusNormal"/>
            </w:pPr>
            <w:r>
              <w:t>приготовления сложной горячей кулинарной продукции с использованием различных технологий, оборудования и инвентаря;</w:t>
            </w:r>
          </w:p>
          <w:p w:rsidR="00E843FA" w:rsidRDefault="00E843FA">
            <w:pPr>
              <w:pStyle w:val="ConsPlusNormal"/>
            </w:pPr>
            <w:r>
              <w:t>сервировки и оформления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контроля безопасности готовой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принимать организационные решения по процессам приготовления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проводить расчеты по формулам;</w:t>
            </w:r>
          </w:p>
          <w:p w:rsidR="00E843FA" w:rsidRDefault="00E843FA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E843FA" w:rsidRDefault="00E843FA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E843FA" w:rsidRDefault="00E843FA">
            <w:pPr>
              <w:pStyle w:val="ConsPlusNormal"/>
            </w:pPr>
            <w:r>
              <w:t>выбирать различные способы и приемы приготовления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 xml:space="preserve">выбирать температурный режим при подаче и хранении сложной горячей </w:t>
            </w:r>
            <w:r>
              <w:lastRenderedPageBreak/>
              <w:t>кулинарной продукции;</w:t>
            </w:r>
          </w:p>
          <w:p w:rsidR="00E843FA" w:rsidRDefault="00E843FA">
            <w:pPr>
              <w:pStyle w:val="ConsPlusNormal"/>
            </w:pPr>
            <w:r>
              <w:t>оценивать качество и безопасность готовой продукции различными способами;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ассортимент сложной горячей кулинарной продукции:</w:t>
            </w:r>
          </w:p>
          <w:p w:rsidR="00E843FA" w:rsidRDefault="00E843FA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E843FA" w:rsidRDefault="00E843FA">
            <w:pPr>
              <w:pStyle w:val="ConsPlusNormal"/>
            </w:pPr>
            <w:r>
              <w:t>классификацию сыров, условия хранения и требования к качеству различных видов сыров;</w:t>
            </w:r>
          </w:p>
          <w:p w:rsidR="00E843FA" w:rsidRDefault="00E843FA">
            <w:pPr>
              <w:pStyle w:val="ConsPlusNormal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E843FA" w:rsidRDefault="00E843FA">
            <w:pPr>
              <w:pStyle w:val="ConsPlusNormal"/>
            </w:pPr>
            <w:r>
              <w:t>классификацию грибов, условия хранения и требования к качеству различных видов грибов;</w:t>
            </w:r>
          </w:p>
          <w:p w:rsidR="00E843FA" w:rsidRDefault="00E843FA">
            <w:pPr>
              <w:pStyle w:val="ConsPlusNormal"/>
            </w:pPr>
            <w:r>
              <w:t>методы организации производства сложных супов, блюд из овощей, грибов и сыра;</w:t>
            </w:r>
          </w:p>
          <w:p w:rsidR="00E843FA" w:rsidRDefault="00E843FA">
            <w:pPr>
              <w:pStyle w:val="ConsPlusNormal"/>
            </w:pPr>
            <w:r>
              <w:t>принципы и методы организации производства соусов в ресторане (соусная станция);</w:t>
            </w:r>
          </w:p>
          <w:p w:rsidR="00E843FA" w:rsidRDefault="00E843FA">
            <w:pPr>
              <w:pStyle w:val="ConsPlusNormal"/>
            </w:pPr>
            <w: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E843FA" w:rsidRDefault="00E843FA">
            <w:pPr>
              <w:pStyle w:val="ConsPlusNormal"/>
            </w:pPr>
            <w: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E843FA" w:rsidRDefault="00E843FA">
            <w:pPr>
              <w:pStyle w:val="ConsPlusNormal"/>
            </w:pPr>
            <w:r>
              <w:t xml:space="preserve">основные критерии оценки качества </w:t>
            </w:r>
            <w:r>
              <w:lastRenderedPageBreak/>
              <w:t>подготовленных компонентов для приготовления сложных супов, блюд из овощей, грибов и сыра;</w:t>
            </w:r>
          </w:p>
          <w:p w:rsidR="00E843FA" w:rsidRDefault="00E843FA">
            <w:pPr>
              <w:pStyle w:val="ConsPlusNormal"/>
            </w:pPr>
            <w:r>
              <w:t>основные критерии оценки качества готовой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E843FA" w:rsidRDefault="00E843FA">
            <w:pPr>
              <w:pStyle w:val="ConsPlusNormal"/>
            </w:pPr>
            <w:r>
              <w:t>варианты сочетания овощей, грибов и сыров с другими ингредиентами для создания гармоничных блюд;</w:t>
            </w:r>
          </w:p>
          <w:p w:rsidR="00E843FA" w:rsidRDefault="00E843FA">
            <w:pPr>
              <w:pStyle w:val="ConsPlusNormal"/>
            </w:pPr>
            <w:r>
              <w:t>варианты подбора пряностей и приправ при приготовлении блюд из овощей и грибов;</w:t>
            </w:r>
          </w:p>
          <w:p w:rsidR="00E843FA" w:rsidRDefault="00E843FA">
            <w:pPr>
              <w:pStyle w:val="ConsPlusNormal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E843FA" w:rsidRDefault="00E843FA">
            <w:pPr>
              <w:pStyle w:val="ConsPlusNormal"/>
            </w:pPr>
            <w:r>
              <w:t>правила выбора вина и других алкогольных напитков для сложных горячих соусов;</w:t>
            </w:r>
          </w:p>
          <w:p w:rsidR="00E843FA" w:rsidRDefault="00E843FA">
            <w:pPr>
              <w:pStyle w:val="ConsPlusNormal"/>
            </w:pPr>
            <w:r>
              <w:t>правила соусной композиции горячих соусов;</w:t>
            </w:r>
          </w:p>
          <w:p w:rsidR="00E843FA" w:rsidRDefault="00E843FA">
            <w:pPr>
              <w:pStyle w:val="ConsPlusNormal"/>
            </w:pPr>
            <w: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E843FA" w:rsidRDefault="00E843FA">
            <w:pPr>
              <w:pStyle w:val="ConsPlusNormal"/>
            </w:pPr>
            <w:r>
              <w:t>варианты сочетания основных продуктов с другими ингредиентами для создания гармоничных супов;</w:t>
            </w:r>
          </w:p>
          <w:p w:rsidR="00E843FA" w:rsidRDefault="00E843FA">
            <w:pPr>
              <w:pStyle w:val="ConsPlusNormal"/>
            </w:pPr>
            <w:r>
              <w:t xml:space="preserve">варианты сочетания рыбы, мяса и птицы с другими ингредиентами, подбора пряностей и приправ для создания </w:t>
            </w:r>
            <w:r>
              <w:lastRenderedPageBreak/>
              <w:t>гармоничных блюд;</w:t>
            </w:r>
          </w:p>
          <w:p w:rsidR="00E843FA" w:rsidRDefault="00E843FA">
            <w:pPr>
              <w:pStyle w:val="ConsPlusNormal"/>
            </w:pPr>
            <w: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E843FA" w:rsidRDefault="00E843FA">
            <w:pPr>
              <w:pStyle w:val="ConsPlusNormal"/>
            </w:pPr>
            <w: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E843FA" w:rsidRDefault="00E843FA">
            <w:pPr>
              <w:pStyle w:val="ConsPlusNormal"/>
            </w:pPr>
            <w:r>
              <w:t>гарниры, заправки, соусы для сложных горячих блюд из овощей, грибов и сыра, рыбы, мяса и птицы;</w:t>
            </w:r>
          </w:p>
          <w:p w:rsidR="00E843FA" w:rsidRDefault="00E843FA">
            <w:pPr>
              <w:pStyle w:val="ConsPlusNormal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правила подбора горячих соусов к различным группам блюд;</w:t>
            </w:r>
          </w:p>
          <w:p w:rsidR="00E843FA" w:rsidRDefault="00E843FA">
            <w:pPr>
              <w:pStyle w:val="ConsPlusNormal"/>
            </w:pPr>
            <w:r>
              <w:t>технику нарезки на порции готовой рыбы, птицы и мяса в горячем виде;</w:t>
            </w:r>
          </w:p>
          <w:p w:rsidR="00E843FA" w:rsidRDefault="00E843FA">
            <w:pPr>
              <w:pStyle w:val="ConsPlusNormal"/>
            </w:pPr>
            <w: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E843FA" w:rsidRDefault="00E843FA">
            <w:pPr>
              <w:pStyle w:val="ConsPlusNormal"/>
            </w:pPr>
            <w: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E843FA" w:rsidRDefault="00E843FA">
            <w:pPr>
              <w:pStyle w:val="ConsPlusNormal"/>
            </w:pPr>
            <w:r>
              <w:t>традиционные и современные варианты сочетаемости вина и фруктов с сыром;</w:t>
            </w:r>
          </w:p>
          <w:p w:rsidR="00E843FA" w:rsidRDefault="00E843FA">
            <w:pPr>
              <w:pStyle w:val="ConsPlusNormal"/>
            </w:pPr>
            <w:r>
              <w:t xml:space="preserve">варианты оформления тарелок и блюд с </w:t>
            </w:r>
            <w:r>
              <w:lastRenderedPageBreak/>
              <w:t>горячими соусами;</w:t>
            </w:r>
          </w:p>
          <w:p w:rsidR="00E843FA" w:rsidRDefault="00E843FA">
            <w:pPr>
              <w:pStyle w:val="ConsPlusNormal"/>
            </w:pPr>
            <w:r>
              <w:t>температуру подачи сложных горячих соусов, блюд из сыра, овощей и грибов;</w:t>
            </w:r>
          </w:p>
          <w:p w:rsidR="00E843FA" w:rsidRDefault="00E843FA">
            <w:pPr>
              <w:pStyle w:val="ConsPlusNormal"/>
            </w:pPr>
            <w: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E843FA" w:rsidRDefault="00E843FA">
            <w:pPr>
              <w:pStyle w:val="ConsPlusNormal"/>
            </w:pPr>
            <w:r>
              <w:t>риски в области безопасности процессов приготовления и готовой сложной горячей кулинарной продукции;</w:t>
            </w:r>
          </w:p>
          <w:p w:rsidR="00E843FA" w:rsidRDefault="00E843FA">
            <w:pPr>
              <w:pStyle w:val="ConsPlusNormal"/>
            </w:pPr>
            <w:r>
              <w:t>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3.1 - 3.4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E843FA" w:rsidRDefault="00E843F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43FA" w:rsidRDefault="00E843FA">
            <w:pPr>
              <w:pStyle w:val="ConsPlusNormal"/>
            </w:pPr>
            <w:r>
              <w:t>иметь практический опыт:</w:t>
            </w:r>
          </w:p>
          <w:p w:rsidR="00E843FA" w:rsidRDefault="00E843FA">
            <w:pPr>
              <w:pStyle w:val="ConsPlusNormal"/>
            </w:pPr>
            <w: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E843FA" w:rsidRDefault="00E843FA">
            <w:pPr>
              <w:pStyle w:val="ConsPlusNormal"/>
            </w:pPr>
            <w:r>
              <w:t xml:space="preserve">организации технологического процесса </w:t>
            </w:r>
            <w:r>
              <w:lastRenderedPageBreak/>
              <w:t>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E843FA" w:rsidRDefault="00E843FA">
            <w:pPr>
              <w:pStyle w:val="ConsPlusNormal"/>
            </w:pPr>
            <w:r>
              <w:t>приготовления сложных хлебобулочных, мучных кондитерских изделий с использованием различных технологий, оборудования и инвентаря;</w:t>
            </w:r>
          </w:p>
          <w:p w:rsidR="00E843FA" w:rsidRDefault="00E843FA">
            <w:pPr>
              <w:pStyle w:val="ConsPlusNormal"/>
            </w:pPr>
            <w:r>
              <w:t>оформления и отделки сложных хлебобулочных, мучных кондитерских изделий;</w:t>
            </w:r>
          </w:p>
          <w:p w:rsidR="00E843FA" w:rsidRDefault="00E843FA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E843FA" w:rsidRDefault="00E843FA">
            <w:pPr>
              <w:pStyle w:val="ConsPlusNormal"/>
            </w:pPr>
            <w:r>
              <w:t>организации рабочего места по изготовлению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E843FA" w:rsidRDefault="00E843FA">
            <w:pPr>
              <w:pStyle w:val="ConsPlusNormal"/>
            </w:pPr>
            <w:r>
              <w:t>оформления кондитерских изделий сложными отделочными полуфабрикатами;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органолептически оценивать качество продуктов, в том числе для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E843FA" w:rsidRDefault="00E843FA">
            <w:pPr>
              <w:pStyle w:val="ConsPlusNormal"/>
            </w:pPr>
            <w:r>
              <w:lastRenderedPageBreak/>
              <w:t>выбирать и безопасно пользоваться производственным инвентарем и технологическим оборудованием;</w:t>
            </w:r>
          </w:p>
          <w:p w:rsidR="00E843FA" w:rsidRDefault="00E843FA">
            <w:pPr>
              <w:pStyle w:val="ConsPlusNormal"/>
            </w:pPr>
            <w:r>
              <w:t>выбирать вид теста и способы формовки сдобных хлебобулочных изделий и праздничного хлеба;</w:t>
            </w:r>
          </w:p>
          <w:p w:rsidR="00E843FA" w:rsidRDefault="00E843FA">
            <w:pPr>
              <w:pStyle w:val="ConsPlusNormal"/>
            </w:pPr>
            <w:r>
              <w:t>определять режимы выпечки, реализации и хранении сложных хлебобулочных, мучных кондитерских изделий;</w:t>
            </w:r>
          </w:p>
          <w:p w:rsidR="00E843FA" w:rsidRDefault="00E843FA">
            <w:pPr>
              <w:pStyle w:val="ConsPlusNormal"/>
            </w:pPr>
            <w:r>
              <w:t>оценивать качество и безопасность готовой продукции различными методами;</w:t>
            </w:r>
          </w:p>
          <w:p w:rsidR="00E843FA" w:rsidRDefault="00E843FA">
            <w:pPr>
              <w:pStyle w:val="ConsPlusNormal"/>
            </w:pPr>
            <w:r>
              <w:t>применять коммуникативные умения;</w:t>
            </w:r>
          </w:p>
          <w:p w:rsidR="00E843FA" w:rsidRDefault="00E843FA">
            <w:pPr>
              <w:pStyle w:val="ConsPlusNormal"/>
            </w:pPr>
            <w:r>
              <w:t>выбирать различные способы и приемы приготовления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выбирать отделочные полуфабрикаты для оформления кондитерских изделий;</w:t>
            </w:r>
          </w:p>
          <w:p w:rsidR="00E843FA" w:rsidRDefault="00E843FA">
            <w:pPr>
              <w:pStyle w:val="ConsPlusNormal"/>
            </w:pPr>
            <w:r>
              <w:t>определять режим хранения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ассортимент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 xml:space="preserve"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</w:t>
            </w:r>
            <w:r>
              <w:lastRenderedPageBreak/>
              <w:t>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E843FA" w:rsidRDefault="00E843FA">
            <w:pPr>
              <w:pStyle w:val="ConsPlusNormal"/>
            </w:pPr>
            <w: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 xml:space="preserve">технологию приготовления сложных хлебобулочных, мучных кондитерских </w:t>
            </w:r>
            <w:r>
              <w:lastRenderedPageBreak/>
              <w:t>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E843FA" w:rsidRDefault="00E843FA">
            <w:pPr>
              <w:pStyle w:val="ConsPlusNormal"/>
            </w:pPr>
            <w:r>
              <w:t>отделочные полуфабрикаты и украшения для отдельных хлебобулочных изделий и хлеба;</w:t>
            </w:r>
          </w:p>
          <w:p w:rsidR="00E843FA" w:rsidRDefault="00E843FA">
            <w:pPr>
              <w:pStyle w:val="ConsPlusNormal"/>
            </w:pPr>
            <w: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хранения сложных хлебобулочных, мучных кондитерских изделий;</w:t>
            </w:r>
          </w:p>
          <w:p w:rsidR="00E843FA" w:rsidRDefault="00E843FA">
            <w:pPr>
              <w:pStyle w:val="ConsPlusNormal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4.1 - 4.4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E843FA" w:rsidRDefault="00E843F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43FA" w:rsidRDefault="00E843FA">
            <w:pPr>
              <w:pStyle w:val="ConsPlusNormal"/>
            </w:pPr>
            <w:r>
              <w:t>иметь практический опыт:</w:t>
            </w:r>
          </w:p>
          <w:p w:rsidR="00E843FA" w:rsidRDefault="00E843FA">
            <w:pPr>
              <w:pStyle w:val="ConsPlusNormal"/>
            </w:pPr>
            <w:r>
              <w:t>расчета массы сырья для приготовления холодного и горячего десерта;</w:t>
            </w:r>
          </w:p>
          <w:p w:rsidR="00E843FA" w:rsidRDefault="00E843FA">
            <w:pPr>
              <w:pStyle w:val="ConsPlusNormal"/>
            </w:pPr>
            <w: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E843FA" w:rsidRDefault="00E843FA">
            <w:pPr>
              <w:pStyle w:val="ConsPlusNormal"/>
            </w:pPr>
            <w:r>
              <w:t xml:space="preserve">приготовления отделочных видов теста для </w:t>
            </w:r>
            <w:r>
              <w:lastRenderedPageBreak/>
              <w:t>сложных холодных десертов;</w:t>
            </w:r>
          </w:p>
          <w:p w:rsidR="00E843FA" w:rsidRDefault="00E843FA">
            <w:pPr>
              <w:pStyle w:val="ConsPlusNormal"/>
            </w:pPr>
            <w:r>
              <w:t>оформления и отделки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органолептически оценивать качество продуктов;</w:t>
            </w:r>
          </w:p>
          <w:p w:rsidR="00E843FA" w:rsidRDefault="00E843FA">
            <w:pPr>
              <w:pStyle w:val="ConsPlusNormal"/>
            </w:pPr>
            <w:r>
              <w:t>использовать различные способы и приемы приготовления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проводить расчеты по формулам;</w:t>
            </w:r>
          </w:p>
          <w:p w:rsidR="00E843FA" w:rsidRDefault="00E843FA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E843FA" w:rsidRDefault="00E843FA">
            <w:pPr>
              <w:pStyle w:val="ConsPlusNormal"/>
            </w:pPr>
            <w:r>
              <w:t>выбирать варианты оформления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принимать решения по организации процессов приготовления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выбирать способы сервировки и подачи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оценивать качество и безопасность готовой продукции;</w:t>
            </w:r>
          </w:p>
          <w:p w:rsidR="00E843FA" w:rsidRDefault="00E843FA">
            <w:pPr>
              <w:pStyle w:val="ConsPlusNormal"/>
            </w:pPr>
            <w:r>
              <w:t>оформлять документацию;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ассортимент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основные критерии оценки качества готовых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 xml:space="preserve">органолептический метод определения степени готовности и качества сложных </w:t>
            </w:r>
            <w:r>
              <w:lastRenderedPageBreak/>
              <w:t>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методы приготовления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технологию приготовления сложных холодных десертов:</w:t>
            </w:r>
          </w:p>
          <w:p w:rsidR="00E843FA" w:rsidRDefault="00E843FA">
            <w:pPr>
              <w:pStyle w:val="ConsPlusNormal"/>
            </w:pPr>
            <w: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E843FA" w:rsidRDefault="00E843FA">
            <w:pPr>
              <w:pStyle w:val="ConsPlusNormal"/>
            </w:pPr>
            <w:r>
              <w:t>технологию приготовления сложных горячих десертов:</w:t>
            </w:r>
          </w:p>
          <w:p w:rsidR="00E843FA" w:rsidRDefault="00E843FA">
            <w:pPr>
              <w:pStyle w:val="ConsPlusNormal"/>
            </w:pPr>
            <w: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E843FA" w:rsidRDefault="00E843FA">
            <w:pPr>
              <w:pStyle w:val="ConsPlusNormal"/>
            </w:pPr>
            <w:r>
              <w:t>правила охлаждения и замораживания основ для приготовления сложных холодных десертов;</w:t>
            </w:r>
          </w:p>
          <w:p w:rsidR="00E843FA" w:rsidRDefault="00E843FA">
            <w:pPr>
              <w:pStyle w:val="ConsPlusNormal"/>
            </w:pPr>
            <w:r>
              <w:t>варианты комбинирования различных способов приготовления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начинки, соусы и глазури для отдельных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 xml:space="preserve">варианты оформления и технику </w:t>
            </w:r>
            <w:r>
              <w:lastRenderedPageBreak/>
              <w:t>декорирования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актуальные направления в приготовлении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сервировку и подачу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E843FA" w:rsidRDefault="00E843FA">
            <w:pPr>
              <w:pStyle w:val="ConsPlusNormal"/>
            </w:pPr>
            <w: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хранения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E843FA" w:rsidRDefault="00E843FA">
            <w:pPr>
              <w:pStyle w:val="ConsPlusNormal"/>
            </w:pPr>
            <w: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5.1 - 5.2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Организация производства продукции питания для различных категорий потребителей</w:t>
            </w:r>
          </w:p>
          <w:p w:rsidR="00E843FA" w:rsidRDefault="00E843F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43FA" w:rsidRDefault="00E843FA">
            <w:pPr>
              <w:pStyle w:val="ConsPlusNormal"/>
            </w:pPr>
            <w:r>
              <w:t>иметь практический опыт:</w:t>
            </w:r>
          </w:p>
          <w:p w:rsidR="00E843FA" w:rsidRDefault="00E843FA">
            <w:pPr>
              <w:pStyle w:val="ConsPlusNormal"/>
            </w:pPr>
            <w:r>
              <w:t>планирования и анализа производственных показателей организации;</w:t>
            </w:r>
          </w:p>
          <w:p w:rsidR="00E843FA" w:rsidRDefault="00E843FA">
            <w:pPr>
              <w:pStyle w:val="ConsPlusNormal"/>
            </w:pPr>
            <w:r>
              <w:t>составления различных видов меню;</w:t>
            </w:r>
          </w:p>
          <w:p w:rsidR="00E843FA" w:rsidRDefault="00E843FA">
            <w:pPr>
              <w:pStyle w:val="ConsPlusNormal"/>
            </w:pPr>
            <w:r>
              <w:t xml:space="preserve">разработки рецептур и ассортимента </w:t>
            </w:r>
            <w:r>
              <w:lastRenderedPageBreak/>
              <w:t>различных видов кулинарной продукции;</w:t>
            </w:r>
          </w:p>
          <w:p w:rsidR="00E843FA" w:rsidRDefault="00E843FA">
            <w:pPr>
              <w:pStyle w:val="ConsPlusNormal"/>
            </w:pPr>
            <w:r>
              <w:t>разработки нормативной документации на блюда;</w:t>
            </w:r>
          </w:p>
          <w:p w:rsidR="00E843FA" w:rsidRDefault="00E843FA">
            <w:pPr>
              <w:pStyle w:val="ConsPlusNormal"/>
            </w:pPr>
            <w:r>
              <w:t>разработки схем технологического процесса с учетом требований к безопасности готовой продукции;</w:t>
            </w:r>
          </w:p>
          <w:p w:rsidR="00E843FA" w:rsidRDefault="00E843FA">
            <w:pPr>
              <w:pStyle w:val="ConsPlusNormal"/>
            </w:pPr>
            <w:r>
              <w:t>участия в управлении трудовым коллективом;</w:t>
            </w:r>
          </w:p>
          <w:p w:rsidR="00E843FA" w:rsidRDefault="00E843FA">
            <w:pPr>
              <w:pStyle w:val="ConsPlusNormal"/>
            </w:pPr>
            <w:r>
              <w:t>уметь:</w:t>
            </w:r>
          </w:p>
          <w:p w:rsidR="00E843FA" w:rsidRDefault="00E843FA">
            <w:pPr>
              <w:pStyle w:val="ConsPlusNormal"/>
            </w:pPr>
            <w:r>
              <w:t>анализировать информацию по организации питания различных категорий потребителей;</w:t>
            </w:r>
          </w:p>
          <w:p w:rsidR="00E843FA" w:rsidRDefault="00E843FA">
            <w:pPr>
              <w:pStyle w:val="ConsPlusNormal"/>
            </w:pPr>
            <w:r>
              <w:t>планировать работу структурного подразделения организации отрасли и малого производства;</w:t>
            </w:r>
          </w:p>
          <w:p w:rsidR="00E843FA" w:rsidRDefault="00E843FA">
            <w:pPr>
              <w:pStyle w:val="ConsPlusNormal"/>
            </w:pPr>
            <w:r>
              <w:t>рассчитывать по принятой методике основные производственные показатели;</w:t>
            </w:r>
          </w:p>
          <w:p w:rsidR="00E843FA" w:rsidRDefault="00E843FA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E843FA" w:rsidRDefault="00E843FA">
            <w:pPr>
              <w:pStyle w:val="ConsPlusNormal"/>
            </w:pPr>
            <w:r>
              <w:t>организовывать рабочие места в производственных помещениях;</w:t>
            </w:r>
          </w:p>
          <w:p w:rsidR="00E843FA" w:rsidRDefault="00E843FA">
            <w:pPr>
              <w:pStyle w:val="ConsPlusNormal"/>
            </w:pPr>
            <w:r>
              <w:t>презентовать различные виды меню;</w:t>
            </w:r>
          </w:p>
          <w:p w:rsidR="00E843FA" w:rsidRDefault="00E843FA">
            <w:pPr>
              <w:pStyle w:val="ConsPlusNormal"/>
            </w:pPr>
            <w:r>
              <w:t>оценивать конкурентоспособность набора блюд в ресторанном меню и корректировать результаты отработки рецептур;</w:t>
            </w:r>
          </w:p>
          <w:p w:rsidR="00E843FA" w:rsidRDefault="00E843FA">
            <w:pPr>
              <w:pStyle w:val="ConsPlusNormal"/>
            </w:pPr>
            <w:r>
              <w:t>принимать организационные и маркетинговые решения на основе анализа рынка;</w:t>
            </w:r>
          </w:p>
          <w:p w:rsidR="00E843FA" w:rsidRDefault="00E843FA">
            <w:pPr>
              <w:pStyle w:val="ConsPlusNormal"/>
            </w:pPr>
            <w:r>
              <w:t xml:space="preserve">анализировать и прогнозировать уровень </w:t>
            </w:r>
            <w:r>
              <w:lastRenderedPageBreak/>
              <w:t>продаж и определять расходы на организацию питания различных категорий потребителей;</w:t>
            </w:r>
          </w:p>
          <w:p w:rsidR="00E843FA" w:rsidRDefault="00E843FA">
            <w:pPr>
              <w:pStyle w:val="ConsPlusNormal"/>
            </w:pPr>
            <w:r>
              <w:t>определять критерии качества приготовления блюд;</w:t>
            </w:r>
          </w:p>
          <w:p w:rsidR="00E843FA" w:rsidRDefault="00E843FA">
            <w:pPr>
              <w:pStyle w:val="ConsPlusNormal"/>
            </w:pPr>
            <w:r>
              <w:t>организовывать работу коллектива исполнителей;</w:t>
            </w:r>
          </w:p>
          <w:p w:rsidR="00E843FA" w:rsidRDefault="00E843FA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E843FA" w:rsidRDefault="00E843FA">
            <w:pPr>
              <w:pStyle w:val="ConsPlusNormal"/>
            </w:pPr>
            <w:r>
              <w:t>устанавливать обратную связь с работниками и потребителями;</w:t>
            </w:r>
          </w:p>
          <w:p w:rsidR="00E843FA" w:rsidRDefault="00E843FA">
            <w:pPr>
              <w:pStyle w:val="ConsPlusNormal"/>
            </w:pPr>
            <w:r>
              <w:t>разрабатывать оценочные задания и нормативно-технологическую документацию;</w:t>
            </w:r>
          </w:p>
          <w:p w:rsidR="00E843FA" w:rsidRDefault="00E843FA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E843FA" w:rsidRDefault="00E843FA">
            <w:pPr>
              <w:pStyle w:val="ConsPlusNormal"/>
            </w:pPr>
            <w:r>
              <w:t>оценивать качество выполняемых работ;</w:t>
            </w:r>
          </w:p>
          <w:p w:rsidR="00E843FA" w:rsidRDefault="00E843FA">
            <w:pPr>
              <w:pStyle w:val="ConsPlusNormal"/>
            </w:pPr>
            <w:r>
              <w:t>оформлять производственную, нормативно-технологическую и отчетную документацию;</w:t>
            </w:r>
          </w:p>
          <w:p w:rsidR="00E843FA" w:rsidRDefault="00E843FA">
            <w:pPr>
              <w:pStyle w:val="ConsPlusNormal"/>
            </w:pPr>
            <w:r>
              <w:t>знать:</w:t>
            </w:r>
          </w:p>
          <w:p w:rsidR="00E843FA" w:rsidRDefault="00E843FA">
            <w:pPr>
              <w:pStyle w:val="ConsPlusNormal"/>
            </w:pPr>
            <w:r>
              <w:t>классификацию организаций питания;</w:t>
            </w:r>
          </w:p>
          <w:p w:rsidR="00E843FA" w:rsidRDefault="00E843FA">
            <w:pPr>
              <w:pStyle w:val="ConsPlusNormal"/>
            </w:pPr>
            <w:r>
              <w:t>организацию производственных и технологических процессов производства продукции общественного питания;</w:t>
            </w:r>
          </w:p>
          <w:p w:rsidR="00E843FA" w:rsidRDefault="00E843FA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E843FA" w:rsidRDefault="00E843FA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E843FA" w:rsidRDefault="00E843FA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E843FA" w:rsidRDefault="00E843FA">
            <w:pPr>
              <w:pStyle w:val="ConsPlusNormal"/>
            </w:pPr>
            <w:r>
              <w:t xml:space="preserve">основные перспективы развития малого </w:t>
            </w:r>
            <w:r>
              <w:lastRenderedPageBreak/>
              <w:t>бизнеса в отрасли;</w:t>
            </w:r>
          </w:p>
          <w:p w:rsidR="00E843FA" w:rsidRDefault="00E843FA">
            <w:pPr>
              <w:pStyle w:val="ConsPlusNormal"/>
            </w:pPr>
            <w:r>
              <w:t>особенности структуры и функционирования малого производства;</w:t>
            </w:r>
          </w:p>
          <w:p w:rsidR="00E843FA" w:rsidRDefault="00E843FA">
            <w:pPr>
              <w:pStyle w:val="ConsPlusNormal"/>
            </w:pPr>
            <w:r>
              <w:t>производственные показатели производства продукции общественного питания;</w:t>
            </w:r>
          </w:p>
          <w:p w:rsidR="00E843FA" w:rsidRDefault="00E843FA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E843FA" w:rsidRDefault="00E843FA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E843FA" w:rsidRDefault="00E843FA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E843FA" w:rsidRDefault="00E843FA">
            <w:pPr>
              <w:pStyle w:val="ConsPlusNormal"/>
            </w:pPr>
            <w:r>
              <w:t>правила первичного документооборота, учета и отчетности;</w:t>
            </w:r>
          </w:p>
          <w:p w:rsidR="00E843FA" w:rsidRDefault="00E843FA">
            <w:pPr>
              <w:pStyle w:val="ConsPlusNormal"/>
            </w:pPr>
            <w:r>
              <w:t>методы анализа ассортимента продукции по различным показателям;</w:t>
            </w:r>
          </w:p>
          <w:p w:rsidR="00E843FA" w:rsidRDefault="00E843FA">
            <w:pPr>
              <w:pStyle w:val="ConsPlusNormal"/>
            </w:pPr>
            <w:r>
              <w:t>принципы и правила составления меню для различных категорий потребителей;</w:t>
            </w:r>
          </w:p>
          <w:p w:rsidR="00E843FA" w:rsidRDefault="00E843FA">
            <w:pPr>
              <w:pStyle w:val="ConsPlusNormal"/>
            </w:pPr>
            <w:r>
              <w:t>правила разработки рецептур;</w:t>
            </w:r>
          </w:p>
          <w:p w:rsidR="00E843FA" w:rsidRDefault="00E843FA">
            <w:pPr>
              <w:pStyle w:val="ConsPlusNormal"/>
            </w:pPr>
            <w:r>
              <w:t>влияние концепции и ценовой политики организации питания на разработку рецептуры блюда;</w:t>
            </w:r>
          </w:p>
          <w:p w:rsidR="00E843FA" w:rsidRDefault="00E843FA">
            <w:pPr>
              <w:pStyle w:val="ConsPlusNormal"/>
            </w:pPr>
            <w:r>
              <w:t>принципы составления двухнедельного меню для различных категорий потребителей;</w:t>
            </w:r>
          </w:p>
          <w:p w:rsidR="00E843FA" w:rsidRDefault="00E843FA">
            <w:pPr>
              <w:pStyle w:val="ConsPlusNormal"/>
            </w:pPr>
            <w:r>
              <w:t>правила составления меню и программ проведения различных видов массовых мероприятий;</w:t>
            </w:r>
          </w:p>
          <w:p w:rsidR="00E843FA" w:rsidRDefault="00E843FA">
            <w:pPr>
              <w:pStyle w:val="ConsPlusNormal"/>
            </w:pPr>
            <w:r>
              <w:t>виды массовых мероприятий, в рамках которых предоставляются услуги питания;</w:t>
            </w:r>
          </w:p>
          <w:p w:rsidR="00E843FA" w:rsidRDefault="00E843FA">
            <w:pPr>
              <w:pStyle w:val="ConsPlusNormal"/>
            </w:pPr>
            <w:r>
              <w:t xml:space="preserve">методы контроля соблюдения </w:t>
            </w:r>
            <w:r>
              <w:lastRenderedPageBreak/>
              <w:t>технологического процесса приготовления и реализации блюд для различных категорий потребителей;</w:t>
            </w:r>
          </w:p>
          <w:p w:rsidR="00E843FA" w:rsidRDefault="00E843FA">
            <w:pPr>
              <w:pStyle w:val="ConsPlusNormal"/>
            </w:pPr>
            <w:r>
              <w:t>методы контроля физиологической полноценности питания;</w:t>
            </w:r>
          </w:p>
          <w:p w:rsidR="00E843FA" w:rsidRDefault="00E843FA">
            <w:pPr>
              <w:pStyle w:val="ConsPlusNormal"/>
            </w:pPr>
            <w:r>
              <w:t>личные обязанности и область ответственности работника данного уровня при организации питания различных категорий потребителей;</w:t>
            </w:r>
          </w:p>
          <w:p w:rsidR="00E843FA" w:rsidRDefault="00E843FA">
            <w:pPr>
              <w:pStyle w:val="ConsPlusNormal"/>
            </w:pPr>
            <w:r>
              <w:t>внутреннюю документацию по обеспечению и контролю питания различных категорий потребителей;</w:t>
            </w:r>
          </w:p>
          <w:p w:rsidR="00E843FA" w:rsidRDefault="00E843FA">
            <w:pPr>
              <w:pStyle w:val="ConsPlusNormal"/>
            </w:pPr>
            <w:r>
              <w:t>правила разработки нормативно-технологической документации на продукцию общественного питания;</w:t>
            </w:r>
          </w:p>
          <w:p w:rsidR="00E843FA" w:rsidRDefault="00E843FA">
            <w:pPr>
              <w:pStyle w:val="ConsPlusNormal"/>
            </w:pPr>
            <w:r>
              <w:t>современные тенденции в области организации питания различных категорий потребителей;</w:t>
            </w:r>
          </w:p>
          <w:p w:rsidR="00E843FA" w:rsidRDefault="00E843FA">
            <w:pPr>
              <w:pStyle w:val="ConsPlusNormal"/>
            </w:pPr>
            <w:r>
      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      </w:r>
          </w:p>
          <w:p w:rsidR="00E843FA" w:rsidRDefault="00E843FA">
            <w:pPr>
              <w:pStyle w:val="ConsPlusNormal"/>
            </w:pPr>
            <w:r>
              <w:t>современные технологии обеспечения сохранности продуктов при доставке и хранении в организациях питания;</w:t>
            </w:r>
          </w:p>
          <w:p w:rsidR="00E843FA" w:rsidRDefault="00E843FA">
            <w:pPr>
              <w:pStyle w:val="ConsPlusNormal"/>
            </w:pPr>
            <w:r>
              <w:t>традиционные и современные технологии приготовления блюд для различных категорий потребителей;</w:t>
            </w:r>
          </w:p>
          <w:p w:rsidR="00E843FA" w:rsidRDefault="00E843FA">
            <w:pPr>
              <w:pStyle w:val="ConsPlusNormal"/>
            </w:pPr>
            <w:r>
              <w:t>особенности питания в соответствии с традициями национальных кухонь;</w:t>
            </w:r>
          </w:p>
          <w:p w:rsidR="00E843FA" w:rsidRDefault="00E843FA">
            <w:pPr>
              <w:pStyle w:val="ConsPlusNormal"/>
            </w:pPr>
            <w:r>
              <w:t xml:space="preserve">основные технологические принципы, специальные приемы и способы приготовления национальных блюд и </w:t>
            </w:r>
            <w:r>
              <w:lastRenderedPageBreak/>
              <w:t>изделий;</w:t>
            </w:r>
          </w:p>
          <w:p w:rsidR="00E843FA" w:rsidRDefault="00E843FA">
            <w:pPr>
              <w:pStyle w:val="ConsPlusNormal"/>
            </w:pPr>
            <w:r>
              <w:t>характеристику ассортимента кулинарной продукции различных национальных кухонь;</w:t>
            </w:r>
          </w:p>
          <w:p w:rsidR="00E843FA" w:rsidRDefault="00E843FA">
            <w:pPr>
              <w:pStyle w:val="ConsPlusNormal"/>
            </w:pPr>
            <w:r>
              <w:t>особенности приготовления блюд в присутствии потребителей;</w:t>
            </w:r>
          </w:p>
          <w:p w:rsidR="00E843FA" w:rsidRDefault="00E843FA">
            <w:pPr>
              <w:pStyle w:val="ConsPlusNormal"/>
            </w:pPr>
            <w:r>
              <w:t>ассортимент буфетной продукции;</w:t>
            </w:r>
          </w:p>
          <w:p w:rsidR="00E843FA" w:rsidRDefault="00E843FA">
            <w:pPr>
              <w:pStyle w:val="ConsPlusNormal"/>
            </w:pPr>
            <w:r>
              <w:t>виды оформления прилавка (витрины) буфета и шведского стола;</w:t>
            </w:r>
          </w:p>
          <w:p w:rsidR="00E843FA" w:rsidRDefault="00E843FA">
            <w:pPr>
              <w:pStyle w:val="ConsPlusNormal"/>
            </w:pPr>
            <w:r>
              <w:t>технологию приготовления простых аксессуаров и несъедобных элементов для украшения шведского стола;</w:t>
            </w:r>
          </w:p>
          <w:p w:rsidR="00E843FA" w:rsidRDefault="00E843FA">
            <w:pPr>
              <w:pStyle w:val="ConsPlusNormal"/>
            </w:pPr>
            <w:r>
              <w:t>основные принципы подбора алкогольных напитков к блюдам;</w:t>
            </w:r>
          </w:p>
          <w:p w:rsidR="00E843FA" w:rsidRDefault="00E843FA">
            <w:pPr>
              <w:pStyle w:val="ConsPlusNormal"/>
            </w:pPr>
            <w:r>
              <w:t>принципы организации процесса приготовления блюд для обслуживания в ресторанах, при обслуживании массовых мероприятий;</w:t>
            </w:r>
          </w:p>
          <w:p w:rsidR="00E843FA" w:rsidRDefault="00E843FA">
            <w:pPr>
              <w:pStyle w:val="ConsPlusNormal"/>
            </w:pPr>
            <w:r>
              <w:t>правила отпуска продукции производства из кухни на раздачу, в доготовочные столовые и буфеты, для доставки продукции по системе кейтеринг;</w:t>
            </w:r>
          </w:p>
          <w:p w:rsidR="00E843FA" w:rsidRDefault="00E843FA">
            <w:pPr>
              <w:pStyle w:val="ConsPlusNormal"/>
            </w:pPr>
            <w:r>
              <w:t>правила отпуска блюд с производства в зал и на вынос;</w:t>
            </w:r>
          </w:p>
          <w:p w:rsidR="00E843FA" w:rsidRDefault="00E843FA">
            <w:pPr>
              <w:pStyle w:val="ConsPlusNormal"/>
            </w:pPr>
            <w:r>
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 w:rsidR="00E843FA" w:rsidRDefault="00E843FA">
            <w:pPr>
              <w:pStyle w:val="ConsPlusNormal"/>
            </w:pPr>
            <w:r>
              <w:t>принципы организации технологических процессов в диетическом (лечебном) и детском (дошкольном и школьном) питании;</w:t>
            </w:r>
          </w:p>
          <w:p w:rsidR="00E843FA" w:rsidRDefault="00E843FA">
            <w:pPr>
              <w:pStyle w:val="ConsPlusNormal"/>
            </w:pPr>
            <w:r>
              <w:t xml:space="preserve">обязанности диетологической службы </w:t>
            </w:r>
            <w:r>
              <w:lastRenderedPageBreak/>
              <w:t>лечебно-профилактических и санаторно-курортных и детских учреждений;</w:t>
            </w:r>
          </w:p>
          <w:p w:rsidR="00E843FA" w:rsidRDefault="00E843FA">
            <w:pPr>
              <w:pStyle w:val="ConsPlusNormal"/>
            </w:pPr>
            <w:r>
              <w:t>систему отчетности о деятельности производства при организации питания различных категорий потребителей;</w:t>
            </w:r>
          </w:p>
          <w:p w:rsidR="00E843FA" w:rsidRDefault="00E843FA">
            <w:pPr>
              <w:pStyle w:val="ConsPlusNormal"/>
            </w:pPr>
            <w:r>
              <w:t>операционную документацию и документооборот по производству при организации питания различных категорий потребителей;</w:t>
            </w:r>
          </w:p>
          <w:p w:rsidR="00E843FA" w:rsidRDefault="00E843FA">
            <w:pPr>
              <w:pStyle w:val="ConsPlusNormal"/>
            </w:pPr>
            <w: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МДК.06.01. Основы организации производства продукции питания для различных категорий потребителей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6.1 - 6.9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Вариативная часть учебных циклов ППССЗ</w:t>
            </w:r>
          </w:p>
          <w:p w:rsidR="00E843FA" w:rsidRDefault="00E843F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60" w:type="dxa"/>
          </w:tcPr>
          <w:p w:rsidR="00E843FA" w:rsidRDefault="00E843FA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33 нед.</w:t>
            </w:r>
          </w:p>
        </w:tc>
        <w:tc>
          <w:tcPr>
            <w:tcW w:w="1800" w:type="dxa"/>
            <w:vMerge w:val="restart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800" w:type="dxa"/>
            <w:vMerge w:val="restart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E843FA" w:rsidRDefault="00E843FA">
            <w:pPr>
              <w:pStyle w:val="ConsPlusNormal"/>
            </w:pPr>
            <w:r>
              <w:t>ОК 1 - 9</w:t>
            </w:r>
          </w:p>
          <w:p w:rsidR="00E843FA" w:rsidRDefault="00E843FA">
            <w:pPr>
              <w:pStyle w:val="ConsPlusNormal"/>
            </w:pPr>
            <w:r>
              <w:t>ПК 1.1 - 1.3,</w:t>
            </w:r>
          </w:p>
          <w:p w:rsidR="00E843FA" w:rsidRDefault="00E843FA">
            <w:pPr>
              <w:pStyle w:val="ConsPlusNormal"/>
            </w:pPr>
            <w:r>
              <w:t>2.1 - 2.3,</w:t>
            </w:r>
          </w:p>
          <w:p w:rsidR="00E843FA" w:rsidRDefault="00E843FA">
            <w:pPr>
              <w:pStyle w:val="ConsPlusNormal"/>
            </w:pPr>
            <w:r>
              <w:t>3.1 - 3.4,</w:t>
            </w:r>
          </w:p>
          <w:p w:rsidR="00E843FA" w:rsidRDefault="00E843FA">
            <w:pPr>
              <w:pStyle w:val="ConsPlusNormal"/>
            </w:pPr>
            <w:r>
              <w:t>4.1 - 4.4,</w:t>
            </w:r>
          </w:p>
          <w:p w:rsidR="00E843FA" w:rsidRDefault="00E843FA">
            <w:pPr>
              <w:pStyle w:val="ConsPlusNormal"/>
            </w:pPr>
            <w:r>
              <w:t>5.1 - 5.2,</w:t>
            </w:r>
          </w:p>
          <w:p w:rsidR="00E843FA" w:rsidRDefault="00E843FA">
            <w:pPr>
              <w:pStyle w:val="ConsPlusNormal"/>
            </w:pPr>
            <w:r>
              <w:t>6.1 - 6.9</w:t>
            </w: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E843FA" w:rsidRDefault="00E843FA"/>
        </w:tc>
        <w:tc>
          <w:tcPr>
            <w:tcW w:w="1800" w:type="dxa"/>
            <w:vMerge/>
          </w:tcPr>
          <w:p w:rsidR="00E843FA" w:rsidRDefault="00E843FA"/>
        </w:tc>
        <w:tc>
          <w:tcPr>
            <w:tcW w:w="1800" w:type="dxa"/>
            <w:vMerge/>
          </w:tcPr>
          <w:p w:rsidR="00E843FA" w:rsidRDefault="00E843FA"/>
        </w:tc>
        <w:tc>
          <w:tcPr>
            <w:tcW w:w="1800" w:type="dxa"/>
            <w:vMerge/>
          </w:tcPr>
          <w:p w:rsidR="00E843FA" w:rsidRDefault="00E843FA"/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  <w:tr w:rsidR="00E843FA">
        <w:tc>
          <w:tcPr>
            <w:tcW w:w="1320" w:type="dxa"/>
          </w:tcPr>
          <w:p w:rsidR="00E843FA" w:rsidRDefault="00E843FA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</w:tcPr>
          <w:p w:rsidR="00E843FA" w:rsidRDefault="00E843F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43FA" w:rsidRDefault="00E843FA">
            <w:pPr>
              <w:pStyle w:val="ConsPlusNormal"/>
              <w:jc w:val="both"/>
            </w:pPr>
          </w:p>
        </w:tc>
      </w:tr>
    </w:tbl>
    <w:p w:rsidR="00E843FA" w:rsidRDefault="00E843FA">
      <w:pPr>
        <w:sectPr w:rsidR="00E843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right"/>
        <w:outlineLvl w:val="2"/>
      </w:pPr>
      <w:r>
        <w:t>Таблица 6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E843FA" w:rsidRDefault="00E843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4"/>
        <w:gridCol w:w="1526"/>
      </w:tblGrid>
      <w:tr w:rsidR="00E843FA">
        <w:tc>
          <w:tcPr>
            <w:tcW w:w="8254" w:type="dxa"/>
          </w:tcPr>
          <w:p w:rsidR="00E843FA" w:rsidRDefault="00E843F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26" w:type="dxa"/>
          </w:tcPr>
          <w:p w:rsidR="00E843FA" w:rsidRDefault="00E843FA">
            <w:pPr>
              <w:pStyle w:val="ConsPlusNormal"/>
              <w:jc w:val="center"/>
            </w:pPr>
            <w:r>
              <w:t>115 нед.</w:t>
            </w:r>
          </w:p>
        </w:tc>
      </w:tr>
      <w:tr w:rsidR="00E843FA">
        <w:tc>
          <w:tcPr>
            <w:tcW w:w="8254" w:type="dxa"/>
          </w:tcPr>
          <w:p w:rsidR="00E843FA" w:rsidRDefault="00E843F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26" w:type="dxa"/>
            <w:vMerge w:val="restart"/>
            <w:vAlign w:val="center"/>
          </w:tcPr>
          <w:p w:rsidR="00E843FA" w:rsidRDefault="00E843FA">
            <w:pPr>
              <w:pStyle w:val="ConsPlusNormal"/>
              <w:jc w:val="center"/>
            </w:pPr>
            <w:r>
              <w:t>33 нед.</w:t>
            </w:r>
          </w:p>
        </w:tc>
      </w:tr>
      <w:tr w:rsidR="00E843FA">
        <w:tc>
          <w:tcPr>
            <w:tcW w:w="8254" w:type="dxa"/>
          </w:tcPr>
          <w:p w:rsidR="00E843FA" w:rsidRDefault="00E843F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26" w:type="dxa"/>
            <w:vMerge/>
          </w:tcPr>
          <w:p w:rsidR="00E843FA" w:rsidRDefault="00E843FA"/>
        </w:tc>
      </w:tr>
      <w:tr w:rsidR="00E843FA">
        <w:tc>
          <w:tcPr>
            <w:tcW w:w="8254" w:type="dxa"/>
          </w:tcPr>
          <w:p w:rsidR="00E843FA" w:rsidRDefault="00E843F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26" w:type="dxa"/>
          </w:tcPr>
          <w:p w:rsidR="00E843FA" w:rsidRDefault="00E843FA">
            <w:pPr>
              <w:pStyle w:val="ConsPlusNormal"/>
              <w:jc w:val="center"/>
            </w:pPr>
            <w:r>
              <w:t>4 нед.</w:t>
            </w:r>
          </w:p>
        </w:tc>
      </w:tr>
      <w:tr w:rsidR="00E843FA">
        <w:tc>
          <w:tcPr>
            <w:tcW w:w="8254" w:type="dxa"/>
          </w:tcPr>
          <w:p w:rsidR="00E843FA" w:rsidRDefault="00E843F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26" w:type="dxa"/>
          </w:tcPr>
          <w:p w:rsidR="00E843FA" w:rsidRDefault="00E843FA">
            <w:pPr>
              <w:pStyle w:val="ConsPlusNormal"/>
              <w:jc w:val="center"/>
            </w:pPr>
            <w:r>
              <w:t>7 нед.</w:t>
            </w:r>
          </w:p>
        </w:tc>
      </w:tr>
      <w:tr w:rsidR="00E843FA">
        <w:tc>
          <w:tcPr>
            <w:tcW w:w="8254" w:type="dxa"/>
          </w:tcPr>
          <w:p w:rsidR="00E843FA" w:rsidRDefault="00E843FA">
            <w:pPr>
              <w:pStyle w:val="ConsPlusNormal"/>
            </w:pPr>
            <w:r>
              <w:t>Г осу дарственная итоговая аттестация</w:t>
            </w:r>
          </w:p>
        </w:tc>
        <w:tc>
          <w:tcPr>
            <w:tcW w:w="1526" w:type="dxa"/>
          </w:tcPr>
          <w:p w:rsidR="00E843FA" w:rsidRDefault="00E843FA">
            <w:pPr>
              <w:pStyle w:val="ConsPlusNormal"/>
              <w:jc w:val="center"/>
            </w:pPr>
            <w:r>
              <w:t>6 нед.</w:t>
            </w:r>
          </w:p>
        </w:tc>
      </w:tr>
      <w:tr w:rsidR="00E843FA">
        <w:tc>
          <w:tcPr>
            <w:tcW w:w="8254" w:type="dxa"/>
          </w:tcPr>
          <w:p w:rsidR="00E843FA" w:rsidRDefault="00E843FA">
            <w:pPr>
              <w:pStyle w:val="ConsPlusNormal"/>
            </w:pPr>
            <w:r>
              <w:t>Каникулы</w:t>
            </w:r>
          </w:p>
        </w:tc>
        <w:tc>
          <w:tcPr>
            <w:tcW w:w="1526" w:type="dxa"/>
          </w:tcPr>
          <w:p w:rsidR="00E843FA" w:rsidRDefault="00E843FA">
            <w:pPr>
              <w:pStyle w:val="ConsPlusNormal"/>
              <w:jc w:val="center"/>
            </w:pPr>
            <w:r>
              <w:t>34 нед.</w:t>
            </w:r>
          </w:p>
        </w:tc>
      </w:tr>
      <w:tr w:rsidR="00E843FA">
        <w:tc>
          <w:tcPr>
            <w:tcW w:w="8254" w:type="dxa"/>
          </w:tcPr>
          <w:p w:rsidR="00E843FA" w:rsidRDefault="00E843FA">
            <w:pPr>
              <w:pStyle w:val="ConsPlusNormal"/>
            </w:pPr>
            <w:r>
              <w:t>Итого</w:t>
            </w:r>
          </w:p>
        </w:tc>
        <w:tc>
          <w:tcPr>
            <w:tcW w:w="1526" w:type="dxa"/>
          </w:tcPr>
          <w:p w:rsidR="00E843FA" w:rsidRDefault="00E843FA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E843FA" w:rsidRDefault="00E843FA">
      <w:pPr>
        <w:sectPr w:rsidR="00E843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E843FA" w:rsidRDefault="00E843FA">
      <w:pPr>
        <w:pStyle w:val="ConsPlusNormal"/>
        <w:jc w:val="center"/>
      </w:pPr>
      <w:r>
        <w:t>СПЕЦИАЛИСТОВ СРЕДНЕГО ЗВЕНА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2052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sectPr w:rsidR="00E843F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2"/>
        <w:gridCol w:w="1078"/>
      </w:tblGrid>
      <w:tr w:rsidR="00E843FA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E843FA" w:rsidRDefault="00E843FA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E843FA" w:rsidRDefault="00E843FA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3FA" w:rsidRDefault="00E843FA">
            <w:pPr>
              <w:pStyle w:val="ConsPlusNormal"/>
              <w:jc w:val="right"/>
            </w:pPr>
            <w:r>
              <w:t>39 нед.</w:t>
            </w:r>
          </w:p>
        </w:tc>
      </w:tr>
      <w:tr w:rsidR="00E843FA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E843FA" w:rsidRDefault="00E843FA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843FA" w:rsidRDefault="00E843FA">
            <w:pPr>
              <w:pStyle w:val="ConsPlusNormal"/>
              <w:jc w:val="right"/>
            </w:pPr>
            <w:r>
              <w:t>2 нед.</w:t>
            </w:r>
          </w:p>
        </w:tc>
      </w:tr>
      <w:tr w:rsidR="00E843FA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E843FA" w:rsidRDefault="00E843FA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843FA" w:rsidRDefault="00E843F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E843FA" w:rsidRDefault="00E843FA">
      <w:pPr>
        <w:sectPr w:rsidR="00E843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</w:t>
      </w:r>
      <w:r>
        <w:lastRenderedPageBreak/>
        <w:t>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E843FA" w:rsidRDefault="00E843FA">
      <w:pPr>
        <w:pStyle w:val="ConsPlusNormal"/>
        <w:jc w:val="center"/>
      </w:pPr>
      <w:r>
        <w:lastRenderedPageBreak/>
        <w:t>и других помещений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Кабинеты: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технологического оборудования кулинарного и кондитерского производства;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Лаборатории: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химии;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метрологии и стандартизации;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микробиологии, санитарии и гигиены.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Учебный кулинарный цех.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Учебный кондитерский цех.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спортивный зал;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Залы: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актовый зал.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lastRenderedPageBreak/>
        <w:t>7.19. Реализация ППССЗ осуществляется образовательной организацией на государственном языке Российской Федерации.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E843FA" w:rsidRDefault="00E843FA">
      <w:pPr>
        <w:pStyle w:val="ConsPlusNormal"/>
        <w:jc w:val="center"/>
      </w:pPr>
      <w:r>
        <w:t>СПЕЦИАЛИСТОВ СРЕДНЕГО ЗВЕНА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843FA" w:rsidRDefault="00E843FA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right"/>
        <w:outlineLvl w:val="1"/>
      </w:pPr>
      <w:r>
        <w:t>Приложение</w:t>
      </w:r>
    </w:p>
    <w:p w:rsidR="00E843FA" w:rsidRDefault="00E843FA">
      <w:pPr>
        <w:pStyle w:val="ConsPlusNormal"/>
        <w:jc w:val="right"/>
      </w:pPr>
      <w:r>
        <w:t>к ФГОС СПО по специальности</w:t>
      </w:r>
    </w:p>
    <w:p w:rsidR="00E843FA" w:rsidRDefault="00E843FA">
      <w:pPr>
        <w:pStyle w:val="ConsPlusNormal"/>
        <w:jc w:val="right"/>
      </w:pPr>
      <w:r>
        <w:t>19.02.10 Технология продукции</w:t>
      </w:r>
    </w:p>
    <w:p w:rsidR="00E843FA" w:rsidRDefault="00E843FA">
      <w:pPr>
        <w:pStyle w:val="ConsPlusNormal"/>
        <w:jc w:val="right"/>
      </w:pPr>
      <w:r>
        <w:t>общественного питания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jc w:val="center"/>
      </w:pPr>
      <w:bookmarkStart w:id="5" w:name="P2052"/>
      <w:bookmarkEnd w:id="5"/>
      <w:r>
        <w:t>ПЕРЕЧЕНЬ</w:t>
      </w:r>
    </w:p>
    <w:p w:rsidR="00E843FA" w:rsidRDefault="00E843FA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E843FA" w:rsidRDefault="00E843FA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E843FA" w:rsidRDefault="00E843FA">
      <w:pPr>
        <w:pStyle w:val="ConsPlusNormal"/>
        <w:jc w:val="center"/>
      </w:pPr>
      <w:r>
        <w:t>СРЕДНЕГО ЗВЕНА</w:t>
      </w: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sectPr w:rsidR="00E843F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858"/>
      </w:tblGrid>
      <w:tr w:rsidR="00E843FA">
        <w:tc>
          <w:tcPr>
            <w:tcW w:w="4922" w:type="dxa"/>
          </w:tcPr>
          <w:p w:rsidR="00E843FA" w:rsidRDefault="00E843FA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58" w:type="dxa"/>
          </w:tcPr>
          <w:p w:rsidR="00E843FA" w:rsidRDefault="00E843F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E843FA">
        <w:tc>
          <w:tcPr>
            <w:tcW w:w="4922" w:type="dxa"/>
          </w:tcPr>
          <w:p w:rsidR="00E843FA" w:rsidRDefault="00E843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58" w:type="dxa"/>
          </w:tcPr>
          <w:p w:rsidR="00E843FA" w:rsidRDefault="00E843FA">
            <w:pPr>
              <w:pStyle w:val="ConsPlusNormal"/>
              <w:jc w:val="center"/>
            </w:pPr>
            <w:r>
              <w:t>2</w:t>
            </w:r>
          </w:p>
        </w:tc>
      </w:tr>
      <w:tr w:rsidR="00E843FA">
        <w:tc>
          <w:tcPr>
            <w:tcW w:w="4922" w:type="dxa"/>
          </w:tcPr>
          <w:p w:rsidR="00E843FA" w:rsidRDefault="00E843FA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11176</w:t>
              </w:r>
            </w:hyperlink>
          </w:p>
        </w:tc>
        <w:tc>
          <w:tcPr>
            <w:tcW w:w="4858" w:type="dxa"/>
          </w:tcPr>
          <w:p w:rsidR="00E843FA" w:rsidRDefault="00E843FA">
            <w:pPr>
              <w:pStyle w:val="ConsPlusNormal"/>
            </w:pPr>
            <w:r>
              <w:t>Бармен</w:t>
            </w:r>
          </w:p>
        </w:tc>
      </w:tr>
      <w:tr w:rsidR="00E843FA">
        <w:tc>
          <w:tcPr>
            <w:tcW w:w="4922" w:type="dxa"/>
          </w:tcPr>
          <w:p w:rsidR="00E843FA" w:rsidRDefault="00E843FA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12901</w:t>
              </w:r>
            </w:hyperlink>
          </w:p>
        </w:tc>
        <w:tc>
          <w:tcPr>
            <w:tcW w:w="4858" w:type="dxa"/>
          </w:tcPr>
          <w:p w:rsidR="00E843FA" w:rsidRDefault="00E843FA">
            <w:pPr>
              <w:pStyle w:val="ConsPlusNormal"/>
            </w:pPr>
            <w:r>
              <w:t>Кондитер</w:t>
            </w:r>
          </w:p>
        </w:tc>
      </w:tr>
      <w:tr w:rsidR="00E843FA">
        <w:tc>
          <w:tcPr>
            <w:tcW w:w="4922" w:type="dxa"/>
          </w:tcPr>
          <w:p w:rsidR="00E843FA" w:rsidRDefault="00E843FA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4858" w:type="dxa"/>
          </w:tcPr>
          <w:p w:rsidR="00E843FA" w:rsidRDefault="00E843FA">
            <w:pPr>
              <w:pStyle w:val="ConsPlusNormal"/>
            </w:pPr>
            <w:r>
              <w:t>Повар</w:t>
            </w:r>
          </w:p>
        </w:tc>
      </w:tr>
    </w:tbl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ind w:firstLine="540"/>
        <w:jc w:val="both"/>
      </w:pPr>
    </w:p>
    <w:p w:rsidR="00E843FA" w:rsidRDefault="00E843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F25" w:rsidRDefault="007A0F25">
      <w:bookmarkStart w:id="6" w:name="_GoBack"/>
      <w:bookmarkEnd w:id="6"/>
    </w:p>
    <w:sectPr w:rsidR="007A0F25" w:rsidSect="004B76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FA"/>
    <w:rsid w:val="007A0F25"/>
    <w:rsid w:val="00E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4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4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4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4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4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43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4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4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4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4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4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43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93D5383F45AA9F53E6FE08AC2EE0B2D7C16D2EA538673EB20F91C1EG" TargetMode="External"/><Relationship Id="rId13" Type="http://schemas.openxmlformats.org/officeDocument/2006/relationships/hyperlink" Target="consultantplus://offline/ref=3DC93D5383F45AA9F53E6FE08AC2EE0B2C7415D6E702D171BA75F7CB89169D5A7F0A673CCC2F2CC91211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D648187E2030C08E7EB023074585FB70865AFBE04937C1E6B089E40A1FG" TargetMode="External"/><Relationship Id="rId12" Type="http://schemas.openxmlformats.org/officeDocument/2006/relationships/hyperlink" Target="consultantplus://offline/ref=3DC93D5383F45AA9F53E6FE08AC2EE0B2C7415D6E702D171BA75F7CB89169D5A7F0A673CCC2F2DC81212G" TargetMode="External"/><Relationship Id="rId17" Type="http://schemas.openxmlformats.org/officeDocument/2006/relationships/hyperlink" Target="consultantplus://offline/ref=3DC93D5383F45AA9F53E6FE08AC2EE0B2E7714DEE803D171BA75F7CB89169D5A7F0A673CCC2C20C0121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C93D5383F45AA9F53E6FE08AC2EE0B2E7714DEE803D171BA75F7CB89169D5A7F0A673CCC2E22CB121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648187E2030C08E7EB023074585FB7A8D5FFAE34A6ACBEEE985E6A803B29A6CB12ED820B81A600F13G" TargetMode="External"/><Relationship Id="rId11" Type="http://schemas.openxmlformats.org/officeDocument/2006/relationships/hyperlink" Target="consultantplus://offline/ref=3DC93D5383F45AA9F53E6FE08AC2EE0B2C7415D6E60DD171BA75F7CB89169D5A7F0A673EC5121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C93D5383F45AA9F53E6FE08AC2EE0B2E7714DEE803D171BA75F7CB89169D5A7F0A673CCC2F22C01214G" TargetMode="External"/><Relationship Id="rId10" Type="http://schemas.openxmlformats.org/officeDocument/2006/relationships/hyperlink" Target="consultantplus://offline/ref=3DC93D5383F45AA9F53E6FE08AC2EE0B2C7415D6E702D171BA75F7CB891116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93D5383F45AA9F53E6FE08AC2EE0B2D7C16D2EA538673EB20F91C1EG" TargetMode="External"/><Relationship Id="rId14" Type="http://schemas.openxmlformats.org/officeDocument/2006/relationships/hyperlink" Target="consultantplus://offline/ref=3DC93D5383F45AA9F53E6FE08AC2EE0B2E7714DEE803D171BA75F7CB89169D5A7F0A673CCC2F24C8121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19224</Words>
  <Characters>109583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Владимировна</dc:creator>
  <cp:lastModifiedBy>Степанова Ирина Владимировна</cp:lastModifiedBy>
  <cp:revision>1</cp:revision>
  <dcterms:created xsi:type="dcterms:W3CDTF">2018-10-18T06:53:00Z</dcterms:created>
  <dcterms:modified xsi:type="dcterms:W3CDTF">2018-10-18T06:54:00Z</dcterms:modified>
</cp:coreProperties>
</file>